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06" w:rsidRPr="00C84F7A" w:rsidRDefault="00A97906" w:rsidP="00A97906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</w:pPr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Муниципальное  бюджетное  общеобразовательное  учреждение</w:t>
      </w:r>
    </w:p>
    <w:p w:rsidR="00A97906" w:rsidRPr="00C84F7A" w:rsidRDefault="00A97906" w:rsidP="00A97906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</w:pPr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«</w:t>
      </w:r>
      <w:proofErr w:type="spellStart"/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Называевская</w:t>
      </w:r>
      <w:proofErr w:type="spellEnd"/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 xml:space="preserve">   средняя общеобразовательная школа №1» Омской области</w:t>
      </w:r>
    </w:p>
    <w:tbl>
      <w:tblPr>
        <w:tblpPr w:leftFromText="180" w:rightFromText="180" w:vertAnchor="text" w:horzAnchor="margin" w:tblpY="267"/>
        <w:tblW w:w="11470" w:type="dxa"/>
        <w:tblLayout w:type="fixed"/>
        <w:tblLook w:val="0000" w:firstRow="0" w:lastRow="0" w:firstColumn="0" w:lastColumn="0" w:noHBand="0" w:noVBand="0"/>
      </w:tblPr>
      <w:tblGrid>
        <w:gridCol w:w="4975"/>
        <w:gridCol w:w="6495"/>
      </w:tblGrid>
      <w:tr w:rsidR="00A97906" w:rsidRPr="0084100E" w:rsidTr="00BE2564">
        <w:trPr>
          <w:trHeight w:val="309"/>
        </w:trPr>
        <w:tc>
          <w:tcPr>
            <w:tcW w:w="4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64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УТВЕРЖДАЮ</w:t>
            </w:r>
          </w:p>
        </w:tc>
      </w:tr>
      <w:tr w:rsidR="00A97906" w:rsidRPr="0084100E" w:rsidTr="00BE2564">
        <w:trPr>
          <w:trHeight w:val="1812"/>
        </w:trPr>
        <w:tc>
          <w:tcPr>
            <w:tcW w:w="4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протокол №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1</w:t>
            </w: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от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.08.202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4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.           </w:t>
            </w: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Директор МБОУ «</w:t>
            </w:r>
            <w:proofErr w:type="spellStart"/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A97906" w:rsidRPr="0084100E" w:rsidRDefault="00A97906" w:rsidP="006451F9">
            <w:pPr>
              <w:suppressAutoHyphens/>
              <w:adjustRightInd w:val="0"/>
              <w:snapToGrid w:val="0"/>
              <w:spacing w:after="0" w:line="360" w:lineRule="auto"/>
              <w:ind w:right="700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      СОШ № 1   Т.В.Шепелева                          </w:t>
            </w:r>
          </w:p>
          <w:p w:rsidR="00A97906" w:rsidRPr="0084100E" w:rsidRDefault="00A97906" w:rsidP="00A054E2">
            <w:pPr>
              <w:suppressAutoHyphens/>
              <w:adjustRightInd w:val="0"/>
              <w:snapToGrid w:val="0"/>
              <w:spacing w:after="0" w:line="360" w:lineRule="auto"/>
              <w:ind w:right="700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 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приказ №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13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от  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.08.202</w:t>
            </w:r>
            <w:r w:rsidR="00A054E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4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</w:t>
            </w:r>
          </w:p>
        </w:tc>
      </w:tr>
    </w:tbl>
    <w:p w:rsidR="00A97906" w:rsidRPr="0084100E" w:rsidRDefault="00A97906" w:rsidP="00A97906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КУРСА ВНЕУРОЧНОЙ ДЕЯТЕЛЬНОСТИ</w:t>
      </w: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«Мир вокруг нас»</w:t>
      </w: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6-9</w:t>
      </w: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класс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ы</w:t>
      </w:r>
    </w:p>
    <w:p w:rsidR="00A97906" w:rsidRPr="0084100E" w:rsidRDefault="00A97906" w:rsidP="00A97906">
      <w:pPr>
        <w:suppressAutoHyphens/>
        <w:adjustRightInd w:val="0"/>
        <w:snapToGrid w:val="0"/>
        <w:spacing w:after="0" w:line="360" w:lineRule="auto"/>
        <w:rPr>
          <w:rFonts w:ascii="Times New Roman" w:hAnsi="Times New Roman" w:cs="Times New Roman"/>
          <w:iCs/>
          <w:sz w:val="28"/>
          <w:szCs w:val="20"/>
          <w:lang w:eastAsia="ar-SA"/>
        </w:rPr>
      </w:pPr>
    </w:p>
    <w:p w:rsidR="00A97906" w:rsidRPr="0084100E" w:rsidRDefault="00EB0DF8" w:rsidP="00EB0DF8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 xml:space="preserve">Автор-разработчик программы Чернова Т.В.- учитель русского языка и литературы г. Омск </w:t>
      </w:r>
      <w:r w:rsidR="00CC0803"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>Положительное экспертное заключение регионального учебно-методического объединения</w:t>
      </w:r>
      <w:r w:rsidR="00D3159E"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 xml:space="preserve"> в системе общего образования </w:t>
      </w:r>
      <w:r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 xml:space="preserve">Протокол №1 от </w:t>
      </w:r>
      <w:r w:rsidR="00CC0803"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  <w:t>22.02.2022</w:t>
      </w:r>
    </w:p>
    <w:p w:rsidR="00A97906" w:rsidRPr="0084100E" w:rsidRDefault="00A97906" w:rsidP="00A97906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Cs/>
          <w:i/>
          <w:iCs/>
          <w:spacing w:val="6"/>
          <w:sz w:val="20"/>
          <w:szCs w:val="20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Cs/>
          <w:iCs/>
          <w:color w:val="000000"/>
          <w:spacing w:val="6"/>
          <w:sz w:val="24"/>
          <w:szCs w:val="24"/>
          <w:lang w:eastAsia="ar-SA"/>
        </w:rPr>
      </w:pPr>
      <w:r w:rsidRPr="0084100E"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A97906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ED3D9D" w:rsidRDefault="00ED3D9D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ED3D9D" w:rsidRPr="0084100E" w:rsidRDefault="00ED3D9D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C15C5" w:rsidRDefault="00BC15C5" w:rsidP="00BE2564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97906" w:rsidRPr="0084100E" w:rsidRDefault="00A97906" w:rsidP="00A97906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 202</w:t>
      </w:r>
      <w:r w:rsidR="00A054E2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4</w:t>
      </w:r>
      <w:bookmarkStart w:id="0" w:name="_GoBack"/>
      <w:bookmarkEnd w:id="0"/>
    </w:p>
    <w:p w:rsidR="00A97906" w:rsidRDefault="00A97906" w:rsidP="00A97906">
      <w:pPr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E7D9F" w:rsidRPr="009D22BE" w:rsidRDefault="00A97906" w:rsidP="00BC15C5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D22BE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СОДЕРЖАНИЕ КУРСА ВНЕУРОЧНОЙ</w:t>
      </w:r>
      <w:r w:rsidR="009D22BE" w:rsidRPr="009D22BE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ДЕЯТЕЛЬНОСТИ</w:t>
      </w:r>
    </w:p>
    <w:p w:rsidR="00ED3D9D" w:rsidRPr="00ED3D9D" w:rsidRDefault="00ED3D9D" w:rsidP="00ED3D9D">
      <w:pPr>
        <w:pStyle w:val="1"/>
        <w:spacing w:line="360" w:lineRule="auto"/>
        <w:ind w:left="0"/>
        <w:contextualSpacing/>
        <w:jc w:val="left"/>
      </w:pPr>
      <w:r w:rsidRPr="00ED3D9D">
        <w:t>Второй</w:t>
      </w:r>
      <w:r w:rsidRPr="00ED3D9D">
        <w:rPr>
          <w:spacing w:val="-4"/>
        </w:rPr>
        <w:t xml:space="preserve"> </w:t>
      </w:r>
      <w:r w:rsidRPr="00ED3D9D">
        <w:t>год</w:t>
      </w:r>
      <w:r w:rsidRPr="00ED3D9D">
        <w:rPr>
          <w:spacing w:val="-3"/>
        </w:rPr>
        <w:t xml:space="preserve"> </w:t>
      </w:r>
      <w:r w:rsidRPr="00ED3D9D">
        <w:t>занятий</w:t>
      </w:r>
      <w:r w:rsidRPr="00ED3D9D">
        <w:rPr>
          <w:spacing w:val="-2"/>
        </w:rPr>
        <w:t xml:space="preserve"> </w:t>
      </w:r>
      <w:r w:rsidRPr="00ED3D9D">
        <w:t>(34</w:t>
      </w:r>
      <w:r w:rsidRPr="00ED3D9D">
        <w:rPr>
          <w:spacing w:val="-1"/>
        </w:rPr>
        <w:t xml:space="preserve"> </w:t>
      </w:r>
      <w:r w:rsidRPr="00ED3D9D">
        <w:t>часа)</w:t>
      </w:r>
    </w:p>
    <w:p w:rsidR="00ED3D9D" w:rsidRDefault="00ED3D9D" w:rsidP="00ED3D9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</w:rPr>
      </w:pPr>
      <w:r w:rsidRPr="00ED3D9D">
        <w:rPr>
          <w:rFonts w:ascii="Times New Roman" w:hAnsi="Times New Roman" w:cs="Times New Roman"/>
          <w:b/>
          <w:sz w:val="28"/>
        </w:rPr>
        <w:t>Тематика занятий</w:t>
      </w:r>
      <w:r w:rsidRPr="00ED3D9D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«Поликультурный мир»</w:t>
      </w:r>
      <w:r w:rsidRPr="00ED3D9D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Раздел</w:t>
      </w:r>
      <w:r w:rsidRPr="00ED3D9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1.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Основные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понятия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и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характеристики поликультурного мира</w:t>
      </w:r>
    </w:p>
    <w:p w:rsidR="00ED3D9D" w:rsidRPr="00ED3D9D" w:rsidRDefault="00ED3D9D" w:rsidP="00ED3D9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</w:rPr>
      </w:pPr>
      <w:r w:rsidRPr="00ED3D9D">
        <w:rPr>
          <w:rFonts w:ascii="Times New Roman" w:hAnsi="Times New Roman" w:cs="Times New Roman"/>
          <w:b/>
          <w:sz w:val="28"/>
        </w:rPr>
        <w:t>Тема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1.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Вводное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занятие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(1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час)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 xml:space="preserve">Актуальность проблемы </w:t>
      </w:r>
      <w:proofErr w:type="spellStart"/>
      <w:r w:rsidRPr="00ED3D9D">
        <w:t>поликультурности</w:t>
      </w:r>
      <w:proofErr w:type="spellEnd"/>
      <w:r w:rsidRPr="00ED3D9D">
        <w:t xml:space="preserve"> мира.</w:t>
      </w:r>
      <w:r w:rsidRPr="00ED3D9D">
        <w:rPr>
          <w:spacing w:val="1"/>
        </w:rPr>
        <w:t xml:space="preserve"> </w:t>
      </w:r>
      <w:r w:rsidRPr="00ED3D9D">
        <w:t>Сущность и значение</w:t>
      </w:r>
      <w:r w:rsidRPr="00ED3D9D">
        <w:rPr>
          <w:spacing w:val="1"/>
        </w:rPr>
        <w:t xml:space="preserve"> </w:t>
      </w:r>
      <w:r w:rsidRPr="00ED3D9D">
        <w:t>основных понятий.</w:t>
      </w:r>
    </w:p>
    <w:p w:rsidR="00ED3D9D" w:rsidRPr="00ED3D9D" w:rsidRDefault="00ED3D9D" w:rsidP="00ED3D9D">
      <w:pPr>
        <w:pStyle w:val="1"/>
        <w:spacing w:line="360" w:lineRule="auto"/>
        <w:ind w:left="0" w:firstLine="539"/>
        <w:contextualSpacing/>
      </w:pPr>
      <w:r w:rsidRPr="00ED3D9D">
        <w:t>Тема</w:t>
      </w:r>
      <w:r w:rsidRPr="00ED3D9D">
        <w:rPr>
          <w:spacing w:val="1"/>
        </w:rPr>
        <w:t xml:space="preserve"> </w:t>
      </w:r>
      <w:r w:rsidRPr="00ED3D9D">
        <w:t>2.</w:t>
      </w:r>
      <w:r w:rsidRPr="00ED3D9D">
        <w:rPr>
          <w:spacing w:val="1"/>
        </w:rPr>
        <w:t xml:space="preserve"> </w:t>
      </w:r>
      <w:r w:rsidRPr="00ED3D9D">
        <w:t>«Толерантность</w:t>
      </w:r>
      <w:r w:rsidRPr="00ED3D9D">
        <w:rPr>
          <w:spacing w:val="1"/>
        </w:rPr>
        <w:t xml:space="preserve"> </w:t>
      </w:r>
      <w:r w:rsidRPr="00ED3D9D">
        <w:t>как</w:t>
      </w:r>
      <w:r w:rsidRPr="00ED3D9D">
        <w:rPr>
          <w:spacing w:val="1"/>
        </w:rPr>
        <w:t xml:space="preserve"> </w:t>
      </w:r>
      <w:r w:rsidRPr="00ED3D9D">
        <w:t>одно</w:t>
      </w:r>
      <w:r w:rsidRPr="00ED3D9D">
        <w:rPr>
          <w:spacing w:val="1"/>
        </w:rPr>
        <w:t xml:space="preserve"> </w:t>
      </w:r>
      <w:r w:rsidRPr="00ED3D9D">
        <w:t>из</w:t>
      </w:r>
      <w:r w:rsidRPr="00ED3D9D">
        <w:rPr>
          <w:spacing w:val="1"/>
        </w:rPr>
        <w:t xml:space="preserve"> </w:t>
      </w:r>
      <w:r w:rsidRPr="00ED3D9D">
        <w:t>основных</w:t>
      </w:r>
      <w:r w:rsidRPr="00ED3D9D">
        <w:rPr>
          <w:spacing w:val="1"/>
        </w:rPr>
        <w:t xml:space="preserve"> </w:t>
      </w:r>
      <w:r w:rsidRPr="00ED3D9D">
        <w:t>условий</w:t>
      </w:r>
      <w:r w:rsidRPr="00ED3D9D">
        <w:rPr>
          <w:spacing w:val="1"/>
        </w:rPr>
        <w:t xml:space="preserve"> </w:t>
      </w:r>
      <w:r w:rsidRPr="00ED3D9D">
        <w:t>существования</w:t>
      </w:r>
      <w:r w:rsidRPr="00ED3D9D">
        <w:rPr>
          <w:spacing w:val="-3"/>
        </w:rPr>
        <w:t xml:space="preserve"> </w:t>
      </w:r>
      <w:r w:rsidRPr="00ED3D9D">
        <w:t>поликультурного</w:t>
      </w:r>
      <w:r w:rsidRPr="00ED3D9D">
        <w:rPr>
          <w:spacing w:val="-3"/>
        </w:rPr>
        <w:t xml:space="preserve"> </w:t>
      </w:r>
      <w:r w:rsidRPr="00ED3D9D">
        <w:t>общества»</w:t>
      </w:r>
      <w:r w:rsidRPr="00ED3D9D">
        <w:rPr>
          <w:spacing w:val="3"/>
        </w:rPr>
        <w:t xml:space="preserve"> </w:t>
      </w:r>
      <w:r w:rsidRPr="00ED3D9D">
        <w:t>(5 часов)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>Смысл</w:t>
      </w:r>
      <w:r w:rsidRPr="00ED3D9D">
        <w:rPr>
          <w:spacing w:val="1"/>
        </w:rPr>
        <w:t xml:space="preserve"> </w:t>
      </w:r>
      <w:r w:rsidRPr="00ED3D9D">
        <w:t>и</w:t>
      </w:r>
      <w:r w:rsidRPr="00ED3D9D">
        <w:rPr>
          <w:spacing w:val="1"/>
        </w:rPr>
        <w:t xml:space="preserve"> </w:t>
      </w:r>
      <w:r w:rsidRPr="00ED3D9D">
        <w:t>значение</w:t>
      </w:r>
      <w:r w:rsidRPr="00ED3D9D">
        <w:rPr>
          <w:spacing w:val="1"/>
        </w:rPr>
        <w:t xml:space="preserve"> </w:t>
      </w:r>
      <w:r w:rsidRPr="00ED3D9D">
        <w:t>понятия</w:t>
      </w:r>
      <w:r w:rsidRPr="00ED3D9D">
        <w:rPr>
          <w:spacing w:val="1"/>
        </w:rPr>
        <w:t xml:space="preserve"> </w:t>
      </w:r>
      <w:r w:rsidRPr="00ED3D9D">
        <w:t>«толерантность».</w:t>
      </w:r>
      <w:r w:rsidRPr="00ED3D9D">
        <w:rPr>
          <w:spacing w:val="1"/>
        </w:rPr>
        <w:t xml:space="preserve"> </w:t>
      </w:r>
      <w:r w:rsidRPr="00ED3D9D">
        <w:t>Толерантность</w:t>
      </w:r>
      <w:r w:rsidRPr="00ED3D9D">
        <w:rPr>
          <w:spacing w:val="1"/>
        </w:rPr>
        <w:t xml:space="preserve"> </w:t>
      </w:r>
      <w:r w:rsidRPr="00ED3D9D">
        <w:t>в</w:t>
      </w:r>
      <w:r w:rsidRPr="00ED3D9D">
        <w:rPr>
          <w:spacing w:val="1"/>
        </w:rPr>
        <w:t xml:space="preserve"> </w:t>
      </w:r>
      <w:r w:rsidRPr="00ED3D9D">
        <w:t>представлении</w:t>
      </w:r>
      <w:r w:rsidRPr="00ED3D9D">
        <w:rPr>
          <w:spacing w:val="1"/>
        </w:rPr>
        <w:t xml:space="preserve"> </w:t>
      </w:r>
      <w:r w:rsidRPr="00ED3D9D">
        <w:t>разных</w:t>
      </w:r>
      <w:r w:rsidRPr="00ED3D9D">
        <w:rPr>
          <w:spacing w:val="1"/>
        </w:rPr>
        <w:t xml:space="preserve"> </w:t>
      </w:r>
      <w:r w:rsidRPr="00ED3D9D">
        <w:t>народов</w:t>
      </w:r>
      <w:r w:rsidRPr="00ED3D9D">
        <w:rPr>
          <w:spacing w:val="1"/>
        </w:rPr>
        <w:t xml:space="preserve"> </w:t>
      </w:r>
      <w:r w:rsidRPr="00ED3D9D">
        <w:t>мира.</w:t>
      </w:r>
      <w:r w:rsidRPr="00ED3D9D">
        <w:rPr>
          <w:spacing w:val="1"/>
        </w:rPr>
        <w:t xml:space="preserve"> </w:t>
      </w:r>
      <w:r w:rsidRPr="00ED3D9D">
        <w:t>Толерантная</w:t>
      </w:r>
      <w:r w:rsidRPr="00ED3D9D">
        <w:rPr>
          <w:spacing w:val="1"/>
        </w:rPr>
        <w:t xml:space="preserve"> </w:t>
      </w:r>
      <w:r w:rsidRPr="00ED3D9D">
        <w:t>личность.</w:t>
      </w:r>
      <w:r w:rsidRPr="00ED3D9D">
        <w:rPr>
          <w:spacing w:val="1"/>
        </w:rPr>
        <w:t xml:space="preserve"> </w:t>
      </w:r>
      <w:r w:rsidRPr="00ED3D9D">
        <w:t>Кодекс</w:t>
      </w:r>
      <w:r w:rsidRPr="00ED3D9D">
        <w:rPr>
          <w:spacing w:val="1"/>
        </w:rPr>
        <w:t xml:space="preserve"> </w:t>
      </w:r>
      <w:r w:rsidRPr="00ED3D9D">
        <w:t>толерантности.</w:t>
      </w:r>
      <w:r w:rsidRPr="00ED3D9D">
        <w:rPr>
          <w:spacing w:val="-1"/>
        </w:rPr>
        <w:t xml:space="preserve"> </w:t>
      </w:r>
      <w:r w:rsidRPr="00ED3D9D">
        <w:t>Принципы толерантного поведения.</w:t>
      </w:r>
    </w:p>
    <w:p w:rsidR="00ED3D9D" w:rsidRPr="00ED3D9D" w:rsidRDefault="00ED3D9D" w:rsidP="00ED3D9D">
      <w:pPr>
        <w:pStyle w:val="1"/>
        <w:spacing w:line="360" w:lineRule="auto"/>
        <w:ind w:left="0" w:firstLine="539"/>
        <w:contextualSpacing/>
      </w:pPr>
      <w:r w:rsidRPr="00ED3D9D">
        <w:t>Раздел</w:t>
      </w:r>
      <w:r w:rsidRPr="00ED3D9D">
        <w:rPr>
          <w:spacing w:val="1"/>
        </w:rPr>
        <w:t xml:space="preserve"> </w:t>
      </w:r>
      <w:r w:rsidRPr="00ED3D9D">
        <w:t>2.</w:t>
      </w:r>
      <w:r w:rsidRPr="00ED3D9D">
        <w:rPr>
          <w:spacing w:val="1"/>
        </w:rPr>
        <w:t xml:space="preserve"> </w:t>
      </w:r>
      <w:r w:rsidRPr="00ED3D9D">
        <w:t>«Современное</w:t>
      </w:r>
      <w:r w:rsidRPr="00ED3D9D">
        <w:rPr>
          <w:spacing w:val="1"/>
        </w:rPr>
        <w:t xml:space="preserve"> </w:t>
      </w:r>
      <w:r w:rsidRPr="00ED3D9D">
        <w:t>общество</w:t>
      </w:r>
      <w:r w:rsidRPr="00ED3D9D">
        <w:rPr>
          <w:spacing w:val="1"/>
        </w:rPr>
        <w:t xml:space="preserve"> </w:t>
      </w:r>
      <w:r w:rsidRPr="00ED3D9D">
        <w:t>и</w:t>
      </w:r>
      <w:r w:rsidRPr="00ED3D9D">
        <w:rPr>
          <w:spacing w:val="1"/>
        </w:rPr>
        <w:t xml:space="preserve"> </w:t>
      </w:r>
      <w:r w:rsidRPr="00ED3D9D">
        <w:t>его</w:t>
      </w:r>
      <w:r w:rsidRPr="00ED3D9D">
        <w:rPr>
          <w:spacing w:val="71"/>
        </w:rPr>
        <w:t xml:space="preserve"> </w:t>
      </w:r>
      <w:r w:rsidRPr="00ED3D9D">
        <w:t>сущностные</w:t>
      </w:r>
      <w:r w:rsidRPr="00ED3D9D">
        <w:rPr>
          <w:spacing w:val="1"/>
        </w:rPr>
        <w:t xml:space="preserve"> </w:t>
      </w:r>
      <w:r w:rsidRPr="00ED3D9D">
        <w:t>характеристики»</w:t>
      </w:r>
    </w:p>
    <w:p w:rsidR="00ED3D9D" w:rsidRPr="00ED3D9D" w:rsidRDefault="00ED3D9D" w:rsidP="00ED3D9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</w:rPr>
      </w:pPr>
      <w:r w:rsidRPr="00ED3D9D">
        <w:rPr>
          <w:rFonts w:ascii="Times New Roman" w:hAnsi="Times New Roman" w:cs="Times New Roman"/>
          <w:b/>
          <w:sz w:val="28"/>
        </w:rPr>
        <w:t>Тема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3.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«Человечество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как</w:t>
      </w:r>
      <w:r w:rsidRPr="00ED3D9D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единое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целое»</w:t>
      </w:r>
      <w:r w:rsidRPr="00ED3D9D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(6</w:t>
      </w:r>
      <w:r w:rsidRPr="00ED3D9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D3D9D">
        <w:rPr>
          <w:rFonts w:ascii="Times New Roman" w:hAnsi="Times New Roman" w:cs="Times New Roman"/>
          <w:b/>
          <w:sz w:val="28"/>
        </w:rPr>
        <w:t>часов)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>Сущность</w:t>
      </w:r>
      <w:r w:rsidRPr="00ED3D9D">
        <w:rPr>
          <w:spacing w:val="1"/>
        </w:rPr>
        <w:t xml:space="preserve"> </w:t>
      </w:r>
      <w:r w:rsidRPr="00ED3D9D">
        <w:t>и</w:t>
      </w:r>
      <w:r w:rsidRPr="00ED3D9D">
        <w:rPr>
          <w:spacing w:val="1"/>
        </w:rPr>
        <w:t xml:space="preserve"> </w:t>
      </w:r>
      <w:r w:rsidRPr="00ED3D9D">
        <w:t>значение</w:t>
      </w:r>
      <w:r w:rsidRPr="00ED3D9D">
        <w:rPr>
          <w:spacing w:val="1"/>
        </w:rPr>
        <w:t xml:space="preserve"> </w:t>
      </w:r>
      <w:r w:rsidRPr="00ED3D9D">
        <w:t>понятий</w:t>
      </w:r>
      <w:r w:rsidRPr="00ED3D9D">
        <w:rPr>
          <w:spacing w:val="1"/>
        </w:rPr>
        <w:t xml:space="preserve"> </w:t>
      </w:r>
      <w:r w:rsidRPr="00ED3D9D">
        <w:t>«единство»,</w:t>
      </w:r>
      <w:r w:rsidRPr="00ED3D9D">
        <w:rPr>
          <w:spacing w:val="1"/>
        </w:rPr>
        <w:t xml:space="preserve"> </w:t>
      </w:r>
      <w:r w:rsidRPr="00ED3D9D">
        <w:t>«солидарность».</w:t>
      </w:r>
      <w:r w:rsidRPr="00ED3D9D">
        <w:rPr>
          <w:spacing w:val="1"/>
        </w:rPr>
        <w:t xml:space="preserve"> </w:t>
      </w:r>
      <w:r w:rsidRPr="00ED3D9D">
        <w:t>Тема</w:t>
      </w:r>
      <w:r w:rsidRPr="00ED3D9D">
        <w:rPr>
          <w:spacing w:val="1"/>
        </w:rPr>
        <w:t xml:space="preserve"> </w:t>
      </w:r>
      <w:r w:rsidRPr="00ED3D9D">
        <w:t>человеческого</w:t>
      </w:r>
      <w:r w:rsidRPr="00ED3D9D">
        <w:rPr>
          <w:spacing w:val="1"/>
        </w:rPr>
        <w:t xml:space="preserve"> </w:t>
      </w:r>
      <w:r w:rsidRPr="00ED3D9D">
        <w:t>единства</w:t>
      </w:r>
      <w:r w:rsidRPr="00ED3D9D">
        <w:rPr>
          <w:spacing w:val="1"/>
        </w:rPr>
        <w:t xml:space="preserve"> </w:t>
      </w:r>
      <w:r w:rsidRPr="00ED3D9D">
        <w:t>в</w:t>
      </w:r>
      <w:r w:rsidRPr="00ED3D9D">
        <w:rPr>
          <w:spacing w:val="1"/>
        </w:rPr>
        <w:t xml:space="preserve"> </w:t>
      </w:r>
      <w:r w:rsidRPr="00ED3D9D">
        <w:t>творчестве</w:t>
      </w:r>
      <w:r w:rsidRPr="00ED3D9D">
        <w:rPr>
          <w:spacing w:val="1"/>
        </w:rPr>
        <w:t xml:space="preserve"> </w:t>
      </w:r>
      <w:r w:rsidRPr="00ED3D9D">
        <w:t>разных</w:t>
      </w:r>
      <w:r w:rsidRPr="00ED3D9D">
        <w:rPr>
          <w:spacing w:val="1"/>
        </w:rPr>
        <w:t xml:space="preserve"> </w:t>
      </w:r>
      <w:r w:rsidRPr="00ED3D9D">
        <w:t>народов</w:t>
      </w:r>
      <w:r w:rsidRPr="00ED3D9D">
        <w:rPr>
          <w:spacing w:val="1"/>
        </w:rPr>
        <w:t xml:space="preserve"> </w:t>
      </w:r>
      <w:r w:rsidRPr="00ED3D9D">
        <w:t>мира.</w:t>
      </w:r>
      <w:r w:rsidRPr="00ED3D9D">
        <w:rPr>
          <w:spacing w:val="1"/>
        </w:rPr>
        <w:t xml:space="preserve"> </w:t>
      </w:r>
      <w:r w:rsidRPr="00ED3D9D">
        <w:t>Ценностные</w:t>
      </w:r>
      <w:r w:rsidRPr="00ED3D9D">
        <w:rPr>
          <w:spacing w:val="1"/>
        </w:rPr>
        <w:t xml:space="preserve"> </w:t>
      </w:r>
      <w:r w:rsidRPr="00ED3D9D">
        <w:t>универсалии</w:t>
      </w:r>
      <w:r w:rsidRPr="00ED3D9D">
        <w:rPr>
          <w:spacing w:val="-1"/>
        </w:rPr>
        <w:t xml:space="preserve"> </w:t>
      </w:r>
      <w:r w:rsidRPr="00ED3D9D">
        <w:t>в</w:t>
      </w:r>
      <w:r w:rsidRPr="00ED3D9D">
        <w:rPr>
          <w:spacing w:val="-2"/>
        </w:rPr>
        <w:t xml:space="preserve"> </w:t>
      </w:r>
      <w:r w:rsidRPr="00ED3D9D">
        <w:t>творчестве разных</w:t>
      </w:r>
      <w:r w:rsidRPr="00ED3D9D">
        <w:rPr>
          <w:spacing w:val="-4"/>
        </w:rPr>
        <w:t xml:space="preserve"> </w:t>
      </w:r>
      <w:r w:rsidRPr="00ED3D9D">
        <w:t>народов</w:t>
      </w:r>
      <w:r w:rsidRPr="00ED3D9D">
        <w:rPr>
          <w:spacing w:val="-3"/>
        </w:rPr>
        <w:t xml:space="preserve"> </w:t>
      </w:r>
      <w:r w:rsidRPr="00ED3D9D">
        <w:t>мира.</w:t>
      </w:r>
      <w:r w:rsidRPr="00ED3D9D">
        <w:rPr>
          <w:spacing w:val="-1"/>
        </w:rPr>
        <w:t xml:space="preserve"> </w:t>
      </w:r>
      <w:r w:rsidRPr="00ED3D9D">
        <w:t>Ими</w:t>
      </w:r>
      <w:r w:rsidRPr="00ED3D9D">
        <w:rPr>
          <w:spacing w:val="-1"/>
        </w:rPr>
        <w:t xml:space="preserve"> </w:t>
      </w:r>
      <w:r w:rsidRPr="00ED3D9D">
        <w:t>гордится</w:t>
      </w:r>
      <w:r w:rsidRPr="00ED3D9D">
        <w:rPr>
          <w:spacing w:val="-4"/>
        </w:rPr>
        <w:t xml:space="preserve"> </w:t>
      </w:r>
      <w:r w:rsidRPr="00ED3D9D">
        <w:t>планета.</w:t>
      </w:r>
    </w:p>
    <w:p w:rsidR="00ED3D9D" w:rsidRPr="00ED3D9D" w:rsidRDefault="00ED3D9D" w:rsidP="00ED3D9D">
      <w:pPr>
        <w:pStyle w:val="1"/>
        <w:spacing w:line="360" w:lineRule="auto"/>
        <w:ind w:left="0"/>
        <w:contextualSpacing/>
      </w:pPr>
      <w:r w:rsidRPr="00ED3D9D">
        <w:t>Тема</w:t>
      </w:r>
      <w:r w:rsidRPr="00ED3D9D">
        <w:rPr>
          <w:spacing w:val="-1"/>
        </w:rPr>
        <w:t xml:space="preserve"> </w:t>
      </w:r>
      <w:r w:rsidRPr="00ED3D9D">
        <w:t>4.</w:t>
      </w:r>
      <w:r w:rsidRPr="00ED3D9D">
        <w:rPr>
          <w:spacing w:val="67"/>
        </w:rPr>
        <w:t xml:space="preserve"> </w:t>
      </w:r>
      <w:r w:rsidRPr="00ED3D9D">
        <w:t>«Патриотизм</w:t>
      </w:r>
      <w:r w:rsidRPr="00ED3D9D">
        <w:rPr>
          <w:spacing w:val="-2"/>
        </w:rPr>
        <w:t xml:space="preserve"> </w:t>
      </w:r>
      <w:r w:rsidRPr="00ED3D9D">
        <w:t>и</w:t>
      </w:r>
      <w:r w:rsidRPr="00ED3D9D">
        <w:rPr>
          <w:spacing w:val="-2"/>
        </w:rPr>
        <w:t xml:space="preserve"> </w:t>
      </w:r>
      <w:r w:rsidRPr="00ED3D9D">
        <w:t>национализм»</w:t>
      </w:r>
      <w:r w:rsidRPr="00ED3D9D">
        <w:rPr>
          <w:spacing w:val="-1"/>
        </w:rPr>
        <w:t xml:space="preserve"> </w:t>
      </w:r>
      <w:r w:rsidRPr="00ED3D9D">
        <w:t>(6</w:t>
      </w:r>
      <w:r w:rsidRPr="00ED3D9D">
        <w:rPr>
          <w:spacing w:val="-1"/>
        </w:rPr>
        <w:t xml:space="preserve"> </w:t>
      </w:r>
      <w:r w:rsidRPr="00ED3D9D">
        <w:t>часов)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>Патриотизм и национализм: анализ особенностей и общих положений. О</w:t>
      </w:r>
      <w:r w:rsidRPr="00ED3D9D">
        <w:rPr>
          <w:spacing w:val="-67"/>
        </w:rPr>
        <w:t xml:space="preserve"> </w:t>
      </w:r>
      <w:r w:rsidRPr="00ED3D9D">
        <w:t>патриотах и националистах. Судьба мирового сообщества.</w:t>
      </w:r>
      <w:r w:rsidRPr="00ED3D9D">
        <w:rPr>
          <w:spacing w:val="1"/>
        </w:rPr>
        <w:t xml:space="preserve"> </w:t>
      </w:r>
      <w:r w:rsidRPr="00ED3D9D">
        <w:t>Наша Родина –</w:t>
      </w:r>
      <w:r w:rsidRPr="00ED3D9D">
        <w:rPr>
          <w:spacing w:val="1"/>
        </w:rPr>
        <w:t xml:space="preserve"> </w:t>
      </w:r>
      <w:r w:rsidRPr="00ED3D9D">
        <w:t>Россия.</w:t>
      </w:r>
      <w:r w:rsidRPr="00ED3D9D">
        <w:rPr>
          <w:spacing w:val="-1"/>
        </w:rPr>
        <w:t xml:space="preserve"> </w:t>
      </w:r>
      <w:r w:rsidRPr="00ED3D9D">
        <w:t>Гражданская идентичность</w:t>
      </w:r>
      <w:r w:rsidRPr="00ED3D9D">
        <w:rPr>
          <w:spacing w:val="-1"/>
        </w:rPr>
        <w:t xml:space="preserve"> </w:t>
      </w:r>
      <w:r w:rsidRPr="00ED3D9D">
        <w:t>личности.</w:t>
      </w:r>
    </w:p>
    <w:p w:rsidR="00ED3D9D" w:rsidRPr="00ED3D9D" w:rsidRDefault="00ED3D9D" w:rsidP="00ED3D9D">
      <w:pPr>
        <w:pStyle w:val="1"/>
        <w:spacing w:line="360" w:lineRule="auto"/>
        <w:ind w:left="0"/>
        <w:contextualSpacing/>
      </w:pPr>
      <w:r w:rsidRPr="00ED3D9D">
        <w:t>Тема</w:t>
      </w:r>
      <w:r w:rsidRPr="00ED3D9D">
        <w:rPr>
          <w:spacing w:val="-2"/>
        </w:rPr>
        <w:t xml:space="preserve"> </w:t>
      </w:r>
      <w:r w:rsidRPr="00ED3D9D">
        <w:t>5.</w:t>
      </w:r>
      <w:r w:rsidRPr="00ED3D9D">
        <w:rPr>
          <w:spacing w:val="-2"/>
        </w:rPr>
        <w:t xml:space="preserve"> </w:t>
      </w:r>
      <w:r w:rsidRPr="00ED3D9D">
        <w:t>«Поликультурное</w:t>
      </w:r>
      <w:r w:rsidRPr="00ED3D9D">
        <w:rPr>
          <w:spacing w:val="-5"/>
        </w:rPr>
        <w:t xml:space="preserve"> </w:t>
      </w:r>
      <w:r w:rsidRPr="00ED3D9D">
        <w:t>общество»</w:t>
      </w:r>
      <w:r w:rsidRPr="00ED3D9D">
        <w:rPr>
          <w:spacing w:val="1"/>
        </w:rPr>
        <w:t xml:space="preserve"> </w:t>
      </w:r>
      <w:r w:rsidRPr="00ED3D9D">
        <w:t>(6</w:t>
      </w:r>
      <w:r w:rsidRPr="00ED3D9D">
        <w:rPr>
          <w:spacing w:val="-2"/>
        </w:rPr>
        <w:t xml:space="preserve"> </w:t>
      </w:r>
      <w:r w:rsidRPr="00ED3D9D">
        <w:t>часов)</w:t>
      </w:r>
    </w:p>
    <w:p w:rsidR="00ED3D9D" w:rsidRPr="00ED3D9D" w:rsidRDefault="00ED3D9D" w:rsidP="00ED3D9D">
      <w:pPr>
        <w:pStyle w:val="a6"/>
        <w:spacing w:line="360" w:lineRule="auto"/>
        <w:ind w:left="0" w:firstLine="539"/>
        <w:contextualSpacing/>
        <w:jc w:val="both"/>
      </w:pPr>
      <w:r w:rsidRPr="00ED3D9D">
        <w:t>Основные</w:t>
      </w:r>
      <w:r w:rsidRPr="00ED3D9D">
        <w:rPr>
          <w:spacing w:val="1"/>
        </w:rPr>
        <w:t xml:space="preserve"> </w:t>
      </w:r>
      <w:r w:rsidRPr="00ED3D9D">
        <w:t>характеристики</w:t>
      </w:r>
      <w:r w:rsidRPr="00ED3D9D">
        <w:rPr>
          <w:spacing w:val="1"/>
        </w:rPr>
        <w:t xml:space="preserve"> </w:t>
      </w:r>
      <w:r w:rsidRPr="00ED3D9D">
        <w:t>современного</w:t>
      </w:r>
      <w:r w:rsidRPr="00ED3D9D">
        <w:rPr>
          <w:spacing w:val="1"/>
        </w:rPr>
        <w:t xml:space="preserve"> </w:t>
      </w:r>
      <w:r w:rsidRPr="00ED3D9D">
        <w:t>мира,</w:t>
      </w:r>
      <w:r w:rsidRPr="00ED3D9D">
        <w:rPr>
          <w:spacing w:val="1"/>
        </w:rPr>
        <w:t xml:space="preserve"> </w:t>
      </w:r>
      <w:r w:rsidRPr="00ED3D9D">
        <w:t>его</w:t>
      </w:r>
      <w:r w:rsidRPr="00ED3D9D">
        <w:rPr>
          <w:spacing w:val="1"/>
        </w:rPr>
        <w:t xml:space="preserve"> </w:t>
      </w:r>
      <w:r w:rsidRPr="00ED3D9D">
        <w:t>разнообразие,</w:t>
      </w:r>
      <w:r w:rsidRPr="00ED3D9D">
        <w:rPr>
          <w:spacing w:val="1"/>
        </w:rPr>
        <w:t xml:space="preserve"> </w:t>
      </w:r>
      <w:proofErr w:type="spellStart"/>
      <w:r w:rsidRPr="00ED3D9D">
        <w:t>поликультурие</w:t>
      </w:r>
      <w:proofErr w:type="spellEnd"/>
      <w:r w:rsidRPr="00ED3D9D">
        <w:t>. Особенности поликультурного общества. Межнациональное</w:t>
      </w:r>
      <w:r w:rsidRPr="00ED3D9D">
        <w:rPr>
          <w:spacing w:val="1"/>
        </w:rPr>
        <w:t xml:space="preserve"> </w:t>
      </w:r>
      <w:r w:rsidRPr="00ED3D9D">
        <w:t>взаимоуважение</w:t>
      </w:r>
      <w:r w:rsidRPr="00ED3D9D">
        <w:rPr>
          <w:spacing w:val="-4"/>
        </w:rPr>
        <w:t xml:space="preserve"> </w:t>
      </w:r>
      <w:r w:rsidRPr="00ED3D9D">
        <w:t>и</w:t>
      </w:r>
      <w:r w:rsidRPr="00ED3D9D">
        <w:rPr>
          <w:spacing w:val="69"/>
        </w:rPr>
        <w:t xml:space="preserve"> </w:t>
      </w:r>
      <w:r w:rsidRPr="00ED3D9D">
        <w:t>взаимопонимание.</w:t>
      </w:r>
    </w:p>
    <w:p w:rsidR="00ED3D9D" w:rsidRPr="00ED3D9D" w:rsidRDefault="00ED3D9D" w:rsidP="00ED3D9D">
      <w:pPr>
        <w:pStyle w:val="1"/>
        <w:spacing w:line="360" w:lineRule="auto"/>
        <w:ind w:left="0"/>
        <w:contextualSpacing/>
      </w:pPr>
      <w:r w:rsidRPr="00ED3D9D">
        <w:t>Тема</w:t>
      </w:r>
      <w:r w:rsidRPr="00ED3D9D">
        <w:rPr>
          <w:spacing w:val="1"/>
        </w:rPr>
        <w:t xml:space="preserve"> </w:t>
      </w:r>
      <w:r w:rsidRPr="00ED3D9D">
        <w:t>6.</w:t>
      </w:r>
      <w:r w:rsidRPr="00ED3D9D">
        <w:rPr>
          <w:spacing w:val="1"/>
        </w:rPr>
        <w:t xml:space="preserve"> </w:t>
      </w:r>
      <w:r w:rsidRPr="00ED3D9D">
        <w:t>«Интернет</w:t>
      </w:r>
      <w:r w:rsidRPr="00ED3D9D">
        <w:rPr>
          <w:spacing w:val="1"/>
        </w:rPr>
        <w:t xml:space="preserve"> </w:t>
      </w:r>
      <w:r w:rsidRPr="00ED3D9D">
        <w:t>–</w:t>
      </w:r>
      <w:r w:rsidRPr="00ED3D9D">
        <w:rPr>
          <w:spacing w:val="1"/>
        </w:rPr>
        <w:t xml:space="preserve"> </w:t>
      </w:r>
      <w:r w:rsidRPr="00ED3D9D">
        <w:t>пространство</w:t>
      </w:r>
      <w:r w:rsidRPr="00ED3D9D">
        <w:rPr>
          <w:spacing w:val="1"/>
        </w:rPr>
        <w:t xml:space="preserve"> </w:t>
      </w:r>
      <w:r w:rsidRPr="00ED3D9D">
        <w:t>как</w:t>
      </w:r>
      <w:r w:rsidRPr="00ED3D9D">
        <w:rPr>
          <w:spacing w:val="1"/>
        </w:rPr>
        <w:t xml:space="preserve"> </w:t>
      </w:r>
      <w:r w:rsidRPr="00ED3D9D">
        <w:t>среда</w:t>
      </w:r>
      <w:r w:rsidRPr="00ED3D9D">
        <w:rPr>
          <w:spacing w:val="1"/>
        </w:rPr>
        <w:t xml:space="preserve"> </w:t>
      </w:r>
      <w:r w:rsidRPr="00ED3D9D">
        <w:t>коммуникативного</w:t>
      </w:r>
      <w:r w:rsidRPr="00ED3D9D">
        <w:rPr>
          <w:spacing w:val="1"/>
        </w:rPr>
        <w:t xml:space="preserve"> </w:t>
      </w:r>
      <w:r w:rsidRPr="00ED3D9D">
        <w:t>межнационального взаимодействия»</w:t>
      </w:r>
      <w:r w:rsidRPr="00ED3D9D">
        <w:rPr>
          <w:spacing w:val="1"/>
        </w:rPr>
        <w:t xml:space="preserve"> </w:t>
      </w:r>
      <w:r w:rsidRPr="00ED3D9D">
        <w:t>(8</w:t>
      </w:r>
      <w:r w:rsidRPr="00ED3D9D">
        <w:rPr>
          <w:spacing w:val="1"/>
        </w:rPr>
        <w:t xml:space="preserve"> </w:t>
      </w:r>
      <w:r w:rsidRPr="00ED3D9D">
        <w:t>часов)</w:t>
      </w:r>
    </w:p>
    <w:p w:rsidR="00ED3D9D" w:rsidRDefault="00ED3D9D" w:rsidP="00ED3D9D">
      <w:pPr>
        <w:pStyle w:val="a6"/>
        <w:spacing w:line="360" w:lineRule="auto"/>
        <w:ind w:left="0"/>
        <w:contextualSpacing/>
        <w:jc w:val="both"/>
      </w:pPr>
      <w:r>
        <w:t>Психологическая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общению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gramStart"/>
      <w:r>
        <w:t>пространстве</w:t>
      </w:r>
      <w:proofErr w:type="gramEnd"/>
      <w:r>
        <w:t>.</w:t>
      </w:r>
    </w:p>
    <w:p w:rsidR="00ED3D9D" w:rsidRDefault="00ED3D9D" w:rsidP="00ED3D9D">
      <w:pPr>
        <w:pStyle w:val="a6"/>
        <w:spacing w:line="360" w:lineRule="auto"/>
        <w:ind w:left="0"/>
        <w:contextualSpacing/>
        <w:jc w:val="both"/>
      </w:pPr>
      <w:r>
        <w:t>Безопасный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«Поликультурное</w:t>
      </w:r>
      <w:r>
        <w:rPr>
          <w:spacing w:val="1"/>
        </w:rPr>
        <w:t xml:space="preserve"> </w:t>
      </w:r>
      <w:r>
        <w:t>образование».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площадка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поликультурного</w:t>
      </w:r>
      <w:r>
        <w:rPr>
          <w:spacing w:val="-67"/>
        </w:rPr>
        <w:t xml:space="preserve"> </w:t>
      </w:r>
      <w:r>
        <w:t>взаимодействия.</w:t>
      </w:r>
    </w:p>
    <w:p w:rsidR="00ED3D9D" w:rsidRDefault="00ED3D9D" w:rsidP="00ED3D9D">
      <w:pPr>
        <w:pStyle w:val="1"/>
        <w:spacing w:line="360" w:lineRule="auto"/>
        <w:ind w:left="0" w:firstLine="539"/>
        <w:contextualSpacing/>
      </w:pPr>
      <w:r>
        <w:lastRenderedPageBreak/>
        <w:t>Тема 7. Пресс-конференция</w:t>
      </w:r>
      <w:r>
        <w:rPr>
          <w:spacing w:val="1"/>
        </w:rPr>
        <w:t xml:space="preserve"> </w:t>
      </w:r>
      <w:r>
        <w:t>«Многообразие и палитра современного</w:t>
      </w:r>
      <w:r>
        <w:rPr>
          <w:spacing w:val="-67"/>
        </w:rPr>
        <w:t xml:space="preserve"> </w:t>
      </w:r>
      <w:r>
        <w:t>мира»</w:t>
      </w:r>
      <w:r>
        <w:rPr>
          <w:spacing w:val="-1"/>
        </w:rPr>
        <w:t xml:space="preserve"> </w:t>
      </w:r>
      <w:r>
        <w:t>(2 часа)</w:t>
      </w:r>
    </w:p>
    <w:p w:rsidR="009D22BE" w:rsidRDefault="00ED3D9D" w:rsidP="00ED3D9D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2. </w:t>
      </w:r>
      <w:r w:rsidRPr="00717F46">
        <w:rPr>
          <w:rFonts w:ascii="Times New Roman" w:eastAsia="Times New Roman" w:hAnsi="Times New Roman" w:cs="Times New Roman"/>
          <w:b/>
          <w:color w:val="000000"/>
          <w:sz w:val="24"/>
        </w:rPr>
        <w:t>ПЛАНИРУЕМЫЕ РЕЗУЛЬТАТЫ ОСВОЕНИЯ КУРСА ВНЕУРОЧНОЙ ДЕЯТЕЛЬНОСТИ</w:t>
      </w:r>
    </w:p>
    <w:p w:rsidR="008E18B4" w:rsidRPr="008F5F64" w:rsidRDefault="008E18B4" w:rsidP="008F5F6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F64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8F5F6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b/>
          <w:sz w:val="28"/>
          <w:szCs w:val="28"/>
        </w:rPr>
        <w:t>универсальные</w:t>
      </w:r>
      <w:r w:rsidRPr="008F5F6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8F5F6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b/>
          <w:sz w:val="28"/>
          <w:szCs w:val="28"/>
        </w:rPr>
        <w:t>действия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 w:firstLine="539"/>
        <w:rPr>
          <w:b w:val="0"/>
        </w:rPr>
      </w:pPr>
      <w:r w:rsidRPr="008F5F64">
        <w:t>В</w:t>
      </w:r>
      <w:r w:rsidRPr="008F5F64">
        <w:rPr>
          <w:spacing w:val="1"/>
        </w:rPr>
        <w:t xml:space="preserve"> </w:t>
      </w:r>
      <w:r w:rsidRPr="008F5F64">
        <w:t>рамках</w:t>
      </w:r>
      <w:r w:rsidRPr="008F5F64">
        <w:rPr>
          <w:spacing w:val="1"/>
        </w:rPr>
        <w:t xml:space="preserve"> </w:t>
      </w:r>
      <w:r w:rsidRPr="008F5F64">
        <w:t>когнитивного</w:t>
      </w:r>
      <w:r w:rsidRPr="008F5F64">
        <w:rPr>
          <w:spacing w:val="1"/>
        </w:rPr>
        <w:t xml:space="preserve"> </w:t>
      </w:r>
      <w:r w:rsidRPr="008F5F64">
        <w:t>(</w:t>
      </w:r>
      <w:proofErr w:type="spellStart"/>
      <w:r w:rsidRPr="008F5F64">
        <w:t>знаниевого</w:t>
      </w:r>
      <w:proofErr w:type="spellEnd"/>
      <w:r w:rsidRPr="008F5F64">
        <w:t>)</w:t>
      </w:r>
      <w:r w:rsidRPr="008F5F64">
        <w:rPr>
          <w:spacing w:val="1"/>
        </w:rPr>
        <w:t xml:space="preserve"> </w:t>
      </w:r>
      <w:r w:rsidRPr="008F5F64">
        <w:t>компонента</w:t>
      </w:r>
      <w:r w:rsidRPr="008F5F64">
        <w:rPr>
          <w:spacing w:val="1"/>
        </w:rPr>
        <w:t xml:space="preserve"> </w:t>
      </w:r>
      <w:r w:rsidRPr="008F5F64">
        <w:t>будут</w:t>
      </w:r>
      <w:r w:rsidRPr="008F5F64">
        <w:rPr>
          <w:spacing w:val="-67"/>
        </w:rPr>
        <w:t xml:space="preserve"> </w:t>
      </w:r>
      <w:r w:rsidRPr="008F5F64">
        <w:t>сформированы</w:t>
      </w:r>
      <w:r w:rsidRPr="008F5F64">
        <w:rPr>
          <w:b w:val="0"/>
        </w:rPr>
        <w:t>: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историко-географический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стран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ближнего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зарубежья,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представления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географических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особенностях,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исторических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событий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развития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государственности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общества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этих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странах;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культурных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традиций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к)1.);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ориентация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сисrтеме</w:t>
      </w:r>
      <w:proofErr w:type="spellEnd"/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моральных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норм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ценностей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иерархизация</w:t>
      </w:r>
      <w:proofErr w:type="spellEnd"/>
      <w:r w:rsidRPr="008F5F64">
        <w:rPr>
          <w:rFonts w:ascii="Times New Roman" w:hAnsi="Times New Roman" w:cs="Times New Roman"/>
          <w:sz w:val="28"/>
          <w:szCs w:val="28"/>
        </w:rPr>
        <w:t>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понимание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конвенционального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характера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морали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к)2.);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социально-критического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мышления,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ориентация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особенностях социальных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взаимодействий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к)3.);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экологическое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сознание,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признание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высокой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ценности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жизни</w:t>
      </w:r>
      <w:r w:rsidRPr="008F5F6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всех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ее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проявлениях;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знание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основных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принципов</w:t>
      </w:r>
      <w:r w:rsidRPr="008F5F64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правил</w:t>
      </w:r>
      <w:r w:rsidRPr="008F5F64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отношения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природе;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здорового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жизни;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правил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поведения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чрезвычайных ситуациях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к)4.).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 w:firstLine="539"/>
      </w:pPr>
      <w:r w:rsidRPr="008F5F64">
        <w:t>В</w:t>
      </w:r>
      <w:r w:rsidRPr="008F5F64">
        <w:rPr>
          <w:spacing w:val="1"/>
        </w:rPr>
        <w:t xml:space="preserve"> </w:t>
      </w:r>
      <w:r w:rsidRPr="008F5F64">
        <w:t>рамках</w:t>
      </w:r>
      <w:r w:rsidRPr="008F5F64">
        <w:rPr>
          <w:spacing w:val="1"/>
        </w:rPr>
        <w:t xml:space="preserve"> </w:t>
      </w:r>
      <w:r w:rsidRPr="008F5F64">
        <w:t>ценностного</w:t>
      </w:r>
      <w:r w:rsidRPr="008F5F64">
        <w:rPr>
          <w:spacing w:val="1"/>
        </w:rPr>
        <w:t xml:space="preserve"> </w:t>
      </w:r>
      <w:r w:rsidRPr="008F5F64">
        <w:t>и</w:t>
      </w:r>
      <w:r w:rsidRPr="008F5F64">
        <w:rPr>
          <w:spacing w:val="1"/>
        </w:rPr>
        <w:t xml:space="preserve"> </w:t>
      </w:r>
      <w:r w:rsidRPr="008F5F64">
        <w:t>эмоционального</w:t>
      </w:r>
      <w:r w:rsidRPr="008F5F64">
        <w:rPr>
          <w:spacing w:val="1"/>
        </w:rPr>
        <w:t xml:space="preserve"> </w:t>
      </w:r>
      <w:r w:rsidRPr="008F5F64">
        <w:t>компонентов</w:t>
      </w:r>
      <w:r w:rsidRPr="008F5F64">
        <w:rPr>
          <w:spacing w:val="1"/>
        </w:rPr>
        <w:t xml:space="preserve"> </w:t>
      </w:r>
      <w:r w:rsidRPr="008F5F64">
        <w:t>будут</w:t>
      </w:r>
      <w:r w:rsidRPr="008F5F64">
        <w:rPr>
          <w:spacing w:val="1"/>
        </w:rPr>
        <w:t xml:space="preserve"> </w:t>
      </w:r>
      <w:r w:rsidRPr="008F5F64">
        <w:t>сформированы: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гражданский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патриотизм,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любовь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Родине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ц-э)5.);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уважение истории, культурных и исторических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памятников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э)6.);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эмоционально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положительное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принятие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этнической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идентичности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ц-э)7.);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уважение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принятие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других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народов,</w:t>
      </w:r>
      <w:r w:rsidRPr="008F5F6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межэтническая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толерантность,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равноправному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сотрудничеств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Л(ц-э)8.);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уважение личности и ее достоинства, доброжелательное отношение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окружающим,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нетерпимость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любым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видам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насилия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противостоять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им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ц-э)9.);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уважение ценностей семьи, любовь к природе, признание ценности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здоровья,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других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людей,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оптимизм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восприятии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мира,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устремленность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будущее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ц-э)10.);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потребность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самовыражении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самореализации,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социальном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признании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ц-э)11.);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позитивная моральная самооценка и моральные чувства - чувство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гордости при следовании моральным нормам, переживание стыда и вины при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нарушении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ц-э)12.).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 w:firstLine="539"/>
      </w:pPr>
      <w:r w:rsidRPr="008F5F64">
        <w:t>В</w:t>
      </w:r>
      <w:r w:rsidRPr="008F5F64">
        <w:rPr>
          <w:spacing w:val="1"/>
        </w:rPr>
        <w:t xml:space="preserve"> </w:t>
      </w:r>
      <w:r w:rsidRPr="008F5F64">
        <w:t>рамках</w:t>
      </w:r>
      <w:r w:rsidRPr="008F5F64">
        <w:rPr>
          <w:spacing w:val="1"/>
        </w:rPr>
        <w:t xml:space="preserve"> </w:t>
      </w:r>
      <w:proofErr w:type="spellStart"/>
      <w:r w:rsidRPr="008F5F64">
        <w:t>деятельностного</w:t>
      </w:r>
      <w:proofErr w:type="spellEnd"/>
      <w:r w:rsidRPr="008F5F64">
        <w:rPr>
          <w:spacing w:val="1"/>
        </w:rPr>
        <w:t xml:space="preserve"> </w:t>
      </w:r>
      <w:r w:rsidRPr="008F5F64">
        <w:t>(поведенческого)</w:t>
      </w:r>
      <w:r w:rsidRPr="008F5F64">
        <w:rPr>
          <w:spacing w:val="1"/>
        </w:rPr>
        <w:t xml:space="preserve"> </w:t>
      </w:r>
      <w:r w:rsidRPr="008F5F64">
        <w:t>компонента</w:t>
      </w:r>
      <w:r w:rsidRPr="008F5F64">
        <w:rPr>
          <w:spacing w:val="1"/>
        </w:rPr>
        <w:t xml:space="preserve"> </w:t>
      </w:r>
      <w:r w:rsidRPr="008F5F64">
        <w:t>будут</w:t>
      </w:r>
      <w:r w:rsidRPr="008F5F64">
        <w:rPr>
          <w:spacing w:val="1"/>
        </w:rPr>
        <w:t xml:space="preserve"> </w:t>
      </w:r>
      <w:r w:rsidRPr="008F5F64">
        <w:t>сформированы: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готовность и способность к участию в ученическом самоуправлении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 пределах возрастных компетенций, детских и юношеских объединениях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д)13.);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выполнению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норм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требований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школьной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жизни,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обязанностей ученика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д)14.);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6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умение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вести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диалог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равноправных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уважения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принятия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мнения;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умение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конструктивно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разрешать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конфликты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д)15.);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5"/>
        </w:numPr>
        <w:tabs>
          <w:tab w:val="left" w:pos="1523"/>
        </w:tabs>
        <w:autoSpaceDE w:val="0"/>
        <w:autoSpaceDN w:val="0"/>
        <w:adjustRightInd w:val="0"/>
        <w:snapToGrid w:val="0"/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8F5F64">
        <w:rPr>
          <w:rFonts w:ascii="Times New Roman" w:hAnsi="Times New Roman" w:cs="Times New Roman"/>
          <w:sz w:val="28"/>
          <w:szCs w:val="28"/>
        </w:rPr>
        <w:t xml:space="preserve"> как осознанного понимания и сопереживания чувствам других,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выражающейся</w:t>
      </w:r>
      <w:proofErr w:type="gramEnd"/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поступках,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направленных на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помощь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обеспечение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благополучия</w:t>
      </w:r>
      <w:r w:rsidRPr="008F5F64">
        <w:rPr>
          <w:spacing w:val="-3"/>
        </w:rPr>
        <w:t xml:space="preserve"> </w:t>
      </w:r>
      <w:r w:rsidRPr="008F5F64">
        <w:t>(</w:t>
      </w:r>
      <w:proofErr w:type="gramStart"/>
      <w:r w:rsidRPr="008F5F64">
        <w:t>Л(</w:t>
      </w:r>
      <w:proofErr w:type="gramEnd"/>
      <w:r w:rsidRPr="008F5F64">
        <w:t>д)16.);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выполнению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моральных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норм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взрослых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сверстников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школе,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дома,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 внеурочных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видах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потребность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участии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общественной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жизни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ближайшего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социального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окружения,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общественно-полезной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д)18.);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умение строить жизненные планы с учетом конкретных социальн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исторических,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политических 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экономических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условий (Л(д)19.);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функции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познавательного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мотива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д)20.);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готовности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самообразованию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самовоспитанию 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д)21.);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готовность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выбору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профильного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образования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д)22.).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1" w:name="Регулятивные_универсальные_учебные_дейст"/>
      <w:bookmarkEnd w:id="1"/>
      <w:r w:rsidRPr="008F5F64">
        <w:t>Регулятивные</w:t>
      </w:r>
      <w:r w:rsidRPr="008F5F64">
        <w:rPr>
          <w:spacing w:val="-4"/>
        </w:rPr>
        <w:t xml:space="preserve"> </w:t>
      </w:r>
      <w:r w:rsidRPr="008F5F64">
        <w:t>универсальные</w:t>
      </w:r>
      <w:r w:rsidRPr="008F5F64">
        <w:rPr>
          <w:spacing w:val="-3"/>
        </w:rPr>
        <w:t xml:space="preserve"> </w:t>
      </w:r>
      <w:r w:rsidRPr="008F5F64">
        <w:t>учебные</w:t>
      </w:r>
      <w:r w:rsidRPr="008F5F64">
        <w:rPr>
          <w:spacing w:val="-3"/>
        </w:rPr>
        <w:t xml:space="preserve"> </w:t>
      </w:r>
      <w:r w:rsidRPr="008F5F64">
        <w:t>действия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при помощи педагога и самостоятельно ставить новые учебные цели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задачи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самостоятельно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анализировать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условия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учета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выделенных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помощи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педагога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ориентиров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новой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информацией (Р.2);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планировать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пути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устанавливать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целевые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приоритеты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любых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видах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форме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осознанного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управления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своим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поведением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деятельностью,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направленной</w:t>
      </w:r>
      <w:r w:rsidRPr="008F5F6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поставленных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целей (Р.4.);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hanging="16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уметь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самостоятельно контролировать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время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управлять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принимать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решения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ситуации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переговоров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констатирующий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предвосхищающий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контроль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результату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актуальный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контроль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уровне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произвольного внимания (Р.7.);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адекватно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самостоятельно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оценивать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правильность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вносить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необходимые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коррективы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исполнение,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конце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действия,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так и по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ходу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его реализации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hanging="16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эмоциональных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состояний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прилагать волевые усилия и преодолевать трудности и препятствия 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пути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достижения целей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(Р.12.);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05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прогнозирования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предвидения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будущих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событий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развития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процессов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(Р.13.).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2" w:name="Коммуникативные_универсальные_учебные_де"/>
      <w:bookmarkEnd w:id="2"/>
      <w:r w:rsidRPr="008F5F64">
        <w:t>Коммуникативные</w:t>
      </w:r>
      <w:r w:rsidRPr="008F5F64">
        <w:rPr>
          <w:spacing w:val="-6"/>
        </w:rPr>
        <w:t xml:space="preserve"> </w:t>
      </w:r>
      <w:r w:rsidRPr="008F5F64">
        <w:t>универсальные</w:t>
      </w:r>
      <w:r w:rsidRPr="008F5F64">
        <w:rPr>
          <w:spacing w:val="-3"/>
        </w:rPr>
        <w:t xml:space="preserve"> </w:t>
      </w:r>
      <w:r w:rsidRPr="008F5F64">
        <w:t>учебные</w:t>
      </w:r>
      <w:r w:rsidRPr="008F5F64">
        <w:rPr>
          <w:spacing w:val="-4"/>
        </w:rPr>
        <w:t xml:space="preserve"> </w:t>
      </w:r>
      <w:r w:rsidRPr="008F5F64">
        <w:t>действия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учитывать разные мнения и интересы и обосновывать собственную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позицию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позицию, аргументировать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координировать ее с позициями сверстников и взрослых в сотрудничестве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выработке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общего решения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совместной 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устанавливать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сравнивать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точки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зрения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прежде,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принимать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решения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делать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выбор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аргументировать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точку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зрения,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спорить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бесконфликтно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отстаивать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позицию,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уметь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договариваться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приходить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общему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решению в совместной деятельности, в том числе в ситуации столкновения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интересов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задавать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вопросы,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необходимые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организации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собственной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сотрудничества (К.5.);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контроль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оказывать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сотрудничестве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необходимую взаимопомощь, а также эмоциональную поддержку в процессе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достижения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цели совместной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 (К.6.)</w:t>
      </w:r>
      <w:r w:rsidRPr="008F5F64">
        <w:rPr>
          <w:rFonts w:ascii="Times New Roman" w:hAnsi="Times New Roman" w:cs="Times New Roman"/>
          <w:i/>
          <w:sz w:val="28"/>
          <w:szCs w:val="28"/>
        </w:rPr>
        <w:t>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адекватно использовать речь для планирования и регуляции своей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адекватно использовать речевые средства для решения различных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коммуникативных задач; а также участвовать в коллективном обсуждении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проблем, участвовать в дискуссии и аргументации своей позиции, владеть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монологической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диалогической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формами речи (К.8.);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организовывать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планировать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сотрудничество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педагогом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сверстниками,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определять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функции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других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участников,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взаимодействия;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планировать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способы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уметь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убеждать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работать в группе - устанавливать рабочие отношения, эффективно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сотрудничать и способствовать продуктивной кооперации; интегрироваться в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группу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сверстников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строить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продуктивное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взаимодействие</w:t>
      </w:r>
      <w:r w:rsidRPr="008F5F6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сверстниками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взрослыми (К.10.);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коммуникативной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рефлексии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(К.11.);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адекватные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языковые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средства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отображения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своих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чувств,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мыслей,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мотивов и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потребностей (К.12.).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3" w:name="Познавательные_универсальные_учебные_дей"/>
      <w:bookmarkEnd w:id="3"/>
      <w:r w:rsidRPr="008F5F64">
        <w:t>Познавательные</w:t>
      </w:r>
      <w:r w:rsidRPr="008F5F64">
        <w:rPr>
          <w:spacing w:val="-4"/>
        </w:rPr>
        <w:t xml:space="preserve"> </w:t>
      </w:r>
      <w:r w:rsidRPr="008F5F64">
        <w:t>универсальные</w:t>
      </w:r>
      <w:r w:rsidRPr="008F5F64">
        <w:rPr>
          <w:spacing w:val="-3"/>
        </w:rPr>
        <w:t xml:space="preserve"> </w:t>
      </w:r>
      <w:r w:rsidRPr="008F5F64">
        <w:t>учебные</w:t>
      </w:r>
      <w:r w:rsidRPr="008F5F64">
        <w:rPr>
          <w:spacing w:val="-3"/>
        </w:rPr>
        <w:t xml:space="preserve"> </w:t>
      </w:r>
      <w:r w:rsidRPr="008F5F64">
        <w:t>действия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  <w:tab w:val="left" w:pos="3711"/>
          <w:tab w:val="left" w:pos="5357"/>
          <w:tab w:val="left" w:pos="9105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z w:val="28"/>
          <w:szCs w:val="28"/>
        </w:rPr>
        <w:tab/>
        <w:t>реализации</w:t>
      </w:r>
      <w:r w:rsidRPr="008F5F64">
        <w:rPr>
          <w:rFonts w:ascii="Times New Roman" w:hAnsi="Times New Roman" w:cs="Times New Roman"/>
          <w:sz w:val="28"/>
          <w:szCs w:val="28"/>
        </w:rPr>
        <w:tab/>
        <w:t>проектно-исследовательской</w:t>
      </w:r>
      <w:r w:rsidRPr="008F5F64">
        <w:rPr>
          <w:rFonts w:ascii="Times New Roman" w:hAnsi="Times New Roman" w:cs="Times New Roman"/>
          <w:sz w:val="28"/>
          <w:szCs w:val="28"/>
        </w:rPr>
        <w:tab/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проводить</w:t>
      </w:r>
      <w:r w:rsidRPr="008F5F64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наблюдение</w:t>
      </w:r>
      <w:r w:rsidRPr="008F5F64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исследования</w:t>
      </w:r>
      <w:r w:rsidRPr="008F5F64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под</w:t>
      </w:r>
      <w:r w:rsidRPr="008F5F64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руководством</w:t>
      </w:r>
      <w:r w:rsidRPr="008F5F64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педагога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расширенный</w:t>
      </w:r>
      <w:r w:rsidRPr="008F5F6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</w:t>
      </w:r>
      <w:r w:rsidRPr="008F5F6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ресурсов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библиотек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сети Интернет (П.3.);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</w:t>
      </w:r>
      <w:r w:rsidRPr="008F5F6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преобразовывать</w:t>
      </w:r>
      <w:r w:rsidRPr="008F5F6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модели</w:t>
      </w:r>
      <w:r w:rsidRPr="008F5F6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схемы</w:t>
      </w:r>
      <w:r w:rsidRPr="008F5F6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решения</w:t>
      </w:r>
      <w:r w:rsidRPr="008F5F6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задач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lastRenderedPageBreak/>
        <w:t>помощи 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  <w:tab w:val="left" w:pos="4286"/>
          <w:tab w:val="left" w:pos="5235"/>
          <w:tab w:val="left" w:pos="6535"/>
          <w:tab w:val="left" w:pos="8365"/>
          <w:tab w:val="left" w:pos="9662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z w:val="28"/>
          <w:szCs w:val="28"/>
        </w:rPr>
        <w:tab/>
        <w:t>выбор</w:t>
      </w:r>
      <w:r w:rsidRPr="008F5F64">
        <w:rPr>
          <w:rFonts w:ascii="Times New Roman" w:hAnsi="Times New Roman" w:cs="Times New Roman"/>
          <w:sz w:val="28"/>
          <w:szCs w:val="28"/>
        </w:rPr>
        <w:tab/>
        <w:t>наиболее</w:t>
      </w:r>
      <w:r w:rsidRPr="008F5F64">
        <w:rPr>
          <w:rFonts w:ascii="Times New Roman" w:hAnsi="Times New Roman" w:cs="Times New Roman"/>
          <w:sz w:val="28"/>
          <w:szCs w:val="28"/>
        </w:rPr>
        <w:tab/>
        <w:t>эффективных</w:t>
      </w:r>
      <w:r w:rsidRPr="008F5F64">
        <w:rPr>
          <w:rFonts w:ascii="Times New Roman" w:hAnsi="Times New Roman" w:cs="Times New Roman"/>
          <w:sz w:val="28"/>
          <w:szCs w:val="28"/>
        </w:rPr>
        <w:tab/>
        <w:t>способов</w:t>
      </w:r>
      <w:r w:rsidRPr="008F5F64">
        <w:rPr>
          <w:rFonts w:ascii="Times New Roman" w:hAnsi="Times New Roman" w:cs="Times New Roman"/>
          <w:sz w:val="28"/>
          <w:szCs w:val="28"/>
        </w:rPr>
        <w:tab/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задач в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зависимости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 конкретных условий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давать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определение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понятиям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8"/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устанавливать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причинно-следственные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связи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логическую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операцию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установления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родовидовых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отношений,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ограничение понятия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обобщать понятия</w:t>
      </w:r>
      <w:r w:rsidRPr="008F5F6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- осуществлять логическую операцию перехода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 видовых признаков к родовому понятию, от понятия с меньшим объемом к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понятию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большим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объемом (П.9.);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 сравнение и классификацию, при помощи педагога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самостоятельно выбирая основания и критерии для указанных логических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операций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(П.12.);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строить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логические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рассуждения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включающие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установление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причинно-следственных связей (П.13.);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объяснять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явления,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процессы,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связи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отношения,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выявляемые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ходе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исследования (П.14.);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ознакомительного,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изучающего,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усваивающего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поискового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чтения (П.15.);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структурировать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включая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умение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выделять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главное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второстепенное,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главную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идею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текста,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выстраивать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описываемых событий (П.16.);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основам</w:t>
      </w:r>
      <w:r w:rsidRPr="008F5F6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рефлексивного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чтения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(П.17).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4" w:name="Формирование_ИКТ-компетентности_обущающи"/>
      <w:bookmarkEnd w:id="4"/>
      <w:r w:rsidRPr="008F5F64">
        <w:t>Формирование</w:t>
      </w:r>
      <w:r w:rsidRPr="008F5F64">
        <w:rPr>
          <w:spacing w:val="-10"/>
        </w:rPr>
        <w:t xml:space="preserve"> </w:t>
      </w:r>
      <w:proofErr w:type="gramStart"/>
      <w:r w:rsidRPr="008F5F64">
        <w:t>ИКТ-компетентности</w:t>
      </w:r>
      <w:proofErr w:type="gramEnd"/>
      <w:r w:rsidRPr="008F5F64">
        <w:rPr>
          <w:spacing w:val="-13"/>
        </w:rPr>
        <w:t xml:space="preserve"> </w:t>
      </w:r>
      <w:proofErr w:type="spellStart"/>
      <w:r w:rsidRPr="008F5F64">
        <w:t>обущающихся</w:t>
      </w:r>
      <w:proofErr w:type="spellEnd"/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подключать устройства ИКТ к электрическим и информационным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сетям,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аккумуляторы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соединять устройства ИКТ (блоки компьютера, устройства сетей,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принтер,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проектор,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сканер,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измерительные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устройства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т. д.)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проводных и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беспроводных технологий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правильно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включать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выключать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устройства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ИКТ,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входить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операционную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систему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завершать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базовые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действия с экранными объектами (перемещение курсора, выделение, прямое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перемещение,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запоминание и вырезание)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подключение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локальной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сети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глобальной сети Интернет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входить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среду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общеобразовательного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учреждения,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числе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через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Интернет,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размещать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различные информационные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объекты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выводить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бумагу,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правильно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обращаться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расходными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материалами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соблюдать требования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техники</w:t>
      </w:r>
      <w:r w:rsidRPr="008F5F6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безопасности, гигиены, эргономики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ресурсосбережения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устройствами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ИКТ,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частности,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учитывающие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специфику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работы с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различными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экранами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75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фиксацию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изображений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звуков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ходе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процесса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обсуждения, проведения эксперимента, природного процесса, фиксацию хода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результатов проектной деятельности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475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учитывать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смысл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содержание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организации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фиксации,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выделять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фиксации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отдельные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элементы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объектов</w:t>
      </w:r>
      <w:r w:rsidRPr="008F5F6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процессов,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обеспечивать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качество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фиксации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существенных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элементов;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32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выбирать технические средства ИКТ для фиксации изображений 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звуков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соответствии с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поставленной целью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5"/>
        </w:numPr>
        <w:tabs>
          <w:tab w:val="left" w:pos="2398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 презентации, использовать возможности И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оектной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связанной с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искусством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10.);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русском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языке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слепого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десятипальцевого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клавиатурного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письма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сканировать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распознавание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сканированного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текста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редактирование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структурирование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соответствии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его смыслом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средствами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текстового редактора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 текст на основе расшифровки аудиозаписи, в том числе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нескольких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участников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осуществлять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письменное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смысловое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высказываний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ходе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обсуждения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14.);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создавать специализированные карты и диаграммы: географические,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хронологические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15.);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организовывать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сообщения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линейного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или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включающего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ссылки представления для самостоятельного просмотра через браузер (ИКТ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16.);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работать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особыми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видами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сообщений: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диаграммы,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карты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спутниковые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фотографии (ИКТ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17.);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формулировать вопросы к сообщению, создавать краткое описание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сообщения; цитировать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фрагменты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сообщения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18.);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избирательно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относиться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окружающем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пространстве,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отказываться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потребления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ненужной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информации.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участвовать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(аудио-,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виде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F5F64">
        <w:rPr>
          <w:rFonts w:ascii="Times New Roman" w:hAnsi="Times New Roman" w:cs="Times New Roman"/>
          <w:sz w:val="28"/>
          <w:szCs w:val="28"/>
        </w:rPr>
        <w:t>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текстовый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форум)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возможностей Интернета (ИКТ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19.);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возможности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электронной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почты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информационного обмена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20.);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вести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личный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дневник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(блог)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возможностей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Интернета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21.);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осуществлять образовательное взаимодействие в информационном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пространстве общеобразовательного учреждения (получение и выполнение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заданий,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комментариев,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работы,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формирование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тетради-портфолио)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22.);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соблюдать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нормы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культуры,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этики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права;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уважением относиться к частной информации и информационным правам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других людей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23.);</w:t>
      </w:r>
    </w:p>
    <w:p w:rsidR="008E18B4" w:rsidRPr="008F5F64" w:rsidRDefault="008E18B4" w:rsidP="002C665B">
      <w:pPr>
        <w:pStyle w:val="a3"/>
        <w:widowControl w:val="0"/>
        <w:numPr>
          <w:ilvl w:val="0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35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 различные приемы поиска информации в Интернете,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поисковые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сервисы,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строить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запросы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анализировать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8F5F64">
        <w:rPr>
          <w:rFonts w:ascii="Times New Roman" w:hAnsi="Times New Roman" w:cs="Times New Roman"/>
          <w:sz w:val="28"/>
          <w:szCs w:val="28"/>
        </w:rPr>
        <w:lastRenderedPageBreak/>
        <w:t>поиска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24.);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приемы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персональном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компьютере,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учреждения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образовательном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пространстве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25.);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 различные библиотечные, в том числе электронные,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каталоги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поиска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необходимых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книг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искать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различных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базах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данных,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создавать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 xml:space="preserve">заполнять базы данных, в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частност</w:t>
      </w:r>
      <w:proofErr w:type="spellEnd"/>
      <w:r w:rsidRPr="008F5F64">
        <w:rPr>
          <w:rFonts w:ascii="Times New Roman" w:hAnsi="Times New Roman" w:cs="Times New Roman"/>
          <w:sz w:val="28"/>
          <w:szCs w:val="28"/>
        </w:rPr>
        <w:t xml:space="preserve"> использовать различные определители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27.);</w:t>
      </w:r>
    </w:p>
    <w:p w:rsidR="00BC15C5" w:rsidRDefault="00BC15C5" w:rsidP="008F5F6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5C5" w:rsidRPr="00AA22C3" w:rsidRDefault="00BC15C5" w:rsidP="00BC15C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C15C5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315"/>
        <w:gridCol w:w="38"/>
        <w:gridCol w:w="2017"/>
        <w:gridCol w:w="34"/>
        <w:gridCol w:w="8"/>
        <w:gridCol w:w="983"/>
        <w:gridCol w:w="8"/>
        <w:gridCol w:w="92"/>
        <w:gridCol w:w="1742"/>
        <w:gridCol w:w="7"/>
        <w:gridCol w:w="81"/>
        <w:gridCol w:w="3037"/>
        <w:gridCol w:w="68"/>
        <w:gridCol w:w="2480"/>
      </w:tblGrid>
      <w:tr w:rsidR="00A93DDF" w:rsidTr="005C15DF">
        <w:trPr>
          <w:gridBefore w:val="1"/>
          <w:wBefore w:w="8" w:type="dxa"/>
          <w:trHeight w:val="1288"/>
        </w:trPr>
        <w:tc>
          <w:tcPr>
            <w:tcW w:w="10910" w:type="dxa"/>
            <w:gridSpan w:val="14"/>
          </w:tcPr>
          <w:p w:rsidR="00A93DDF" w:rsidRPr="00A93DDF" w:rsidRDefault="00A93DDF" w:rsidP="006451F9">
            <w:pPr>
              <w:pStyle w:val="TableParagraph"/>
              <w:spacing w:before="277" w:line="368" w:lineRule="exact"/>
              <w:ind w:left="1818" w:right="1264"/>
              <w:jc w:val="center"/>
              <w:rPr>
                <w:b/>
                <w:sz w:val="32"/>
                <w:lang w:val="ru-RU"/>
              </w:rPr>
            </w:pPr>
            <w:r w:rsidRPr="00A93DDF">
              <w:rPr>
                <w:b/>
                <w:sz w:val="32"/>
                <w:lang w:val="ru-RU"/>
              </w:rPr>
              <w:t>Тематика</w:t>
            </w:r>
            <w:r w:rsidRPr="00A93DDF">
              <w:rPr>
                <w:b/>
                <w:spacing w:val="-5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занятий</w:t>
            </w:r>
            <w:r w:rsidRPr="00A93DDF">
              <w:rPr>
                <w:b/>
                <w:spacing w:val="71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«Поликультурный</w:t>
            </w:r>
            <w:r w:rsidRPr="00A93DDF">
              <w:rPr>
                <w:b/>
                <w:spacing w:val="-4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мир»</w:t>
            </w:r>
            <w:r w:rsidRPr="00A93DDF">
              <w:rPr>
                <w:b/>
                <w:spacing w:val="-4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(34</w:t>
            </w:r>
            <w:r w:rsidRPr="00A93DDF">
              <w:rPr>
                <w:b/>
                <w:spacing w:val="-4"/>
                <w:sz w:val="32"/>
                <w:lang w:val="ru-RU"/>
              </w:rPr>
              <w:t xml:space="preserve"> </w:t>
            </w:r>
            <w:r w:rsidRPr="00A93DDF">
              <w:rPr>
                <w:b/>
                <w:sz w:val="32"/>
                <w:lang w:val="ru-RU"/>
              </w:rPr>
              <w:t>часа)</w:t>
            </w:r>
          </w:p>
          <w:p w:rsidR="00A93DDF" w:rsidRDefault="00A93DDF" w:rsidP="006451F9">
            <w:pPr>
              <w:pStyle w:val="TableParagraph"/>
              <w:spacing w:line="368" w:lineRule="exact"/>
              <w:ind w:left="1284" w:right="126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  <w:r>
              <w:rPr>
                <w:b/>
                <w:spacing w:val="-2"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класс</w:t>
            </w:r>
            <w:proofErr w:type="spellEnd"/>
          </w:p>
        </w:tc>
      </w:tr>
      <w:tr w:rsidR="00AA22C3" w:rsidRPr="002B6333" w:rsidTr="00AA22C3">
        <w:trPr>
          <w:gridBefore w:val="1"/>
          <w:wBefore w:w="8" w:type="dxa"/>
          <w:trHeight w:val="1288"/>
        </w:trPr>
        <w:tc>
          <w:tcPr>
            <w:tcW w:w="315" w:type="dxa"/>
            <w:tcBorders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2B6333">
              <w:rPr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20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Тема</w:t>
            </w:r>
          </w:p>
        </w:tc>
        <w:tc>
          <w:tcPr>
            <w:tcW w:w="11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Кол-во часов</w:t>
            </w:r>
          </w:p>
        </w:tc>
        <w:tc>
          <w:tcPr>
            <w:tcW w:w="18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31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22C3" w:rsidRPr="002B6333" w:rsidRDefault="002B6333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Форма проведения</w:t>
            </w:r>
          </w:p>
        </w:tc>
        <w:tc>
          <w:tcPr>
            <w:tcW w:w="2480" w:type="dxa"/>
            <w:tcBorders>
              <w:left w:val="single" w:sz="4" w:space="0" w:color="auto"/>
            </w:tcBorders>
          </w:tcPr>
          <w:p w:rsidR="00AA22C3" w:rsidRPr="00F02914" w:rsidRDefault="00F02914" w:rsidP="002B6333">
            <w:pPr>
              <w:pStyle w:val="TableParagraph"/>
              <w:adjustRightInd w:val="0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Учет рабочей программы воспитания</w:t>
            </w:r>
          </w:p>
        </w:tc>
      </w:tr>
      <w:tr w:rsidR="00A93DDF" w:rsidTr="005C15DF">
        <w:trPr>
          <w:gridBefore w:val="1"/>
          <w:wBefore w:w="8" w:type="dxa"/>
          <w:trHeight w:val="1103"/>
        </w:trPr>
        <w:tc>
          <w:tcPr>
            <w:tcW w:w="10910" w:type="dxa"/>
            <w:gridSpan w:val="14"/>
          </w:tcPr>
          <w:p w:rsidR="00A93DDF" w:rsidRPr="00A93DDF" w:rsidRDefault="00A93DDF" w:rsidP="006451F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A93DDF" w:rsidRPr="00A93DDF" w:rsidRDefault="00A93DDF" w:rsidP="006451F9">
            <w:pPr>
              <w:pStyle w:val="TableParagraph"/>
              <w:ind w:left="1824" w:right="1264"/>
              <w:jc w:val="center"/>
              <w:rPr>
                <w:b/>
                <w:sz w:val="24"/>
                <w:lang w:val="ru-RU"/>
              </w:rPr>
            </w:pPr>
            <w:r w:rsidRPr="00A93DDF">
              <w:rPr>
                <w:b/>
                <w:sz w:val="24"/>
                <w:lang w:val="ru-RU"/>
              </w:rPr>
              <w:t>Раздел</w:t>
            </w:r>
            <w:r w:rsidRPr="00A93D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1.</w:t>
            </w:r>
            <w:r w:rsidRPr="00A93D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Основные</w:t>
            </w:r>
            <w:r w:rsidRPr="00A93D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понятия</w:t>
            </w:r>
            <w:r w:rsidRPr="00A93D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и</w:t>
            </w:r>
            <w:r w:rsidRPr="00A93D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характеристики</w:t>
            </w:r>
            <w:r w:rsidRPr="00A93DD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поликультурного</w:t>
            </w:r>
            <w:r w:rsidRPr="00A93D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93DDF">
              <w:rPr>
                <w:b/>
                <w:sz w:val="24"/>
                <w:lang w:val="ru-RU"/>
              </w:rPr>
              <w:t>мира.</w:t>
            </w:r>
          </w:p>
          <w:p w:rsidR="00A93DDF" w:rsidRDefault="00A93DDF" w:rsidP="006451F9">
            <w:pPr>
              <w:pStyle w:val="TableParagraph"/>
              <w:ind w:left="1286" w:right="126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Вводное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(1час)</w:t>
            </w:r>
          </w:p>
        </w:tc>
      </w:tr>
      <w:tr w:rsidR="00A93DDF" w:rsidTr="005C15DF">
        <w:trPr>
          <w:gridBefore w:val="1"/>
          <w:wBefore w:w="8" w:type="dxa"/>
          <w:trHeight w:val="277"/>
        </w:trPr>
        <w:tc>
          <w:tcPr>
            <w:tcW w:w="353" w:type="dxa"/>
            <w:gridSpan w:val="2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59" w:type="dxa"/>
            <w:gridSpan w:val="3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Актуальность</w:t>
            </w:r>
            <w:proofErr w:type="spellEnd"/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gridSpan w:val="3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Слушают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сообщение</w:t>
            </w:r>
            <w:proofErr w:type="spellEnd"/>
          </w:p>
        </w:tc>
        <w:tc>
          <w:tcPr>
            <w:tcW w:w="2548" w:type="dxa"/>
            <w:gridSpan w:val="2"/>
            <w:tcBorders>
              <w:bottom w:val="nil"/>
            </w:tcBorders>
          </w:tcPr>
          <w:p w:rsidR="00A93DDF" w:rsidRDefault="00A93DDF" w:rsidP="006451F9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</w:tr>
      <w:tr w:rsidR="00A93DDF" w:rsidTr="005C15DF">
        <w:trPr>
          <w:gridBefore w:val="1"/>
          <w:wBefore w:w="8" w:type="dxa"/>
          <w:trHeight w:val="275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проблемы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11"/>
              <w:rPr>
                <w:sz w:val="24"/>
              </w:rPr>
            </w:pPr>
          </w:p>
        </w:tc>
      </w:tr>
      <w:tr w:rsidR="00A93DDF" w:rsidTr="005C15DF">
        <w:trPr>
          <w:gridBefore w:val="1"/>
          <w:wBefore w:w="8" w:type="dxa"/>
          <w:trHeight w:val="276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поликультурно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Pr="002C665B" w:rsidRDefault="002C665B" w:rsidP="006451F9">
            <w:pPr>
              <w:pStyle w:val="TableParagraph"/>
              <w:spacing w:line="256" w:lineRule="exact"/>
              <w:ind w:left="1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A93DDF" w:rsidTr="005C15DF">
        <w:trPr>
          <w:gridBefore w:val="1"/>
          <w:wBefore w:w="8" w:type="dxa"/>
          <w:trHeight w:val="276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тетрадью-портфолио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6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Духовность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5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нравственност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4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5" w:lineRule="exact"/>
              <w:ind w:left="132"/>
              <w:rPr>
                <w:sz w:val="24"/>
              </w:rPr>
            </w:pPr>
            <w:r>
              <w:rPr>
                <w:sz w:val="24"/>
              </w:rPr>
              <w:t>ь»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4"/>
        </w:trPr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5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важнейшие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bottom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A93DDF" w:rsidTr="005C15DF">
        <w:trPr>
          <w:gridBefore w:val="1"/>
          <w:wBefore w:w="8" w:type="dxa"/>
          <w:trHeight w:val="278"/>
        </w:trPr>
        <w:tc>
          <w:tcPr>
            <w:tcW w:w="353" w:type="dxa"/>
            <w:gridSpan w:val="2"/>
            <w:tcBorders>
              <w:top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gridSpan w:val="3"/>
            <w:tcBorders>
              <w:top w:val="nil"/>
            </w:tcBorders>
          </w:tcPr>
          <w:p w:rsidR="00A93DDF" w:rsidRDefault="00A93DDF" w:rsidP="006451F9">
            <w:pPr>
              <w:pStyle w:val="TableParagraph"/>
              <w:spacing w:line="259" w:lineRule="exact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характеристики</w:t>
            </w:r>
            <w:proofErr w:type="spellEnd"/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gridSpan w:val="3"/>
            <w:tcBorders>
              <w:top w:val="nil"/>
            </w:tcBorders>
          </w:tcPr>
          <w:p w:rsidR="00A93DDF" w:rsidRDefault="00A93DDF" w:rsidP="006451F9">
            <w:pPr>
              <w:pStyle w:val="TableParagraph"/>
              <w:spacing w:line="259" w:lineRule="exact"/>
              <w:ind w:left="109"/>
              <w:rPr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nil"/>
            </w:tcBorders>
          </w:tcPr>
          <w:p w:rsidR="00A93DDF" w:rsidRDefault="00A93DDF" w:rsidP="006451F9">
            <w:pPr>
              <w:pStyle w:val="TableParagraph"/>
              <w:rPr>
                <w:sz w:val="20"/>
              </w:rPr>
            </w:pPr>
          </w:p>
        </w:tc>
      </w:tr>
      <w:tr w:rsidR="005C15DF" w:rsidTr="005C15DF">
        <w:trPr>
          <w:trHeight w:val="1934"/>
        </w:trPr>
        <w:tc>
          <w:tcPr>
            <w:tcW w:w="361" w:type="dxa"/>
            <w:gridSpan w:val="3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  <w:gridSpan w:val="2"/>
          </w:tcPr>
          <w:p w:rsidR="005C15DF" w:rsidRDefault="005C15DF" w:rsidP="006451F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личности.</w:t>
            </w:r>
          </w:p>
        </w:tc>
        <w:tc>
          <w:tcPr>
            <w:tcW w:w="991" w:type="dxa"/>
            <w:gridSpan w:val="2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gridSpan w:val="3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5" w:type="dxa"/>
            <w:gridSpan w:val="3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  <w:gridSpan w:val="2"/>
          </w:tcPr>
          <w:p w:rsidR="005C15DF" w:rsidRDefault="002C665B" w:rsidP="006451F9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5C15DF">
        <w:trPr>
          <w:trHeight w:val="1379"/>
        </w:trPr>
        <w:tc>
          <w:tcPr>
            <w:tcW w:w="361" w:type="dxa"/>
            <w:gridSpan w:val="3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0557" w:type="dxa"/>
            <w:gridSpan w:val="12"/>
          </w:tcPr>
          <w:p w:rsidR="005C15DF" w:rsidRPr="00A054E2" w:rsidRDefault="005C15DF" w:rsidP="006451F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5C15DF" w:rsidRPr="00A054E2" w:rsidRDefault="005C15DF" w:rsidP="006451F9">
            <w:pPr>
              <w:pStyle w:val="TableParagraph"/>
              <w:ind w:left="3632" w:right="1030" w:hanging="2034"/>
              <w:rPr>
                <w:b/>
                <w:sz w:val="24"/>
                <w:lang w:val="ru-RU"/>
              </w:rPr>
            </w:pPr>
            <w:r w:rsidRPr="00A054E2">
              <w:rPr>
                <w:b/>
                <w:sz w:val="24"/>
                <w:lang w:val="ru-RU"/>
              </w:rPr>
              <w:t>Тема 2. «Толерантность как одно из основных условий существования</w:t>
            </w:r>
            <w:r w:rsidRPr="00A054E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054E2">
              <w:rPr>
                <w:b/>
                <w:sz w:val="24"/>
                <w:lang w:val="ru-RU"/>
              </w:rPr>
              <w:t>поликультурного</w:t>
            </w:r>
            <w:r w:rsidRPr="00A054E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054E2">
              <w:rPr>
                <w:b/>
                <w:sz w:val="24"/>
                <w:lang w:val="ru-RU"/>
              </w:rPr>
              <w:t>общества»</w:t>
            </w:r>
          </w:p>
          <w:p w:rsidR="005C15DF" w:rsidRDefault="005C15DF" w:rsidP="006451F9">
            <w:pPr>
              <w:pStyle w:val="TableParagraph"/>
              <w:ind w:left="4983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5C15DF" w:rsidTr="005C15DF">
        <w:trPr>
          <w:trHeight w:val="4140"/>
        </w:trPr>
        <w:tc>
          <w:tcPr>
            <w:tcW w:w="361" w:type="dxa"/>
            <w:gridSpan w:val="3"/>
          </w:tcPr>
          <w:p w:rsidR="005C15DF" w:rsidRDefault="005C15DF" w:rsidP="006451F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051" w:type="dxa"/>
            <w:gridSpan w:val="2"/>
          </w:tcPr>
          <w:p w:rsidR="005C15DF" w:rsidRPr="00A054E2" w:rsidRDefault="005C15DF" w:rsidP="006451F9">
            <w:pPr>
              <w:pStyle w:val="TableParagraph"/>
              <w:ind w:left="108" w:right="830"/>
              <w:jc w:val="both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Смысл и</w:t>
            </w:r>
            <w:r w:rsidRPr="00A054E2">
              <w:rPr>
                <w:spacing w:val="-57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значение</w:t>
            </w:r>
            <w:r w:rsidRPr="00A054E2">
              <w:rPr>
                <w:spacing w:val="-58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понятия</w:t>
            </w:r>
          </w:p>
          <w:p w:rsidR="005C15DF" w:rsidRPr="00A054E2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«толерантность</w:t>
            </w:r>
          </w:p>
          <w:p w:rsidR="005C15DF" w:rsidRPr="00A054E2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».</w:t>
            </w:r>
          </w:p>
        </w:tc>
        <w:tc>
          <w:tcPr>
            <w:tcW w:w="991" w:type="dxa"/>
            <w:gridSpan w:val="2"/>
          </w:tcPr>
          <w:p w:rsidR="005C15DF" w:rsidRDefault="005C15DF" w:rsidP="006451F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3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5" w:type="dxa"/>
            <w:gridSpan w:val="3"/>
          </w:tcPr>
          <w:p w:rsidR="005C15DF" w:rsidRPr="004E7954" w:rsidRDefault="005C15DF" w:rsidP="006451F9">
            <w:pPr>
              <w:pStyle w:val="TableParagraph"/>
              <w:ind w:left="108" w:right="290"/>
              <w:rPr>
                <w:sz w:val="24"/>
                <w:lang w:val="ru-RU"/>
              </w:rPr>
            </w:pPr>
            <w:r w:rsidRPr="004E7954">
              <w:rPr>
                <w:sz w:val="24"/>
                <w:lang w:val="ru-RU"/>
              </w:rPr>
              <w:t>Используя различные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информационные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источники,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обучающиеся</w:t>
            </w:r>
            <w:r w:rsidRPr="004E7954">
              <w:rPr>
                <w:spacing w:val="-57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находят</w:t>
            </w:r>
            <w:r w:rsidRPr="004E7954">
              <w:rPr>
                <w:spacing w:val="-6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значение</w:t>
            </w:r>
            <w:r w:rsidRPr="004E7954">
              <w:rPr>
                <w:spacing w:val="-4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понятий</w:t>
            </w:r>
          </w:p>
          <w:p w:rsidR="005C15DF" w:rsidRPr="00A054E2" w:rsidRDefault="005C15DF" w:rsidP="006451F9">
            <w:pPr>
              <w:pStyle w:val="TableParagraph"/>
              <w:ind w:left="108" w:right="1400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«терпимость и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pacing w:val="-1"/>
                <w:sz w:val="24"/>
                <w:lang w:val="ru-RU"/>
              </w:rPr>
              <w:t>нетерпимость»,</w:t>
            </w:r>
          </w:p>
          <w:p w:rsidR="005C15DF" w:rsidRPr="00A054E2" w:rsidRDefault="005C15DF" w:rsidP="006451F9">
            <w:pPr>
              <w:pStyle w:val="TableParagraph"/>
              <w:ind w:left="108" w:right="350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«толерантность и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054E2">
              <w:rPr>
                <w:sz w:val="24"/>
                <w:lang w:val="ru-RU"/>
              </w:rPr>
              <w:t>интолерантность</w:t>
            </w:r>
            <w:proofErr w:type="spellEnd"/>
            <w:r w:rsidRPr="00A054E2">
              <w:rPr>
                <w:sz w:val="24"/>
                <w:lang w:val="ru-RU"/>
              </w:rPr>
              <w:t>»,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записывают их в словарь.</w:t>
            </w:r>
            <w:r w:rsidRPr="00A054E2">
              <w:rPr>
                <w:spacing w:val="-57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Комментируют записи,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уточняют и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конкретизируют</w:t>
            </w:r>
            <w:r w:rsidRPr="00A054E2">
              <w:rPr>
                <w:spacing w:val="-8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понятия.</w:t>
            </w:r>
          </w:p>
        </w:tc>
        <w:tc>
          <w:tcPr>
            <w:tcW w:w="2548" w:type="dxa"/>
            <w:gridSpan w:val="2"/>
          </w:tcPr>
          <w:p w:rsidR="005C15DF" w:rsidRDefault="002C665B" w:rsidP="006451F9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2C665B" w:rsidTr="00BE2564">
        <w:trPr>
          <w:trHeight w:val="2655"/>
        </w:trPr>
        <w:tc>
          <w:tcPr>
            <w:tcW w:w="361" w:type="dxa"/>
            <w:gridSpan w:val="3"/>
          </w:tcPr>
          <w:p w:rsidR="002C665B" w:rsidRDefault="002C665B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51" w:type="dxa"/>
            <w:gridSpan w:val="2"/>
          </w:tcPr>
          <w:p w:rsidR="002C665B" w:rsidRPr="00A054E2" w:rsidRDefault="002C665B" w:rsidP="006451F9">
            <w:pPr>
              <w:pStyle w:val="TableParagraph"/>
              <w:ind w:left="108" w:right="211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Толерантность</w:t>
            </w:r>
            <w:r w:rsidRPr="00A054E2">
              <w:rPr>
                <w:spacing w:val="-58"/>
                <w:sz w:val="24"/>
                <w:lang w:val="ru-RU"/>
              </w:rPr>
              <w:t xml:space="preserve"> </w:t>
            </w:r>
            <w:proofErr w:type="gramStart"/>
            <w:r w:rsidRPr="00A054E2">
              <w:rPr>
                <w:sz w:val="24"/>
                <w:lang w:val="ru-RU"/>
              </w:rPr>
              <w:t>в</w:t>
            </w:r>
            <w:proofErr w:type="gramEnd"/>
          </w:p>
          <w:p w:rsidR="002C665B" w:rsidRPr="00A054E2" w:rsidRDefault="002C665B" w:rsidP="006451F9">
            <w:pPr>
              <w:pStyle w:val="TableParagraph"/>
              <w:ind w:left="108" w:right="112"/>
              <w:rPr>
                <w:sz w:val="24"/>
                <w:lang w:val="ru-RU"/>
              </w:rPr>
            </w:pPr>
            <w:proofErr w:type="gramStart"/>
            <w:r w:rsidRPr="00A054E2">
              <w:rPr>
                <w:sz w:val="24"/>
                <w:lang w:val="ru-RU"/>
              </w:rPr>
              <w:t>представлении</w:t>
            </w:r>
            <w:proofErr w:type="gramEnd"/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разных народов</w:t>
            </w:r>
            <w:r w:rsidRPr="00A054E2">
              <w:rPr>
                <w:spacing w:val="-58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мира.</w:t>
            </w:r>
          </w:p>
        </w:tc>
        <w:tc>
          <w:tcPr>
            <w:tcW w:w="991" w:type="dxa"/>
            <w:gridSpan w:val="2"/>
          </w:tcPr>
          <w:p w:rsidR="002C665B" w:rsidRDefault="002C665B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3"/>
          </w:tcPr>
          <w:p w:rsidR="002C665B" w:rsidRDefault="002C665B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5" w:type="dxa"/>
            <w:gridSpan w:val="3"/>
          </w:tcPr>
          <w:p w:rsidR="002C665B" w:rsidRPr="004E7954" w:rsidRDefault="002C665B" w:rsidP="006451F9">
            <w:pPr>
              <w:pStyle w:val="TableParagraph"/>
              <w:ind w:left="108" w:right="234"/>
              <w:rPr>
                <w:sz w:val="24"/>
                <w:lang w:val="ru-RU"/>
              </w:rPr>
            </w:pPr>
            <w:r w:rsidRPr="004E7954">
              <w:rPr>
                <w:sz w:val="24"/>
                <w:lang w:val="ru-RU"/>
              </w:rPr>
              <w:t>Обучающиеся выполняют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задание</w:t>
            </w:r>
            <w:r w:rsidRPr="004E7954">
              <w:rPr>
                <w:spacing w:val="-6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в</w:t>
            </w:r>
            <w:r w:rsidRPr="004E7954">
              <w:rPr>
                <w:spacing w:val="-6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рабочей</w:t>
            </w:r>
            <w:r w:rsidRPr="004E7954">
              <w:rPr>
                <w:spacing w:val="-5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тетради,</w:t>
            </w:r>
            <w:r w:rsidRPr="004E7954">
              <w:rPr>
                <w:spacing w:val="-57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анализируя</w:t>
            </w:r>
            <w:r w:rsidRPr="004E7954">
              <w:rPr>
                <w:spacing w:val="-4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перевод</w:t>
            </w:r>
            <w:r w:rsidRPr="004E7954">
              <w:rPr>
                <w:spacing w:val="-2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слова</w:t>
            </w:r>
          </w:p>
          <w:p w:rsidR="002C665B" w:rsidRPr="00A054E2" w:rsidRDefault="002C665B" w:rsidP="006451F9">
            <w:pPr>
              <w:pStyle w:val="TableParagraph"/>
              <w:ind w:left="108" w:right="494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«толерантность» с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различных</w:t>
            </w:r>
            <w:r w:rsidRPr="00A054E2">
              <w:rPr>
                <w:spacing w:val="-7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языков</w:t>
            </w:r>
            <w:r w:rsidRPr="00A054E2">
              <w:rPr>
                <w:spacing w:val="-9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мира.</w:t>
            </w:r>
          </w:p>
          <w:p w:rsidR="002C665B" w:rsidRPr="00A054E2" w:rsidRDefault="002C665B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Вырабатывают</w:t>
            </w:r>
            <w:r w:rsidRPr="00A054E2">
              <w:rPr>
                <w:spacing w:val="-3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и</w:t>
            </w:r>
          </w:p>
          <w:p w:rsidR="002C665B" w:rsidRPr="00A054E2" w:rsidRDefault="002C665B" w:rsidP="006451F9">
            <w:pPr>
              <w:pStyle w:val="TableParagraph"/>
              <w:ind w:left="108" w:right="428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записывают собственное</w:t>
            </w:r>
            <w:r w:rsidRPr="00A054E2">
              <w:rPr>
                <w:spacing w:val="-58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определение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толерантности.</w:t>
            </w:r>
          </w:p>
        </w:tc>
        <w:tc>
          <w:tcPr>
            <w:tcW w:w="2548" w:type="dxa"/>
            <w:gridSpan w:val="2"/>
          </w:tcPr>
          <w:p w:rsidR="002C665B" w:rsidRDefault="002C665B">
            <w:r w:rsidRPr="00B12ADC">
              <w:rPr>
                <w:sz w:val="24"/>
                <w:lang w:val="ru-RU"/>
              </w:rPr>
              <w:t>1.1-1.5, 4.1-4.4, 7</w:t>
            </w:r>
          </w:p>
        </w:tc>
      </w:tr>
      <w:tr w:rsidR="002C665B" w:rsidTr="005C15DF">
        <w:trPr>
          <w:trHeight w:val="2484"/>
        </w:trPr>
        <w:tc>
          <w:tcPr>
            <w:tcW w:w="361" w:type="dxa"/>
            <w:gridSpan w:val="3"/>
          </w:tcPr>
          <w:p w:rsidR="002C665B" w:rsidRDefault="002C665B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4-</w:t>
            </w:r>
          </w:p>
          <w:p w:rsidR="002C665B" w:rsidRDefault="002C665B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51" w:type="dxa"/>
            <w:gridSpan w:val="2"/>
          </w:tcPr>
          <w:p w:rsidR="002C665B" w:rsidRDefault="002C665B" w:rsidP="006451F9">
            <w:pPr>
              <w:pStyle w:val="TableParagraph"/>
              <w:ind w:left="108" w:right="435"/>
              <w:rPr>
                <w:sz w:val="24"/>
              </w:rPr>
            </w:pPr>
            <w:r>
              <w:rPr>
                <w:sz w:val="24"/>
              </w:rPr>
              <w:t>Толерантная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991" w:type="dxa"/>
            <w:gridSpan w:val="2"/>
          </w:tcPr>
          <w:p w:rsidR="002C665B" w:rsidRDefault="002C665B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  <w:gridSpan w:val="3"/>
          </w:tcPr>
          <w:p w:rsidR="002C665B" w:rsidRDefault="002C665B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5" w:type="dxa"/>
            <w:gridSpan w:val="3"/>
          </w:tcPr>
          <w:p w:rsidR="002C665B" w:rsidRDefault="002C665B" w:rsidP="006451F9">
            <w:pPr>
              <w:pStyle w:val="TableParagraph"/>
              <w:ind w:left="108" w:right="246"/>
              <w:rPr>
                <w:sz w:val="24"/>
              </w:rPr>
            </w:pPr>
            <w:r w:rsidRPr="004E7954">
              <w:rPr>
                <w:sz w:val="24"/>
                <w:lang w:val="ru-RU"/>
              </w:rPr>
              <w:t>Групповая работа с</w:t>
            </w:r>
            <w:r w:rsidRPr="004E7954">
              <w:rPr>
                <w:spacing w:val="1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использованием тетрад</w:t>
            </w:r>
            <w:proofErr w:type="gramStart"/>
            <w:r w:rsidRPr="004E7954">
              <w:rPr>
                <w:sz w:val="24"/>
                <w:lang w:val="ru-RU"/>
              </w:rPr>
              <w:t>и-</w:t>
            </w:r>
            <w:proofErr w:type="gramEnd"/>
            <w:r w:rsidRPr="004E7954">
              <w:rPr>
                <w:sz w:val="24"/>
                <w:lang w:val="ru-RU"/>
              </w:rPr>
              <w:t xml:space="preserve"> -</w:t>
            </w:r>
            <w:r w:rsidRPr="004E7954">
              <w:rPr>
                <w:spacing w:val="-57"/>
                <w:sz w:val="24"/>
                <w:lang w:val="ru-RU"/>
              </w:rPr>
              <w:t xml:space="preserve"> </w:t>
            </w:r>
            <w:r w:rsidRPr="004E7954">
              <w:rPr>
                <w:sz w:val="24"/>
                <w:lang w:val="ru-RU"/>
              </w:rPr>
              <w:t>портфолио.</w:t>
            </w:r>
            <w:r w:rsidRPr="004E7954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Заполняют</w:t>
            </w:r>
            <w:proofErr w:type="spellEnd"/>
          </w:p>
          <w:p w:rsidR="002C665B" w:rsidRPr="00A054E2" w:rsidRDefault="002C665B" w:rsidP="006451F9">
            <w:pPr>
              <w:pStyle w:val="TableParagraph"/>
              <w:ind w:left="108" w:right="200"/>
              <w:rPr>
                <w:sz w:val="24"/>
                <w:lang w:val="ru-RU"/>
              </w:rPr>
            </w:pPr>
            <w:proofErr w:type="gramStart"/>
            <w:r w:rsidRPr="00A054E2">
              <w:rPr>
                <w:sz w:val="24"/>
                <w:lang w:val="ru-RU"/>
              </w:rPr>
              <w:t>«двухчастный дневник»,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работают с информацией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тетради-портфолио</w:t>
            </w:r>
            <w:r w:rsidRPr="00A054E2">
              <w:rPr>
                <w:spacing w:val="-14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(раздел</w:t>
            </w:r>
            <w:proofErr w:type="gramEnd"/>
          </w:p>
          <w:p w:rsidR="002C665B" w:rsidRPr="00A054E2" w:rsidRDefault="002C665B" w:rsidP="006451F9">
            <w:pPr>
              <w:pStyle w:val="TableParagraph"/>
              <w:spacing w:line="270" w:lineRule="atLeast"/>
              <w:ind w:left="108" w:right="470"/>
              <w:rPr>
                <w:sz w:val="24"/>
                <w:lang w:val="ru-RU"/>
              </w:rPr>
            </w:pPr>
            <w:r w:rsidRPr="00A054E2">
              <w:rPr>
                <w:sz w:val="24"/>
                <w:lang w:val="ru-RU"/>
              </w:rPr>
              <w:t>«Обязательно прочти»,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рубрика «Толерантная</w:t>
            </w:r>
            <w:r w:rsidRPr="00A054E2">
              <w:rPr>
                <w:spacing w:val="1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личность»</w:t>
            </w:r>
            <w:r w:rsidRPr="00A054E2">
              <w:rPr>
                <w:spacing w:val="-12"/>
                <w:sz w:val="24"/>
                <w:lang w:val="ru-RU"/>
              </w:rPr>
              <w:t xml:space="preserve"> </w:t>
            </w:r>
            <w:r w:rsidRPr="00A054E2">
              <w:rPr>
                <w:sz w:val="24"/>
                <w:lang w:val="ru-RU"/>
              </w:rPr>
              <w:t>и «Принципы</w:t>
            </w:r>
          </w:p>
        </w:tc>
        <w:tc>
          <w:tcPr>
            <w:tcW w:w="2548" w:type="dxa"/>
            <w:gridSpan w:val="2"/>
          </w:tcPr>
          <w:p w:rsidR="002C665B" w:rsidRDefault="002C665B">
            <w:r w:rsidRPr="00B12ADC"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spacing w:line="270" w:lineRule="atLeast"/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2"/>
        <w:gridCol w:w="991"/>
        <w:gridCol w:w="1842"/>
        <w:gridCol w:w="3120"/>
        <w:gridCol w:w="2548"/>
      </w:tblGrid>
      <w:tr w:rsidR="005C15DF" w:rsidTr="006451F9">
        <w:trPr>
          <w:trHeight w:val="7729"/>
        </w:trPr>
        <w:tc>
          <w:tcPr>
            <w:tcW w:w="540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72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1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19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толерантного сознания»).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Лист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разбивается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 две колонки. В левой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колонке ученики</w:t>
            </w:r>
          </w:p>
          <w:p w:rsidR="005C15DF" w:rsidRPr="005C15DF" w:rsidRDefault="005C15DF" w:rsidP="006451F9">
            <w:pPr>
              <w:pStyle w:val="TableParagraph"/>
              <w:ind w:left="108" w:right="20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записывают те фрагменты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текста, которые произвели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них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большее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впечатление, вызвали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ассоциации с эпизодами из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собственной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жизни,</w:t>
            </w:r>
          </w:p>
          <w:p w:rsidR="005C15DF" w:rsidRPr="005C15DF" w:rsidRDefault="005C15DF" w:rsidP="006451F9">
            <w:pPr>
              <w:pStyle w:val="TableParagraph"/>
              <w:ind w:left="108" w:right="38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озадачили их, вызвали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протест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т.д.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Справа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они</w:t>
            </w:r>
          </w:p>
          <w:p w:rsidR="005C15DF" w:rsidRPr="005C15DF" w:rsidRDefault="005C15DF" w:rsidP="006451F9">
            <w:pPr>
              <w:pStyle w:val="TableParagraph"/>
              <w:ind w:left="108" w:right="17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должны дать комментарии: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что заставило выбрать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именно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эту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цитату.</w:t>
            </w:r>
          </w:p>
          <w:p w:rsidR="005C15DF" w:rsidRPr="005C15DF" w:rsidRDefault="005C15DF" w:rsidP="006451F9">
            <w:pPr>
              <w:pStyle w:val="TableParagraph"/>
              <w:ind w:left="108" w:right="23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На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стадии рефлексии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обучающиеся делятся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замечаниями, которые они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сделали в каждой колонке.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 основе принятого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решения они принимают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свод законов классного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коллектива,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соблюдение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обеспечит</w:t>
            </w:r>
          </w:p>
          <w:p w:rsidR="005C15DF" w:rsidRPr="005C15DF" w:rsidRDefault="005C15DF" w:rsidP="006451F9">
            <w:pPr>
              <w:pStyle w:val="TableParagraph"/>
              <w:spacing w:line="276" w:lineRule="exact"/>
              <w:ind w:left="108" w:right="14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комфортное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сосуществование всех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участников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образовательного</w:t>
            </w:r>
            <w:r w:rsidRPr="005C15DF">
              <w:rPr>
                <w:spacing w:val="-1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процесса.</w:t>
            </w:r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2C665B" w:rsidTr="006451F9">
        <w:trPr>
          <w:trHeight w:val="5244"/>
        </w:trPr>
        <w:tc>
          <w:tcPr>
            <w:tcW w:w="540" w:type="dxa"/>
          </w:tcPr>
          <w:p w:rsidR="002C665B" w:rsidRDefault="002C665B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872" w:type="dxa"/>
          </w:tcPr>
          <w:p w:rsidR="002C665B" w:rsidRDefault="002C665B" w:rsidP="006451F9">
            <w:pPr>
              <w:pStyle w:val="TableParagraph"/>
              <w:ind w:left="108" w:right="234"/>
              <w:rPr>
                <w:sz w:val="24"/>
              </w:rPr>
            </w:pPr>
            <w:proofErr w:type="spellStart"/>
            <w:r>
              <w:rPr>
                <w:sz w:val="24"/>
              </w:rPr>
              <w:t>Кодекс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толерантности</w:t>
            </w:r>
            <w:proofErr w:type="spellEnd"/>
          </w:p>
        </w:tc>
        <w:tc>
          <w:tcPr>
            <w:tcW w:w="991" w:type="dxa"/>
          </w:tcPr>
          <w:p w:rsidR="002C665B" w:rsidRDefault="002C665B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C665B" w:rsidRDefault="002C665B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2C665B" w:rsidRPr="005C15DF" w:rsidRDefault="002C665B" w:rsidP="006451F9">
            <w:pPr>
              <w:pStyle w:val="TableParagraph"/>
              <w:ind w:left="108" w:right="32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Самостоятельная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работа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 тетрадь</w:t>
            </w:r>
            <w:proofErr w:type="gramStart"/>
            <w:r w:rsidRPr="005C15DF">
              <w:rPr>
                <w:sz w:val="24"/>
                <w:lang w:val="ru-RU"/>
              </w:rPr>
              <w:t>ю-</w:t>
            </w:r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портфолио, выполнение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задания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«Черты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толерантной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личности».</w:t>
            </w:r>
          </w:p>
          <w:p w:rsidR="002C665B" w:rsidRPr="005C15DF" w:rsidRDefault="002C665B" w:rsidP="006451F9">
            <w:pPr>
              <w:pStyle w:val="TableParagraph"/>
              <w:ind w:left="108" w:right="18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Затем класс разбивается на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группы,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каждая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которых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методом моделирования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создаёт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свой</w:t>
            </w:r>
            <w:r w:rsidRPr="005C15DF">
              <w:rPr>
                <w:spacing w:val="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«Кодекс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толерантности». После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анализа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обобщения</w:t>
            </w:r>
          </w:p>
          <w:p w:rsidR="002C665B" w:rsidRPr="005C15DF" w:rsidRDefault="002C665B" w:rsidP="006451F9">
            <w:pPr>
              <w:pStyle w:val="TableParagraph"/>
              <w:ind w:left="108" w:right="367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предложенных</w:t>
            </w:r>
            <w:r w:rsidRPr="005C15DF">
              <w:rPr>
                <w:spacing w:val="-1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вариантов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утверждается конечный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вариант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«Кодекса».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</w:p>
          <w:p w:rsidR="002C665B" w:rsidRPr="005C15DF" w:rsidRDefault="002C665B" w:rsidP="006451F9">
            <w:pPr>
              <w:pStyle w:val="TableParagraph"/>
              <w:ind w:left="108" w:right="15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портфолио</w:t>
            </w:r>
            <w:r w:rsidRPr="005C15DF">
              <w:rPr>
                <w:spacing w:val="-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рисуют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свою эмблему,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символизирующую</w:t>
            </w:r>
          </w:p>
          <w:p w:rsidR="002C665B" w:rsidRDefault="002C665B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толерантность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8" w:type="dxa"/>
          </w:tcPr>
          <w:p w:rsidR="002C665B" w:rsidRDefault="002C665B">
            <w:r w:rsidRPr="00745669">
              <w:rPr>
                <w:sz w:val="24"/>
                <w:lang w:val="ru-RU"/>
              </w:rPr>
              <w:t>1.1-1.5, 4.1-4.4, 7</w:t>
            </w:r>
          </w:p>
        </w:tc>
      </w:tr>
      <w:tr w:rsidR="002C665B" w:rsidTr="006451F9">
        <w:trPr>
          <w:trHeight w:val="1381"/>
        </w:trPr>
        <w:tc>
          <w:tcPr>
            <w:tcW w:w="540" w:type="dxa"/>
          </w:tcPr>
          <w:p w:rsidR="002C665B" w:rsidRDefault="002C665B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872" w:type="dxa"/>
          </w:tcPr>
          <w:p w:rsidR="002C665B" w:rsidRDefault="002C665B" w:rsidP="006451F9">
            <w:pPr>
              <w:pStyle w:val="TableParagraph"/>
              <w:ind w:left="108" w:right="356"/>
              <w:rPr>
                <w:sz w:val="24"/>
              </w:rPr>
            </w:pPr>
            <w:proofErr w:type="spellStart"/>
            <w:r>
              <w:rPr>
                <w:sz w:val="24"/>
              </w:rPr>
              <w:t>Принципы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толерантного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1" w:type="dxa"/>
          </w:tcPr>
          <w:p w:rsidR="002C665B" w:rsidRDefault="002C665B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2C665B" w:rsidRDefault="002C665B" w:rsidP="006451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2C665B" w:rsidRPr="005C15DF" w:rsidRDefault="002C665B" w:rsidP="006451F9">
            <w:pPr>
              <w:pStyle w:val="TableParagraph"/>
              <w:ind w:left="108" w:right="287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Обучающиеся принимают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участие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дискуссии</w:t>
            </w:r>
            <w:proofErr w:type="gramEnd"/>
          </w:p>
          <w:p w:rsidR="002C665B" w:rsidRPr="005C15DF" w:rsidRDefault="002C665B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«Принципы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толерантного</w:t>
            </w:r>
            <w:proofErr w:type="gramEnd"/>
          </w:p>
          <w:p w:rsidR="002C665B" w:rsidRPr="005C15DF" w:rsidRDefault="002C665B" w:rsidP="006451F9">
            <w:pPr>
              <w:pStyle w:val="TableParagraph"/>
              <w:spacing w:line="274" w:lineRule="exact"/>
              <w:ind w:left="108" w:right="11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поведения», выявляют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проблемы,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существующие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2548" w:type="dxa"/>
          </w:tcPr>
          <w:p w:rsidR="002C665B" w:rsidRDefault="002C665B">
            <w:r w:rsidRPr="00745669"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spacing w:line="264" w:lineRule="exact"/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2"/>
        <w:gridCol w:w="991"/>
        <w:gridCol w:w="1842"/>
        <w:gridCol w:w="3120"/>
        <w:gridCol w:w="2548"/>
      </w:tblGrid>
      <w:tr w:rsidR="005C15DF" w:rsidTr="006451F9">
        <w:trPr>
          <w:trHeight w:val="6624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72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75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429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межличностном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пространстве</w:t>
            </w:r>
            <w:proofErr w:type="gramEnd"/>
            <w:r w:rsidRPr="005C15DF">
              <w:rPr>
                <w:sz w:val="24"/>
                <w:lang w:val="ru-RU"/>
              </w:rPr>
              <w:t xml:space="preserve"> классного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коллектива, принимают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решение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гармонизации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данного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пространства.</w:t>
            </w:r>
          </w:p>
          <w:p w:rsidR="005C15DF" w:rsidRPr="005C15DF" w:rsidRDefault="005C15DF" w:rsidP="006451F9">
            <w:pPr>
              <w:pStyle w:val="TableParagraph"/>
              <w:ind w:left="108" w:right="9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Высказывают мнения, идеи,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предложения</w:t>
            </w:r>
            <w:r w:rsidRPr="005C15DF">
              <w:rPr>
                <w:spacing w:val="6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улучшению ситуации.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сотрудничестве с педагогом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проводится анализ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высказанных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идей,</w:t>
            </w:r>
          </w:p>
          <w:p w:rsidR="005C15DF" w:rsidRPr="005C15DF" w:rsidRDefault="005C15DF" w:rsidP="006451F9">
            <w:pPr>
              <w:pStyle w:val="TableParagraph"/>
              <w:ind w:left="108" w:right="18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делаются предварительные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выводы, принимается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окончательное решение,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соответствующее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поставленной цели. Затем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 утверждают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Свод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законов классного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коллектива, соблюдение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обеспечит</w:t>
            </w:r>
          </w:p>
          <w:p w:rsidR="005C15DF" w:rsidRPr="005C15DF" w:rsidRDefault="005C15DF" w:rsidP="006451F9">
            <w:pPr>
              <w:pStyle w:val="TableParagraph"/>
              <w:spacing w:line="276" w:lineRule="exact"/>
              <w:ind w:left="108" w:right="14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комфортное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сосуществование всех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участников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образовательного</w:t>
            </w:r>
            <w:r w:rsidRPr="005C15DF">
              <w:rPr>
                <w:spacing w:val="-1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процесса.</w:t>
            </w:r>
          </w:p>
        </w:tc>
        <w:tc>
          <w:tcPr>
            <w:tcW w:w="2548" w:type="dxa"/>
          </w:tcPr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</w:p>
        </w:tc>
      </w:tr>
      <w:tr w:rsidR="005C15DF" w:rsidTr="006451F9">
        <w:trPr>
          <w:trHeight w:val="1106"/>
        </w:trPr>
        <w:tc>
          <w:tcPr>
            <w:tcW w:w="540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373" w:type="dxa"/>
            <w:gridSpan w:val="5"/>
          </w:tcPr>
          <w:p w:rsidR="005C15DF" w:rsidRPr="005C15DF" w:rsidRDefault="005C15DF" w:rsidP="006451F9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</w:p>
          <w:p w:rsidR="005C15DF" w:rsidRPr="005C15DF" w:rsidRDefault="005C15DF" w:rsidP="006451F9">
            <w:pPr>
              <w:pStyle w:val="TableParagraph"/>
              <w:ind w:left="1732" w:right="1179"/>
              <w:jc w:val="center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Раздел</w:t>
            </w:r>
            <w:r w:rsidRPr="005C15D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2. Современное</w:t>
            </w:r>
            <w:r w:rsidRPr="005C15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общество</w:t>
            </w:r>
            <w:r w:rsidRPr="005C15D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и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его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сущностные</w:t>
            </w:r>
            <w:r w:rsidRPr="005C15D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характеристики.</w:t>
            </w:r>
          </w:p>
          <w:p w:rsidR="005C15DF" w:rsidRPr="005C15DF" w:rsidRDefault="005C15DF" w:rsidP="006451F9">
            <w:pPr>
              <w:pStyle w:val="TableParagraph"/>
              <w:ind w:left="1728" w:right="1179"/>
              <w:jc w:val="center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Тема</w:t>
            </w:r>
            <w:r w:rsidRPr="005C15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3.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«Человечество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как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единое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целое</w:t>
            </w:r>
            <w:r w:rsidRPr="005C15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(6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часов)</w:t>
            </w:r>
          </w:p>
        </w:tc>
      </w:tr>
      <w:tr w:rsidR="005C15DF" w:rsidTr="006451F9">
        <w:trPr>
          <w:trHeight w:val="4968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872" w:type="dxa"/>
          </w:tcPr>
          <w:p w:rsidR="005C15DF" w:rsidRPr="005C15DF" w:rsidRDefault="005C15DF" w:rsidP="006451F9">
            <w:pPr>
              <w:pStyle w:val="TableParagraph"/>
              <w:ind w:left="108" w:right="51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Сущность и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значение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понятий</w:t>
            </w:r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«единство»,</w:t>
            </w:r>
          </w:p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солидарность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20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Используя различные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источники информации,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обучающиеся находят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значение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слов: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«единство»,</w:t>
            </w:r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«солидарность»,</w:t>
            </w:r>
          </w:p>
          <w:p w:rsidR="005C15DF" w:rsidRPr="005C15DF" w:rsidRDefault="005C15DF" w:rsidP="006451F9">
            <w:pPr>
              <w:pStyle w:val="TableParagraph"/>
              <w:ind w:left="108" w:right="37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«общечеловеческие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ценности».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Записывают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словарь. Знакомятся с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высказываниями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А.</w:t>
            </w:r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Платонова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других</w:t>
            </w:r>
          </w:p>
          <w:p w:rsidR="005C15DF" w:rsidRPr="005C15DF" w:rsidRDefault="005C15DF" w:rsidP="006451F9">
            <w:pPr>
              <w:pStyle w:val="TableParagraph"/>
              <w:ind w:left="108" w:right="114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мыслителей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человеческом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единстве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(раздел</w:t>
            </w:r>
            <w:proofErr w:type="gramEnd"/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«Обязательно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прочти»,</w:t>
            </w:r>
          </w:p>
          <w:p w:rsidR="005C15DF" w:rsidRPr="005C15DF" w:rsidRDefault="005C15DF" w:rsidP="006451F9">
            <w:pPr>
              <w:pStyle w:val="TableParagraph"/>
              <w:ind w:left="108" w:right="10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рубрика «Человечество как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единое целое»). В форме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небольшого эссе объясняют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смысл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 xml:space="preserve">одного </w:t>
            </w:r>
            <w:proofErr w:type="gramStart"/>
            <w:r w:rsidRPr="005C15DF">
              <w:rPr>
                <w:sz w:val="24"/>
                <w:lang w:val="ru-RU"/>
              </w:rPr>
              <w:t>из</w:t>
            </w:r>
            <w:proofErr w:type="gramEnd"/>
          </w:p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высказываний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8" w:type="dxa"/>
          </w:tcPr>
          <w:p w:rsidR="005C15DF" w:rsidRPr="005C15DF" w:rsidRDefault="002C665B" w:rsidP="006451F9">
            <w:pPr>
              <w:pStyle w:val="TableParagraph"/>
              <w:ind w:left="108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1656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872" w:type="dxa"/>
          </w:tcPr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Тема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человеческого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единства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творчестве</w:t>
            </w:r>
          </w:p>
          <w:p w:rsidR="005C15DF" w:rsidRPr="005C15DF" w:rsidRDefault="005C15DF" w:rsidP="006451F9">
            <w:pPr>
              <w:pStyle w:val="TableParagraph"/>
              <w:spacing w:line="270" w:lineRule="atLeast"/>
              <w:ind w:left="108" w:right="11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разных народов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spacing w:line="271" w:lineRule="exact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Выписывают</w:t>
            </w:r>
            <w:r w:rsidRPr="005C15DF">
              <w:rPr>
                <w:spacing w:val="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раздела</w:t>
            </w:r>
          </w:p>
          <w:p w:rsidR="005C15DF" w:rsidRPr="005C15DF" w:rsidRDefault="005C15DF" w:rsidP="006451F9">
            <w:pPr>
              <w:pStyle w:val="TableParagraph"/>
              <w:ind w:left="108" w:right="616"/>
              <w:rPr>
                <w:sz w:val="24"/>
                <w:lang w:val="ru-RU"/>
              </w:rPr>
            </w:pPr>
            <w:r w:rsidRPr="005C15DF">
              <w:rPr>
                <w:spacing w:val="-1"/>
                <w:sz w:val="24"/>
                <w:lang w:val="ru-RU"/>
              </w:rPr>
              <w:t xml:space="preserve">«Обязательно </w:t>
            </w:r>
            <w:r w:rsidRPr="005C15DF">
              <w:rPr>
                <w:sz w:val="24"/>
                <w:lang w:val="ru-RU"/>
              </w:rPr>
              <w:t>прочти»,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рубрика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«Творчество</w:t>
            </w:r>
          </w:p>
          <w:p w:rsidR="005C15DF" w:rsidRPr="005C15DF" w:rsidRDefault="005C15DF" w:rsidP="006451F9">
            <w:pPr>
              <w:pStyle w:val="TableParagraph"/>
              <w:spacing w:line="270" w:lineRule="atLeast"/>
              <w:ind w:left="108" w:right="19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народов мира»,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пословицы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поговорки разных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народов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мира, в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которых</w:t>
            </w:r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2"/>
        <w:gridCol w:w="991"/>
        <w:gridCol w:w="1842"/>
        <w:gridCol w:w="3120"/>
        <w:gridCol w:w="2548"/>
      </w:tblGrid>
      <w:tr w:rsidR="005C15DF" w:rsidTr="006451F9">
        <w:trPr>
          <w:trHeight w:val="2762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72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16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звучит тема человеческого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единства. Дают толкование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нескольким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них.</w:t>
            </w:r>
          </w:p>
          <w:p w:rsidR="005C15DF" w:rsidRPr="005C15DF" w:rsidRDefault="005C15DF" w:rsidP="006451F9">
            <w:pPr>
              <w:pStyle w:val="TableParagraph"/>
              <w:ind w:left="108" w:right="13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Выполняют аналитическое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тестовое задание, на основе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которого пишут небольшое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сочинение – рассуждение,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объясняющее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выбор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вариантов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теста.</w:t>
            </w:r>
          </w:p>
        </w:tc>
        <w:tc>
          <w:tcPr>
            <w:tcW w:w="2548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5C15DF" w:rsidTr="006451F9">
        <w:trPr>
          <w:trHeight w:val="7174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872" w:type="dxa"/>
          </w:tcPr>
          <w:p w:rsidR="005C15DF" w:rsidRPr="005C15DF" w:rsidRDefault="005C15DF" w:rsidP="006451F9">
            <w:pPr>
              <w:pStyle w:val="TableParagraph"/>
              <w:ind w:left="108" w:right="11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Ценностные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универсалии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творчестве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разных народов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1).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Выписывают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</w:p>
          <w:p w:rsidR="005C15DF" w:rsidRPr="005C15DF" w:rsidRDefault="005C15DF" w:rsidP="006451F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классифицируют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раздела</w:t>
            </w:r>
          </w:p>
          <w:p w:rsidR="005C15DF" w:rsidRPr="005C15DF" w:rsidRDefault="005C15DF" w:rsidP="006451F9">
            <w:pPr>
              <w:pStyle w:val="TableParagraph"/>
              <w:ind w:left="108" w:right="34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«Обязательно прочти»,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рубрика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«Ценностные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универсалии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творчестве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разных народов мира»,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пословицы и поговорки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разных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народов.</w:t>
            </w:r>
          </w:p>
          <w:p w:rsidR="005C15DF" w:rsidRPr="005C15DF" w:rsidRDefault="005C15DF" w:rsidP="006451F9">
            <w:pPr>
              <w:pStyle w:val="TableParagraph"/>
              <w:ind w:left="108" w:right="19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Придумывают свои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пословицы и поговорки 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самом</w:t>
            </w:r>
            <w:proofErr w:type="gramEnd"/>
            <w:r w:rsidRPr="005C15DF">
              <w:rPr>
                <w:sz w:val="24"/>
                <w:lang w:val="ru-RU"/>
              </w:rPr>
              <w:t xml:space="preserve"> важном в их жизни.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2).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Обучающиеся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работают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 рассказом украинского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писателя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С.Ф.</w:t>
            </w:r>
            <w:r w:rsidRPr="005C15DF">
              <w:rPr>
                <w:spacing w:val="5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Черкасенко</w:t>
            </w:r>
          </w:p>
          <w:p w:rsidR="005C15DF" w:rsidRPr="005C15DF" w:rsidRDefault="005C15DF" w:rsidP="006451F9">
            <w:pPr>
              <w:pStyle w:val="TableParagraph"/>
              <w:spacing w:before="1"/>
              <w:ind w:left="108" w:right="21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 Маленький горбун»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(рассказ прочитан заранее)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методу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«Кластер»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(см.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-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</w:t>
            </w:r>
            <w:proofErr w:type="gramStart"/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)</w:t>
            </w:r>
            <w:proofErr w:type="gramEnd"/>
            <w:r w:rsidRPr="005C15DF">
              <w:rPr>
                <w:sz w:val="24"/>
                <w:lang w:val="ru-RU"/>
              </w:rPr>
              <w:t>.</w:t>
            </w:r>
          </w:p>
          <w:p w:rsidR="005C15DF" w:rsidRPr="005C15DF" w:rsidRDefault="005C15DF" w:rsidP="006451F9">
            <w:pPr>
              <w:pStyle w:val="TableParagraph"/>
              <w:ind w:left="108" w:right="29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 конце занятия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происходит «защита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кластера».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комментируют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аргументировано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защищают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созданные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ими</w:t>
            </w:r>
          </w:p>
          <w:p w:rsidR="005C15DF" w:rsidRDefault="005C15DF" w:rsidP="006451F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блок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кластеры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548" w:type="dxa"/>
          </w:tcPr>
          <w:p w:rsidR="005C15DF" w:rsidRPr="005C15DF" w:rsidRDefault="002C665B" w:rsidP="006451F9">
            <w:pPr>
              <w:pStyle w:val="TableParagraph"/>
              <w:ind w:left="108" w:right="46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4418"/>
        </w:trPr>
        <w:tc>
          <w:tcPr>
            <w:tcW w:w="540" w:type="dxa"/>
          </w:tcPr>
          <w:p w:rsidR="005C15DF" w:rsidRDefault="005C15DF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872" w:type="dxa"/>
          </w:tcPr>
          <w:p w:rsidR="005C15DF" w:rsidRDefault="005C15DF" w:rsidP="006451F9">
            <w:pPr>
              <w:pStyle w:val="TableParagraph"/>
              <w:ind w:left="108" w:right="309"/>
              <w:rPr>
                <w:sz w:val="24"/>
              </w:rPr>
            </w:pPr>
            <w:proofErr w:type="spellStart"/>
            <w:r>
              <w:rPr>
                <w:sz w:val="24"/>
              </w:rPr>
              <w:t>Ими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гордится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планета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8" w:right="587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Используя различные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информационные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источники, в том числе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рекомендованные</w:t>
            </w:r>
          </w:p>
          <w:p w:rsidR="005C15DF" w:rsidRPr="005C15DF" w:rsidRDefault="005C15DF" w:rsidP="006451F9">
            <w:pPr>
              <w:pStyle w:val="TableParagraph"/>
              <w:ind w:left="108" w:right="11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педагогом,</w:t>
            </w:r>
            <w:r w:rsidRPr="005C15DF">
              <w:rPr>
                <w:spacing w:val="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собирают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материал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людях</w:t>
            </w:r>
          </w:p>
          <w:p w:rsidR="005C15DF" w:rsidRPr="005C15DF" w:rsidRDefault="005C15DF" w:rsidP="006451F9">
            <w:pPr>
              <w:pStyle w:val="TableParagraph"/>
              <w:ind w:left="108" w:right="133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героях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разных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национальностей (военных,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врачах, учителях, актёрах 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т.д.), которые своим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подвигом, трудом,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творчеством прославили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страну.</w:t>
            </w:r>
            <w:proofErr w:type="gramEnd"/>
            <w:r w:rsidRPr="005C15DF">
              <w:rPr>
                <w:sz w:val="24"/>
                <w:lang w:val="ru-RU"/>
              </w:rPr>
              <w:t xml:space="preserve"> В сотрудничестве с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педагогом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монтируют</w:t>
            </w:r>
          </w:p>
          <w:p w:rsidR="005C15DF" w:rsidRPr="005C15DF" w:rsidRDefault="005C15DF" w:rsidP="006451F9">
            <w:pPr>
              <w:pStyle w:val="TableParagraph"/>
              <w:spacing w:line="274" w:lineRule="exact"/>
              <w:ind w:left="108" w:right="32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презентацию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программе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PowerPoint</w:t>
            </w:r>
            <w:r w:rsidRPr="005C15DF">
              <w:rPr>
                <w:sz w:val="24"/>
                <w:lang w:val="ru-RU"/>
              </w:rPr>
              <w:t>,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видеоролик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spacing w:line="274" w:lineRule="exact"/>
              <w:ind w:left="108" w:right="973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spacing w:line="274" w:lineRule="exact"/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866"/>
        <w:gridCol w:w="992"/>
        <w:gridCol w:w="1843"/>
        <w:gridCol w:w="3121"/>
        <w:gridCol w:w="2549"/>
      </w:tblGrid>
      <w:tr w:rsidR="005C15DF" w:rsidTr="006451F9">
        <w:trPr>
          <w:trHeight w:val="1106"/>
        </w:trPr>
        <w:tc>
          <w:tcPr>
            <w:tcW w:w="546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66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214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 xml:space="preserve">программе </w:t>
            </w:r>
            <w:r>
              <w:rPr>
                <w:sz w:val="24"/>
              </w:rPr>
              <w:t>Windows</w:t>
            </w:r>
            <w:r w:rsidRPr="005C15DF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Movie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Maker</w:t>
            </w:r>
            <w:r w:rsidRPr="005C15DF">
              <w:rPr>
                <w:sz w:val="24"/>
                <w:lang w:val="ru-RU"/>
              </w:rPr>
              <w:t>, пишут очерк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(по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выбору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учащихся)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тему</w:t>
            </w:r>
          </w:p>
          <w:p w:rsidR="005C15DF" w:rsidRDefault="005C15DF" w:rsidP="006451F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Ими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гордится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планета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2549" w:type="dxa"/>
          </w:tcPr>
          <w:p w:rsidR="005C15DF" w:rsidRDefault="005C15DF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</w:p>
        </w:tc>
      </w:tr>
      <w:tr w:rsidR="005C15DF" w:rsidTr="006451F9">
        <w:trPr>
          <w:trHeight w:val="827"/>
        </w:trPr>
        <w:tc>
          <w:tcPr>
            <w:tcW w:w="10917" w:type="dxa"/>
            <w:gridSpan w:val="6"/>
          </w:tcPr>
          <w:p w:rsidR="005C15DF" w:rsidRPr="005C15DF" w:rsidRDefault="005C15DF" w:rsidP="006451F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5C15DF" w:rsidRPr="005C15DF" w:rsidRDefault="005C15DF" w:rsidP="006451F9">
            <w:pPr>
              <w:pStyle w:val="TableParagraph"/>
              <w:ind w:left="3130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Тема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4.</w:t>
            </w:r>
            <w:r w:rsidRPr="005C15DF">
              <w:rPr>
                <w:b/>
                <w:spacing w:val="58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«Патриотизм</w:t>
            </w:r>
            <w:r w:rsidRPr="005C15D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и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национализм»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(6 часов)</w:t>
            </w:r>
          </w:p>
        </w:tc>
      </w:tr>
      <w:tr w:rsidR="005C15DF" w:rsidTr="006451F9">
        <w:trPr>
          <w:trHeight w:val="6072"/>
        </w:trPr>
        <w:tc>
          <w:tcPr>
            <w:tcW w:w="546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866" w:type="dxa"/>
            <w:tcBorders>
              <w:left w:val="single" w:sz="6" w:space="0" w:color="000000"/>
            </w:tcBorders>
          </w:tcPr>
          <w:p w:rsidR="005C15DF" w:rsidRPr="005C15DF" w:rsidRDefault="005C15DF" w:rsidP="006451F9">
            <w:pPr>
              <w:pStyle w:val="TableParagraph"/>
              <w:ind w:left="111" w:right="13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Патриотизм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национализм: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анализ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особенностей 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общих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положений.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28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Используя различные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источники информации,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 находят значение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слов</w:t>
            </w:r>
            <w:r w:rsidRPr="005C15DF">
              <w:rPr>
                <w:spacing w:val="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«патриотизм»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«национализм».</w:t>
            </w:r>
          </w:p>
          <w:p w:rsidR="005C15DF" w:rsidRPr="005C15DF" w:rsidRDefault="005C15DF" w:rsidP="006451F9">
            <w:pPr>
              <w:pStyle w:val="TableParagraph"/>
              <w:ind w:left="106" w:right="64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Записывают в словарь.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Читают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высказывания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Д.С.Лихачёва</w:t>
            </w:r>
            <w:proofErr w:type="spellEnd"/>
            <w:r w:rsidRPr="005C15DF">
              <w:rPr>
                <w:sz w:val="24"/>
                <w:lang w:val="ru-RU"/>
              </w:rPr>
              <w:t xml:space="preserve"> 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патриотизме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</w:p>
          <w:p w:rsidR="005C15DF" w:rsidRPr="005C15DF" w:rsidRDefault="005C15DF" w:rsidP="006451F9">
            <w:pPr>
              <w:pStyle w:val="TableParagraph"/>
              <w:ind w:left="106" w:right="165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национализме, отвечают на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предложенные вопросы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(тетрадь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портфолио,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зад.</w:t>
            </w:r>
            <w:proofErr w:type="gramEnd"/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№.).</w:t>
            </w:r>
          </w:p>
          <w:p w:rsidR="005C15DF" w:rsidRPr="005C15DF" w:rsidRDefault="005C15DF" w:rsidP="006451F9">
            <w:pPr>
              <w:pStyle w:val="TableParagraph"/>
              <w:ind w:left="106" w:right="21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Заполняют схему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ассоциаций</w:t>
            </w:r>
            <w:r w:rsidRPr="005C15DF">
              <w:rPr>
                <w:spacing w:val="-1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«Патриотизм»,</w:t>
            </w:r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«Национализм».</w:t>
            </w:r>
          </w:p>
          <w:p w:rsidR="005C15DF" w:rsidRPr="005C15DF" w:rsidRDefault="005C15DF" w:rsidP="006451F9">
            <w:pPr>
              <w:pStyle w:val="TableParagraph"/>
              <w:ind w:left="106" w:right="20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 конце занятий каждый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 делится своими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ответами с классом,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поясняя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комментируя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их.</w:t>
            </w:r>
          </w:p>
        </w:tc>
        <w:tc>
          <w:tcPr>
            <w:tcW w:w="2549" w:type="dxa"/>
          </w:tcPr>
          <w:p w:rsidR="005C15DF" w:rsidRDefault="002C665B" w:rsidP="006451F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6348"/>
        </w:trPr>
        <w:tc>
          <w:tcPr>
            <w:tcW w:w="546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866" w:type="dxa"/>
            <w:tcBorders>
              <w:left w:val="single" w:sz="6" w:space="0" w:color="000000"/>
            </w:tcBorders>
          </w:tcPr>
          <w:p w:rsidR="005C15DF" w:rsidRDefault="005C15DF" w:rsidP="006451F9">
            <w:pPr>
              <w:pStyle w:val="TableParagraph"/>
              <w:ind w:left="111"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Наша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76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Выполняют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задание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портфолио: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читают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</w:p>
          <w:p w:rsidR="005C15DF" w:rsidRPr="005C15DF" w:rsidRDefault="005C15DF" w:rsidP="006451F9">
            <w:pPr>
              <w:pStyle w:val="TableParagraph"/>
              <w:ind w:left="106" w:right="15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анализируют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высказывания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</w:t>
            </w:r>
            <w:r w:rsidRPr="005C15DF">
              <w:rPr>
                <w:spacing w:val="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«Наша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Родина –</w:t>
            </w:r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Россия». В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форме</w:t>
            </w:r>
          </w:p>
          <w:p w:rsidR="005C15DF" w:rsidRPr="005C15DF" w:rsidRDefault="005C15DF" w:rsidP="006451F9">
            <w:pPr>
              <w:pStyle w:val="TableParagraph"/>
              <w:ind w:left="106" w:right="27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небольшого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эссе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отвечают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 вопрос: «Что для меня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означает любовь 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Родине?»</w:t>
            </w:r>
          </w:p>
          <w:p w:rsidR="005C15DF" w:rsidRPr="005C15DF" w:rsidRDefault="005C15DF" w:rsidP="006451F9">
            <w:pPr>
              <w:pStyle w:val="TableParagraph"/>
              <w:ind w:left="106" w:right="22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Используя различные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источники информации,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ученики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готовятся 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викторине по теме «Наша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Родина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-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Россия»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(вопросы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 викторине в рабочей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портфолио).</w:t>
            </w:r>
          </w:p>
          <w:p w:rsidR="005C15DF" w:rsidRPr="005C15DF" w:rsidRDefault="005C15DF" w:rsidP="006451F9">
            <w:pPr>
              <w:pStyle w:val="TableParagraph"/>
              <w:spacing w:line="270" w:lineRule="atLeast"/>
              <w:ind w:left="106" w:right="35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Проводят викторину на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тему «Наша Родина 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Россия». При проведении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викторины оцениваются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скорость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реакции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точность ответа.</w:t>
            </w:r>
          </w:p>
        </w:tc>
        <w:tc>
          <w:tcPr>
            <w:tcW w:w="2549" w:type="dxa"/>
          </w:tcPr>
          <w:p w:rsidR="005C15DF" w:rsidRDefault="002C665B" w:rsidP="006451F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1860"/>
        <w:gridCol w:w="992"/>
        <w:gridCol w:w="1843"/>
        <w:gridCol w:w="3121"/>
        <w:gridCol w:w="2549"/>
      </w:tblGrid>
      <w:tr w:rsidR="005C15DF" w:rsidTr="006451F9">
        <w:trPr>
          <w:trHeight w:val="830"/>
        </w:trPr>
        <w:tc>
          <w:tcPr>
            <w:tcW w:w="552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0365" w:type="dxa"/>
            <w:gridSpan w:val="5"/>
            <w:tcBorders>
              <w:lef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C15DF" w:rsidRDefault="005C15DF" w:rsidP="006451F9">
            <w:pPr>
              <w:pStyle w:val="TableParagraph"/>
              <w:ind w:left="29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Поликультурное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общество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5C15DF" w:rsidTr="006451F9">
        <w:trPr>
          <w:trHeight w:val="9658"/>
        </w:trPr>
        <w:tc>
          <w:tcPr>
            <w:tcW w:w="552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5C15DF" w:rsidRDefault="005C15DF" w:rsidP="006451F9">
            <w:pPr>
              <w:pStyle w:val="TableParagraph"/>
              <w:ind w:left="105" w:right="177"/>
              <w:rPr>
                <w:sz w:val="24"/>
              </w:rPr>
            </w:pP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многокультури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16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Виртуальный аукцион.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Класс делится две группы: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продавцы и покупатели.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роли организатора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аукциона - педагог. Каждая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из групп выступает и в той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в другой роли. Продавцы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готовят презентацию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разнообразных предметов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для виртуальной продажи.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Это могут быть предметы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искусства,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быта,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кулинарии,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одежды,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канцелярские</w:t>
            </w:r>
          </w:p>
          <w:p w:rsidR="005C15DF" w:rsidRPr="005C15DF" w:rsidRDefault="005C15DF" w:rsidP="006451F9">
            <w:pPr>
              <w:pStyle w:val="TableParagraph"/>
              <w:ind w:left="106" w:right="26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принадлежности,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игрушки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т.д. В презентации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обязательно указывается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страна «рождения» того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или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иного предмета.</w:t>
            </w:r>
          </w:p>
          <w:p w:rsidR="005C15DF" w:rsidRPr="005C15DF" w:rsidRDefault="005C15DF" w:rsidP="006451F9">
            <w:pPr>
              <w:pStyle w:val="TableParagraph"/>
              <w:ind w:left="106" w:right="10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Список предметов для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виртуальных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торгов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заранее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передаётся команде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покупателей,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которые</w:t>
            </w:r>
          </w:p>
          <w:p w:rsidR="005C15DF" w:rsidRPr="005C15DF" w:rsidRDefault="005C15DF" w:rsidP="006451F9">
            <w:pPr>
              <w:pStyle w:val="TableParagraph"/>
              <w:ind w:left="106" w:right="208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должны приготовить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краткое сообщение 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выставленном товаре на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аукцион (откуда пришёл 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нам данный экспонат, 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какой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культуре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относится).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Валютой выступают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хорошие знания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покупателей. Победителем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станет та команда, которая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больше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сделает</w:t>
            </w:r>
          </w:p>
          <w:p w:rsidR="005C15DF" w:rsidRDefault="005C15DF" w:rsidP="006451F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виртуальных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покупок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9" w:type="dxa"/>
          </w:tcPr>
          <w:p w:rsidR="005C15DF" w:rsidRDefault="002C665B" w:rsidP="006451F9">
            <w:pPr>
              <w:pStyle w:val="TableParagraph"/>
              <w:ind w:left="105" w:right="932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3866"/>
        </w:trPr>
        <w:tc>
          <w:tcPr>
            <w:tcW w:w="552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860" w:type="dxa"/>
            <w:tcBorders>
              <w:left w:val="single" w:sz="6" w:space="0" w:color="000000"/>
            </w:tcBorders>
          </w:tcPr>
          <w:p w:rsidR="005C15DF" w:rsidRDefault="005C15DF" w:rsidP="006451F9">
            <w:pPr>
              <w:pStyle w:val="TableParagraph"/>
              <w:ind w:left="105" w:right="177"/>
              <w:rPr>
                <w:sz w:val="24"/>
              </w:rPr>
            </w:pP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многокультурн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84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Слушают</w:t>
            </w:r>
            <w:r w:rsidRPr="005C15DF">
              <w:rPr>
                <w:spacing w:val="-1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сообщение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педагога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теме.</w:t>
            </w:r>
          </w:p>
          <w:p w:rsidR="005C15DF" w:rsidRPr="005C15DF" w:rsidRDefault="005C15DF" w:rsidP="006451F9">
            <w:pPr>
              <w:pStyle w:val="TableParagraph"/>
              <w:ind w:left="106" w:right="41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Выполняют задание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портфолио, составляя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список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привычек,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вещей,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обычаев других стран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культур, которые могут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казаться странными или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непонятными для нас, 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объясняя</w:t>
            </w:r>
            <w:r w:rsidRPr="005C15DF">
              <w:rPr>
                <w:spacing w:val="5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эти</w:t>
            </w:r>
          </w:p>
          <w:p w:rsidR="005C15DF" w:rsidRPr="005C15DF" w:rsidRDefault="005C15DF" w:rsidP="006451F9">
            <w:pPr>
              <w:pStyle w:val="TableParagraph"/>
              <w:ind w:left="106"/>
              <w:rPr>
                <w:sz w:val="24"/>
                <w:lang w:val="ru-RU"/>
              </w:rPr>
            </w:pPr>
            <w:proofErr w:type="gramStart"/>
            <w:r w:rsidRPr="005C15DF">
              <w:rPr>
                <w:sz w:val="24"/>
                <w:lang w:val="ru-RU"/>
              </w:rPr>
              <w:t>привычки/обычаи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(почему</w:t>
            </w:r>
            <w:proofErr w:type="gramEnd"/>
          </w:p>
          <w:p w:rsidR="005C15DF" w:rsidRPr="005C15DF" w:rsidRDefault="005C15DF" w:rsidP="006451F9">
            <w:pPr>
              <w:pStyle w:val="TableParagraph"/>
              <w:spacing w:line="274" w:lineRule="exact"/>
              <w:ind w:left="106" w:right="36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они существуют, чем они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обусловлены).</w:t>
            </w:r>
          </w:p>
        </w:tc>
        <w:tc>
          <w:tcPr>
            <w:tcW w:w="2549" w:type="dxa"/>
          </w:tcPr>
          <w:p w:rsidR="005C15DF" w:rsidRPr="005C15DF" w:rsidRDefault="002C665B" w:rsidP="006451F9">
            <w:pPr>
              <w:pStyle w:val="TableParagraph"/>
              <w:ind w:left="105" w:right="3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854"/>
        <w:gridCol w:w="992"/>
        <w:gridCol w:w="1843"/>
        <w:gridCol w:w="3121"/>
        <w:gridCol w:w="2549"/>
      </w:tblGrid>
      <w:tr w:rsidR="005C15DF" w:rsidTr="006451F9">
        <w:trPr>
          <w:trHeight w:val="4968"/>
        </w:trPr>
        <w:tc>
          <w:tcPr>
            <w:tcW w:w="558" w:type="dxa"/>
            <w:tcBorders>
              <w:right w:val="single" w:sz="6" w:space="0" w:color="000000"/>
            </w:tcBorders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54" w:type="dxa"/>
            <w:tcBorders>
              <w:left w:val="single" w:sz="6" w:space="0" w:color="000000"/>
            </w:tcBorders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16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Проводят социологический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опрос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 теме:</w:t>
            </w:r>
          </w:p>
          <w:p w:rsidR="005C15DF" w:rsidRPr="005C15DF" w:rsidRDefault="005C15DF" w:rsidP="006451F9">
            <w:pPr>
              <w:pStyle w:val="TableParagraph"/>
              <w:ind w:left="106" w:right="78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«Межкультурное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взаимопонимание»</w:t>
            </w:r>
            <w:r w:rsidRPr="005C15DF">
              <w:rPr>
                <w:spacing w:val="4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заполняют таблицу 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рабочей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тетради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</w:p>
          <w:p w:rsidR="005C15DF" w:rsidRPr="005C15DF" w:rsidRDefault="005C15DF" w:rsidP="006451F9">
            <w:pPr>
              <w:pStyle w:val="TableParagraph"/>
              <w:ind w:left="106" w:right="352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портфолио.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Анализируют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полученный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материал,</w:t>
            </w:r>
          </w:p>
          <w:p w:rsidR="005C15DF" w:rsidRPr="005C15DF" w:rsidRDefault="005C15DF" w:rsidP="006451F9">
            <w:pPr>
              <w:pStyle w:val="TableParagraph"/>
              <w:ind w:left="106" w:right="107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делают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выводы,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принимают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решения.</w:t>
            </w:r>
          </w:p>
          <w:p w:rsidR="005C15DF" w:rsidRDefault="005C15DF" w:rsidP="006451F9">
            <w:pPr>
              <w:pStyle w:val="TableParagraph"/>
              <w:ind w:left="106" w:right="116"/>
              <w:rPr>
                <w:sz w:val="24"/>
              </w:rPr>
            </w:pPr>
            <w:r w:rsidRPr="005C15DF">
              <w:rPr>
                <w:sz w:val="24"/>
                <w:lang w:val="ru-RU"/>
              </w:rPr>
              <w:t>Знакомятся со статьями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Конституция Российской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Федерации о национальных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 xml:space="preserve">отношениях. </w:t>
            </w:r>
            <w:proofErr w:type="spellStart"/>
            <w:r>
              <w:rPr>
                <w:sz w:val="24"/>
              </w:rPr>
              <w:t>Создают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собственную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декларацию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межкультурном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взаимопонимании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9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</w:tr>
      <w:tr w:rsidR="005C15DF" w:rsidTr="00BE2564">
        <w:trPr>
          <w:trHeight w:val="1803"/>
        </w:trPr>
        <w:tc>
          <w:tcPr>
            <w:tcW w:w="558" w:type="dxa"/>
            <w:tcBorders>
              <w:right w:val="single" w:sz="6" w:space="0" w:color="000000"/>
            </w:tcBorders>
          </w:tcPr>
          <w:p w:rsidR="005C15DF" w:rsidRDefault="005C15DF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854" w:type="dxa"/>
            <w:tcBorders>
              <w:left w:val="single" w:sz="6" w:space="0" w:color="000000"/>
            </w:tcBorders>
          </w:tcPr>
          <w:p w:rsidR="005C15DF" w:rsidRPr="005C15DF" w:rsidRDefault="005C15DF" w:rsidP="006451F9">
            <w:pPr>
              <w:pStyle w:val="TableParagraph"/>
              <w:ind w:left="99" w:right="128"/>
              <w:rPr>
                <w:sz w:val="24"/>
                <w:lang w:val="ru-RU"/>
              </w:rPr>
            </w:pPr>
            <w:proofErr w:type="spellStart"/>
            <w:proofErr w:type="gramStart"/>
            <w:r w:rsidRPr="005C15DF">
              <w:rPr>
                <w:sz w:val="24"/>
                <w:lang w:val="ru-RU"/>
              </w:rPr>
              <w:t>Межнациональ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ное</w:t>
            </w:r>
            <w:proofErr w:type="spellEnd"/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взаимоуважени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е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pacing w:val="-1"/>
                <w:sz w:val="24"/>
                <w:lang w:val="ru-RU"/>
              </w:rPr>
              <w:t>взаимопониман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ие</w:t>
            </w:r>
            <w:proofErr w:type="spellEnd"/>
            <w:r w:rsidRPr="005C15DF">
              <w:rPr>
                <w:sz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ind w:left="106" w:right="43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Слушают сообщение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педагога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теме.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Пишут</w:t>
            </w:r>
          </w:p>
          <w:p w:rsidR="005C15DF" w:rsidRPr="005C15DF" w:rsidRDefault="005C15DF" w:rsidP="006451F9">
            <w:pPr>
              <w:pStyle w:val="TableParagraph"/>
              <w:ind w:left="106" w:right="35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сочинение – рассуждение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заданному</w:t>
            </w:r>
            <w:r w:rsidRPr="005C15DF">
              <w:rPr>
                <w:spacing w:val="-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тексту.</w:t>
            </w:r>
          </w:p>
        </w:tc>
        <w:tc>
          <w:tcPr>
            <w:tcW w:w="2549" w:type="dxa"/>
          </w:tcPr>
          <w:p w:rsidR="005C15DF" w:rsidRPr="005C15DF" w:rsidRDefault="002C665B" w:rsidP="006451F9">
            <w:pPr>
              <w:pStyle w:val="TableParagraph"/>
              <w:ind w:left="105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830"/>
        </w:trPr>
        <w:tc>
          <w:tcPr>
            <w:tcW w:w="10917" w:type="dxa"/>
            <w:gridSpan w:val="6"/>
          </w:tcPr>
          <w:p w:rsidR="005C15DF" w:rsidRPr="005C15DF" w:rsidRDefault="005C15DF" w:rsidP="006451F9">
            <w:pPr>
              <w:pStyle w:val="TableParagraph"/>
              <w:spacing w:before="5"/>
              <w:rPr>
                <w:b/>
                <w:lang w:val="ru-RU"/>
              </w:rPr>
            </w:pPr>
          </w:p>
          <w:p w:rsidR="005C15DF" w:rsidRPr="005C15DF" w:rsidRDefault="005C15DF" w:rsidP="006451F9">
            <w:pPr>
              <w:pStyle w:val="TableParagraph"/>
              <w:spacing w:line="270" w:lineRule="atLeast"/>
              <w:ind w:left="4013" w:right="842" w:hanging="3150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Тема 6. «Интернет – пространство как среда коммуникативного межнационального</w:t>
            </w:r>
            <w:r w:rsidRPr="005C15DF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взаимодействия»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(8 часов)</w:t>
            </w:r>
          </w:p>
        </w:tc>
      </w:tr>
      <w:tr w:rsidR="005C15DF" w:rsidTr="006451F9">
        <w:trPr>
          <w:trHeight w:val="3864"/>
        </w:trPr>
        <w:tc>
          <w:tcPr>
            <w:tcW w:w="558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854" w:type="dxa"/>
          </w:tcPr>
          <w:p w:rsidR="005C15DF" w:rsidRPr="005C15DF" w:rsidRDefault="005C15DF" w:rsidP="006451F9">
            <w:pPr>
              <w:pStyle w:val="TableParagraph"/>
              <w:ind w:left="111" w:right="147"/>
              <w:rPr>
                <w:sz w:val="24"/>
                <w:lang w:val="ru-RU"/>
              </w:rPr>
            </w:pPr>
            <w:proofErr w:type="spellStart"/>
            <w:proofErr w:type="gramStart"/>
            <w:r w:rsidRPr="005C15DF">
              <w:rPr>
                <w:sz w:val="24"/>
                <w:lang w:val="ru-RU"/>
              </w:rPr>
              <w:t>Психологическ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ая</w:t>
            </w:r>
            <w:proofErr w:type="spellEnd"/>
            <w:proofErr w:type="gramEnd"/>
          </w:p>
          <w:p w:rsidR="005C15DF" w:rsidRPr="005C15DF" w:rsidRDefault="005C15DF" w:rsidP="006451F9">
            <w:pPr>
              <w:pStyle w:val="TableParagraph"/>
              <w:ind w:left="11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готовность</w:t>
            </w:r>
          </w:p>
          <w:p w:rsidR="005C15DF" w:rsidRDefault="005C15DF" w:rsidP="006451F9">
            <w:pPr>
              <w:pStyle w:val="TableParagraph"/>
              <w:ind w:left="111" w:right="286"/>
              <w:rPr>
                <w:sz w:val="24"/>
              </w:rPr>
            </w:pPr>
            <w:r w:rsidRPr="005C15DF">
              <w:rPr>
                <w:sz w:val="24"/>
                <w:lang w:val="ru-RU"/>
              </w:rPr>
              <w:t>к общению 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Интернет 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пространстве</w:t>
            </w:r>
            <w:proofErr w:type="gramEnd"/>
            <w:r w:rsidRPr="005C15DF"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</w:rPr>
              <w:t>Безопасный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5C15DF" w:rsidRDefault="005C15DF" w:rsidP="006451F9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3121" w:type="dxa"/>
          </w:tcPr>
          <w:p w:rsidR="005C15DF" w:rsidRPr="005C15DF" w:rsidRDefault="005C15DF" w:rsidP="006451F9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Дебаты</w:t>
            </w:r>
            <w:r w:rsidRPr="005C15DF">
              <w:rPr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</w:t>
            </w:r>
          </w:p>
          <w:p w:rsidR="005C15DF" w:rsidRPr="005C15DF" w:rsidRDefault="005C15DF" w:rsidP="006451F9">
            <w:pPr>
              <w:pStyle w:val="TableParagraph"/>
              <w:ind w:left="106" w:right="10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«Формирование вежливого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поликультурного</w:t>
            </w:r>
            <w:r w:rsidRPr="005C15DF">
              <w:rPr>
                <w:spacing w:val="-9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поведения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12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Интернет</w:t>
            </w:r>
            <w:r w:rsidRPr="005C15DF">
              <w:rPr>
                <w:spacing w:val="1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пространстве</w:t>
            </w:r>
            <w:proofErr w:type="gramEnd"/>
            <w:r w:rsidRPr="005C15DF">
              <w:rPr>
                <w:sz w:val="24"/>
                <w:lang w:val="ru-RU"/>
              </w:rPr>
              <w:t>». Изучают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список вопросов по теме,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самостоятельно готовятся к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дебатам (изучают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подбирают дополнительные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материалы).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C15DF">
              <w:rPr>
                <w:sz w:val="24"/>
                <w:lang w:val="ru-RU"/>
              </w:rPr>
              <w:t>Выбирают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свою позицию в дебатах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(какую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точку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зрения</w:t>
            </w:r>
            <w:r w:rsidRPr="005C15DF">
              <w:rPr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будут</w:t>
            </w:r>
            <w:proofErr w:type="gramEnd"/>
          </w:p>
          <w:p w:rsidR="005C15DF" w:rsidRDefault="005C15DF" w:rsidP="006451F9">
            <w:pPr>
              <w:pStyle w:val="TableParagraph"/>
              <w:spacing w:line="270" w:lineRule="atLeast"/>
              <w:ind w:left="106" w:right="163"/>
              <w:rPr>
                <w:sz w:val="24"/>
              </w:rPr>
            </w:pPr>
            <w:r w:rsidRPr="005C15DF">
              <w:rPr>
                <w:sz w:val="24"/>
                <w:lang w:val="ru-RU"/>
              </w:rPr>
              <w:t xml:space="preserve">отстаивать). </w:t>
            </w:r>
            <w:proofErr w:type="spellStart"/>
            <w:r>
              <w:rPr>
                <w:sz w:val="24"/>
              </w:rPr>
              <w:t>Объединяются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9" w:type="dxa"/>
          </w:tcPr>
          <w:p w:rsidR="005C15DF" w:rsidRPr="005C15DF" w:rsidRDefault="002C665B" w:rsidP="006451F9">
            <w:pPr>
              <w:pStyle w:val="TableParagraph"/>
              <w:ind w:left="105" w:righ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847"/>
        <w:gridCol w:w="991"/>
        <w:gridCol w:w="1842"/>
        <w:gridCol w:w="3120"/>
        <w:gridCol w:w="2548"/>
      </w:tblGrid>
      <w:tr w:rsidR="005C15DF" w:rsidTr="006451F9">
        <w:trPr>
          <w:trHeight w:val="4419"/>
        </w:trPr>
        <w:tc>
          <w:tcPr>
            <w:tcW w:w="564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7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1" w:type="dxa"/>
          </w:tcPr>
          <w:p w:rsidR="005C15DF" w:rsidRPr="005C15DF" w:rsidRDefault="005C15DF" w:rsidP="006451F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120" w:type="dxa"/>
          </w:tcPr>
          <w:p w:rsidR="005C15DF" w:rsidRDefault="005C15DF" w:rsidP="006451F9">
            <w:pPr>
              <w:pStyle w:val="TableParagraph"/>
              <w:ind w:left="109" w:right="137"/>
              <w:rPr>
                <w:sz w:val="24"/>
              </w:rPr>
            </w:pPr>
            <w:r w:rsidRPr="005C15DF">
              <w:rPr>
                <w:sz w:val="24"/>
                <w:lang w:val="ru-RU"/>
              </w:rPr>
              <w:t>Распределяют роли между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членами группы;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выстраивают систему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аргументов для убеждения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оппонентов; продумывают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ответы на возможные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вопросы. Аргументировано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бесконфликтно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отстаивают свою точку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зрения, стараются убедить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аудиторию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своей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правоте,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используя подготовленную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 xml:space="preserve">информацию. </w:t>
            </w:r>
            <w:proofErr w:type="spellStart"/>
            <w:r>
              <w:rPr>
                <w:sz w:val="24"/>
              </w:rPr>
              <w:t>Оценивают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эффективность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дискуссии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C15DF" w:rsidRDefault="005C15DF" w:rsidP="006451F9">
            <w:pPr>
              <w:pStyle w:val="TableParagraph"/>
              <w:spacing w:line="270" w:lineRule="atLeast"/>
              <w:ind w:left="109" w:right="655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решении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обсуждаемой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8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</w:tr>
      <w:tr w:rsidR="005C15DF" w:rsidTr="00BE2564">
        <w:trPr>
          <w:trHeight w:val="3637"/>
        </w:trPr>
        <w:tc>
          <w:tcPr>
            <w:tcW w:w="564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28-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7" w:type="dxa"/>
          </w:tcPr>
          <w:p w:rsidR="005C15DF" w:rsidRPr="005C15DF" w:rsidRDefault="005C15DF" w:rsidP="006451F9">
            <w:pPr>
              <w:pStyle w:val="TableParagraph"/>
              <w:ind w:left="105" w:right="54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Интерне</w:t>
            </w:r>
            <w:proofErr w:type="gramStart"/>
            <w:r w:rsidRPr="005C15DF">
              <w:rPr>
                <w:sz w:val="24"/>
                <w:lang w:val="ru-RU"/>
              </w:rPr>
              <w:t>т-</w:t>
            </w:r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проекты по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теме</w:t>
            </w:r>
          </w:p>
          <w:p w:rsidR="005C15DF" w:rsidRPr="005C15DF" w:rsidRDefault="005C15DF" w:rsidP="006451F9">
            <w:pPr>
              <w:pStyle w:val="TableParagraph"/>
              <w:ind w:left="105" w:right="124"/>
              <w:rPr>
                <w:sz w:val="24"/>
                <w:lang w:val="ru-RU"/>
              </w:rPr>
            </w:pPr>
            <w:r w:rsidRPr="005C15DF">
              <w:rPr>
                <w:spacing w:val="-1"/>
                <w:sz w:val="24"/>
                <w:lang w:val="ru-RU"/>
              </w:rPr>
              <w:t>«</w:t>
            </w:r>
            <w:proofErr w:type="spellStart"/>
            <w:proofErr w:type="gramStart"/>
            <w:r w:rsidRPr="005C15DF">
              <w:rPr>
                <w:spacing w:val="-1"/>
                <w:sz w:val="24"/>
                <w:lang w:val="ru-RU"/>
              </w:rPr>
              <w:t>Поликультурн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ое</w:t>
            </w:r>
            <w:proofErr w:type="spellEnd"/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образование».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0" w:lineRule="exact"/>
              <w:ind w:left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spacing w:line="270" w:lineRule="exact"/>
              <w:ind w:left="109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 xml:space="preserve">сотрудничестве </w:t>
            </w:r>
            <w:proofErr w:type="gramStart"/>
            <w:r w:rsidRPr="005C15DF">
              <w:rPr>
                <w:sz w:val="24"/>
                <w:lang w:val="ru-RU"/>
              </w:rPr>
              <w:t>с</w:t>
            </w:r>
            <w:proofErr w:type="gramEnd"/>
          </w:p>
          <w:p w:rsidR="005C15DF" w:rsidRPr="005C15DF" w:rsidRDefault="005C15DF" w:rsidP="006451F9">
            <w:pPr>
              <w:pStyle w:val="TableParagraph"/>
              <w:ind w:left="109" w:right="23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педагогом знакомятся с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интернет – проектами,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конкурсами по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поликультурному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образованию; принимают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решение, в каких проектах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будут</w:t>
            </w:r>
            <w:r w:rsidRPr="005C15DF">
              <w:rPr>
                <w:spacing w:val="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участвовать;</w:t>
            </w:r>
          </w:p>
          <w:p w:rsidR="005C15DF" w:rsidRPr="005C15DF" w:rsidRDefault="005C15DF" w:rsidP="006451F9">
            <w:pPr>
              <w:pStyle w:val="TableParagraph"/>
              <w:ind w:left="109" w:right="377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Определяют ближайшие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задачи, решение которых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позволит</w:t>
            </w:r>
            <w:r w:rsidRPr="005C15DF">
              <w:rPr>
                <w:spacing w:val="-4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реализоваться</w:t>
            </w:r>
            <w:r w:rsidRPr="005C15DF">
              <w:rPr>
                <w:spacing w:val="-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Интернет - проектах и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конкурсах.</w:t>
            </w:r>
          </w:p>
        </w:tc>
        <w:tc>
          <w:tcPr>
            <w:tcW w:w="2548" w:type="dxa"/>
          </w:tcPr>
          <w:p w:rsidR="005C15DF" w:rsidRPr="005C15DF" w:rsidRDefault="002C665B" w:rsidP="006451F9">
            <w:pPr>
              <w:pStyle w:val="TableParagraph"/>
              <w:ind w:left="109" w:right="5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  <w:tr w:rsidR="005C15DF" w:rsidTr="006451F9">
        <w:trPr>
          <w:trHeight w:val="3038"/>
        </w:trPr>
        <w:tc>
          <w:tcPr>
            <w:tcW w:w="564" w:type="dxa"/>
          </w:tcPr>
          <w:p w:rsidR="005C15DF" w:rsidRDefault="005C15DF" w:rsidP="006451F9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7" w:type="dxa"/>
          </w:tcPr>
          <w:p w:rsidR="005C15DF" w:rsidRPr="005C15DF" w:rsidRDefault="005C15DF" w:rsidP="006451F9">
            <w:pPr>
              <w:pStyle w:val="TableParagraph"/>
              <w:ind w:left="105" w:right="169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Интернет -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площадка как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способ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C15DF">
              <w:rPr>
                <w:spacing w:val="-1"/>
                <w:sz w:val="24"/>
                <w:lang w:val="ru-RU"/>
              </w:rPr>
              <w:t>поликультурно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го</w:t>
            </w:r>
            <w:proofErr w:type="spellEnd"/>
            <w:proofErr w:type="gramEnd"/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взаимодействи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я.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5C15DF" w:rsidRDefault="005C15DF" w:rsidP="006451F9">
            <w:pPr>
              <w:pStyle w:val="TableParagraph"/>
              <w:spacing w:line="263" w:lineRule="exact"/>
              <w:ind w:left="110"/>
              <w:rPr>
                <w:sz w:val="24"/>
              </w:rPr>
            </w:pPr>
          </w:p>
        </w:tc>
        <w:tc>
          <w:tcPr>
            <w:tcW w:w="3120" w:type="dxa"/>
          </w:tcPr>
          <w:p w:rsidR="005C15DF" w:rsidRPr="005C15DF" w:rsidRDefault="005C15DF" w:rsidP="006451F9">
            <w:pPr>
              <w:pStyle w:val="TableParagraph"/>
              <w:ind w:left="109" w:right="1001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</w:t>
            </w:r>
            <w:r w:rsidRPr="005C15DF">
              <w:rPr>
                <w:spacing w:val="-10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сотрудничестве</w:t>
            </w:r>
            <w:r w:rsidRPr="005C15DF">
              <w:rPr>
                <w:spacing w:val="-6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педагогом</w:t>
            </w:r>
            <w:r w:rsidRPr="005C15DF">
              <w:rPr>
                <w:spacing w:val="-5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создают</w:t>
            </w:r>
          </w:p>
          <w:p w:rsidR="005C15DF" w:rsidRPr="005C15DF" w:rsidRDefault="005C15DF" w:rsidP="006451F9">
            <w:pPr>
              <w:pStyle w:val="TableParagraph"/>
              <w:ind w:left="109" w:right="310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собственный сайт (блог),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соответствующей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поликультурной тематике</w:t>
            </w:r>
            <w:r w:rsidRPr="005C15DF">
              <w:rPr>
                <w:spacing w:val="-58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(изучение конструктора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сайтов, обсуждение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наполнения, разделов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сайта).</w:t>
            </w:r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5C15DF" w:rsidRDefault="005C15DF" w:rsidP="005C15DF">
      <w:pPr>
        <w:spacing w:line="273" w:lineRule="exact"/>
        <w:rPr>
          <w:sz w:val="24"/>
        </w:rPr>
        <w:sectPr w:rsidR="005C15DF">
          <w:pgSz w:w="11910" w:h="16840"/>
          <w:pgMar w:top="1120" w:right="180" w:bottom="1180" w:left="360" w:header="0" w:footer="98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847"/>
        <w:gridCol w:w="991"/>
        <w:gridCol w:w="1842"/>
        <w:gridCol w:w="3120"/>
        <w:gridCol w:w="2548"/>
      </w:tblGrid>
      <w:tr w:rsidR="005C15DF" w:rsidTr="00BE2564">
        <w:trPr>
          <w:trHeight w:val="70"/>
        </w:trPr>
        <w:tc>
          <w:tcPr>
            <w:tcW w:w="564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C15DF" w:rsidRPr="00BE2564" w:rsidRDefault="005C15DF" w:rsidP="00BE2564">
            <w:pPr>
              <w:pStyle w:val="TableParagraph"/>
              <w:spacing w:line="261" w:lineRule="exact"/>
              <w:ind w:left="-3324"/>
              <w:rPr>
                <w:sz w:val="24"/>
                <w:lang w:val="ru-RU"/>
              </w:rPr>
            </w:pPr>
          </w:p>
        </w:tc>
        <w:tc>
          <w:tcPr>
            <w:tcW w:w="3120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  <w:tc>
          <w:tcPr>
            <w:tcW w:w="2548" w:type="dxa"/>
          </w:tcPr>
          <w:p w:rsidR="005C15DF" w:rsidRDefault="005C15DF" w:rsidP="006451F9">
            <w:pPr>
              <w:pStyle w:val="TableParagraph"/>
              <w:rPr>
                <w:sz w:val="24"/>
              </w:rPr>
            </w:pPr>
          </w:p>
        </w:tc>
      </w:tr>
      <w:tr w:rsidR="005C15DF" w:rsidTr="006451F9">
        <w:trPr>
          <w:trHeight w:val="827"/>
        </w:trPr>
        <w:tc>
          <w:tcPr>
            <w:tcW w:w="10912" w:type="dxa"/>
            <w:gridSpan w:val="6"/>
          </w:tcPr>
          <w:p w:rsidR="005C15DF" w:rsidRPr="005C15DF" w:rsidRDefault="005C15DF" w:rsidP="006451F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5C15DF" w:rsidRPr="005C15DF" w:rsidRDefault="005C15DF" w:rsidP="006451F9">
            <w:pPr>
              <w:pStyle w:val="TableParagraph"/>
              <w:ind w:left="1245"/>
              <w:rPr>
                <w:b/>
                <w:sz w:val="24"/>
                <w:lang w:val="ru-RU"/>
              </w:rPr>
            </w:pPr>
            <w:r w:rsidRPr="005C15DF">
              <w:rPr>
                <w:b/>
                <w:sz w:val="24"/>
                <w:lang w:val="ru-RU"/>
              </w:rPr>
              <w:t>Тема</w:t>
            </w:r>
            <w:r w:rsidRPr="005C15D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7.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Пресс-конференция</w:t>
            </w:r>
            <w:r w:rsidRPr="005C15DF">
              <w:rPr>
                <w:b/>
                <w:spacing w:val="57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«Многообразие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и</w:t>
            </w:r>
            <w:r w:rsidRPr="005C15DF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палитра</w:t>
            </w:r>
            <w:r w:rsidRPr="005C15D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современного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мира»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(2</w:t>
            </w:r>
            <w:r w:rsidRPr="005C15D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C15DF">
              <w:rPr>
                <w:b/>
                <w:sz w:val="24"/>
                <w:lang w:val="ru-RU"/>
              </w:rPr>
              <w:t>часа)</w:t>
            </w:r>
          </w:p>
        </w:tc>
      </w:tr>
      <w:tr w:rsidR="005C15DF" w:rsidTr="006451F9">
        <w:trPr>
          <w:trHeight w:val="2760"/>
        </w:trPr>
        <w:tc>
          <w:tcPr>
            <w:tcW w:w="564" w:type="dxa"/>
          </w:tcPr>
          <w:p w:rsidR="005C15DF" w:rsidRDefault="005C15DF" w:rsidP="006451F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5C15DF" w:rsidRDefault="005C15DF" w:rsidP="006451F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847" w:type="dxa"/>
          </w:tcPr>
          <w:p w:rsidR="005C15DF" w:rsidRPr="005C15DF" w:rsidRDefault="005C15DF" w:rsidP="006451F9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Пресс-</w:t>
            </w:r>
          </w:p>
          <w:p w:rsidR="005C15DF" w:rsidRPr="005C15DF" w:rsidRDefault="005C15DF" w:rsidP="006451F9">
            <w:pPr>
              <w:pStyle w:val="TableParagraph"/>
              <w:ind w:left="10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конференция</w:t>
            </w:r>
          </w:p>
          <w:p w:rsidR="005C15DF" w:rsidRPr="005C15DF" w:rsidRDefault="005C15DF" w:rsidP="006451F9">
            <w:pPr>
              <w:pStyle w:val="TableParagraph"/>
              <w:ind w:left="105" w:right="113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«Многообразие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и палитра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современного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мира».</w:t>
            </w:r>
          </w:p>
        </w:tc>
        <w:tc>
          <w:tcPr>
            <w:tcW w:w="991" w:type="dxa"/>
          </w:tcPr>
          <w:p w:rsidR="005C15DF" w:rsidRDefault="005C15DF" w:rsidP="006451F9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C15DF" w:rsidRPr="005C15DF" w:rsidRDefault="005C15DF" w:rsidP="006451F9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120" w:type="dxa"/>
          </w:tcPr>
          <w:p w:rsidR="005C15DF" w:rsidRPr="005C15DF" w:rsidRDefault="005C15DF" w:rsidP="002C665B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187"/>
              <w:jc w:val="both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Выполняют задание</w:t>
            </w:r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в рабочей тетради –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портфолио.</w:t>
            </w:r>
          </w:p>
          <w:p w:rsidR="005C15DF" w:rsidRPr="005C15DF" w:rsidRDefault="005C15DF" w:rsidP="002C665B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115"/>
              <w:rPr>
                <w:sz w:val="24"/>
                <w:lang w:val="ru-RU"/>
              </w:rPr>
            </w:pPr>
            <w:r w:rsidRPr="005C15DF">
              <w:rPr>
                <w:sz w:val="24"/>
                <w:lang w:val="ru-RU"/>
              </w:rPr>
              <w:t>Участвуют в пресс -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конференции</w:t>
            </w:r>
            <w:proofErr w:type="gramStart"/>
            <w:r w:rsidRPr="005C15DF">
              <w:rPr>
                <w:sz w:val="24"/>
                <w:lang w:val="ru-RU"/>
              </w:rPr>
              <w:t>.«</w:t>
            </w:r>
            <w:proofErr w:type="spellStart"/>
            <w:proofErr w:type="gramEnd"/>
            <w:r w:rsidRPr="005C15DF">
              <w:rPr>
                <w:sz w:val="24"/>
                <w:lang w:val="ru-RU"/>
              </w:rPr>
              <w:t>Мног</w:t>
            </w:r>
            <w:proofErr w:type="spellEnd"/>
            <w:r w:rsidRPr="005C15D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C15DF">
              <w:rPr>
                <w:sz w:val="24"/>
                <w:lang w:val="ru-RU"/>
              </w:rPr>
              <w:t>ообразие</w:t>
            </w:r>
            <w:proofErr w:type="spellEnd"/>
            <w:r w:rsidRPr="005C15DF">
              <w:rPr>
                <w:sz w:val="24"/>
                <w:lang w:val="ru-RU"/>
              </w:rPr>
              <w:t xml:space="preserve"> и палитра</w:t>
            </w:r>
            <w:r w:rsidRPr="005C15DF">
              <w:rPr>
                <w:spacing w:val="1"/>
                <w:sz w:val="24"/>
                <w:lang w:val="ru-RU"/>
              </w:rPr>
              <w:t xml:space="preserve"> </w:t>
            </w:r>
            <w:r w:rsidRPr="005C15DF">
              <w:rPr>
                <w:spacing w:val="-1"/>
                <w:sz w:val="24"/>
                <w:lang w:val="ru-RU"/>
              </w:rPr>
              <w:t>современного</w:t>
            </w:r>
            <w:r w:rsidRPr="005C15DF">
              <w:rPr>
                <w:spacing w:val="-7"/>
                <w:sz w:val="24"/>
                <w:lang w:val="ru-RU"/>
              </w:rPr>
              <w:t xml:space="preserve"> </w:t>
            </w:r>
            <w:r w:rsidRPr="005C15DF">
              <w:rPr>
                <w:sz w:val="24"/>
                <w:lang w:val="ru-RU"/>
              </w:rPr>
              <w:t>мира».</w:t>
            </w:r>
          </w:p>
        </w:tc>
        <w:tc>
          <w:tcPr>
            <w:tcW w:w="2548" w:type="dxa"/>
          </w:tcPr>
          <w:p w:rsidR="005C15DF" w:rsidRDefault="002C665B" w:rsidP="006451F9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  <w:lang w:val="ru-RU"/>
              </w:rPr>
              <w:t>1.1-1.5, 4.1-4.4, 7</w:t>
            </w:r>
          </w:p>
        </w:tc>
      </w:tr>
    </w:tbl>
    <w:p w:rsidR="00A93DDF" w:rsidRDefault="00A93DDF" w:rsidP="00A93DD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93DDF" w:rsidRDefault="00A93DDF" w:rsidP="00A93DDF">
      <w:pPr>
        <w:rPr>
          <w:rFonts w:ascii="Times New Roman" w:hAnsi="Times New Roman" w:cs="Times New Roman"/>
          <w:sz w:val="28"/>
          <w:szCs w:val="28"/>
        </w:rPr>
      </w:pPr>
    </w:p>
    <w:p w:rsidR="008E18B4" w:rsidRPr="00A93DDF" w:rsidRDefault="008E18B4" w:rsidP="00A93DDF">
      <w:pPr>
        <w:rPr>
          <w:rFonts w:ascii="Times New Roman" w:hAnsi="Times New Roman" w:cs="Times New Roman"/>
          <w:sz w:val="28"/>
          <w:szCs w:val="28"/>
        </w:rPr>
        <w:sectPr w:rsidR="008E18B4" w:rsidRPr="00A93DDF">
          <w:pgSz w:w="11910" w:h="16840"/>
          <w:pgMar w:top="1040" w:right="180" w:bottom="1260" w:left="360" w:header="0" w:footer="985" w:gutter="0"/>
          <w:cols w:space="720"/>
        </w:sectPr>
      </w:pP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формировать собственное информационное пространство: создавать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системы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папок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размещать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нужные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информационные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источники,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размещать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информацию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Интернете 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10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анализировать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результаты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своей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деятельности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затрачиваемых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ресурсов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4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F64">
        <w:rPr>
          <w:rFonts w:ascii="Times New Roman" w:hAnsi="Times New Roman" w:cs="Times New Roman"/>
          <w:sz w:val="28"/>
          <w:szCs w:val="28"/>
        </w:rPr>
        <w:t>моделировать</w:t>
      </w:r>
      <w:r w:rsidRPr="008F5F6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</w:t>
      </w:r>
      <w:r w:rsidRPr="008F5F64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использованием</w:t>
      </w:r>
      <w:r w:rsidRPr="008F5F6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средств</w:t>
      </w:r>
      <w:r w:rsidRPr="008F5F64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программирования</w:t>
      </w:r>
      <w:r w:rsidRPr="008F5F64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(ИКТ</w:t>
      </w:r>
      <w:proofErr w:type="gramEnd"/>
    </w:p>
    <w:p w:rsidR="008E18B4" w:rsidRPr="008F5F64" w:rsidRDefault="008E18B4" w:rsidP="008F5F6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E18B4" w:rsidRPr="008F5F64">
          <w:pgSz w:w="11910" w:h="16840"/>
          <w:pgMar w:top="1040" w:right="180" w:bottom="1260" w:left="360" w:header="0" w:footer="985" w:gutter="0"/>
          <w:cols w:space="720"/>
        </w:sectPr>
      </w:pP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lastRenderedPageBreak/>
        <w:t>30.);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br w:type="column"/>
      </w:r>
    </w:p>
    <w:p w:rsidR="008E18B4" w:rsidRPr="008F5F64" w:rsidRDefault="008E18B4" w:rsidP="002C665B">
      <w:pPr>
        <w:pStyle w:val="a3"/>
        <w:widowControl w:val="0"/>
        <w:numPr>
          <w:ilvl w:val="0"/>
          <w:numId w:val="3"/>
        </w:numPr>
        <w:tabs>
          <w:tab w:val="left" w:pos="535"/>
          <w:tab w:val="left" w:pos="536"/>
          <w:tab w:val="left" w:pos="2616"/>
          <w:tab w:val="left" w:pos="3096"/>
          <w:tab w:val="left" w:pos="5322"/>
          <w:tab w:val="left" w:pos="6261"/>
          <w:tab w:val="left" w:pos="8639"/>
        </w:tabs>
        <w:autoSpaceDE w:val="0"/>
        <w:autoSpaceDN w:val="0"/>
        <w:adjustRightInd w:val="0"/>
        <w:snapToGrid w:val="0"/>
        <w:spacing w:after="0" w:line="360" w:lineRule="auto"/>
        <w:ind w:left="0" w:hanging="55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проектировать</w:t>
      </w:r>
      <w:r w:rsidRPr="008F5F64">
        <w:rPr>
          <w:rFonts w:ascii="Times New Roman" w:hAnsi="Times New Roman" w:cs="Times New Roman"/>
          <w:sz w:val="28"/>
          <w:szCs w:val="28"/>
        </w:rPr>
        <w:tab/>
        <w:t>и</w:t>
      </w:r>
      <w:r w:rsidRPr="008F5F64">
        <w:rPr>
          <w:rFonts w:ascii="Times New Roman" w:hAnsi="Times New Roman" w:cs="Times New Roman"/>
          <w:sz w:val="28"/>
          <w:szCs w:val="28"/>
        </w:rPr>
        <w:tab/>
        <w:t>организовывать</w:t>
      </w:r>
      <w:r w:rsidRPr="008F5F64">
        <w:rPr>
          <w:rFonts w:ascii="Times New Roman" w:hAnsi="Times New Roman" w:cs="Times New Roman"/>
          <w:sz w:val="28"/>
          <w:szCs w:val="28"/>
        </w:rPr>
        <w:tab/>
        <w:t>свою</w:t>
      </w:r>
      <w:r w:rsidRPr="008F5F64">
        <w:rPr>
          <w:rFonts w:ascii="Times New Roman" w:hAnsi="Times New Roman" w:cs="Times New Roman"/>
          <w:sz w:val="28"/>
          <w:szCs w:val="28"/>
        </w:rPr>
        <w:tab/>
        <w:t>индивидуальную</w:t>
      </w:r>
      <w:r w:rsidRPr="008F5F64">
        <w:rPr>
          <w:rFonts w:ascii="Times New Roman" w:hAnsi="Times New Roman" w:cs="Times New Roman"/>
          <w:sz w:val="28"/>
          <w:szCs w:val="28"/>
        </w:rPr>
        <w:tab/>
        <w:t>и</w:t>
      </w:r>
    </w:p>
    <w:p w:rsidR="008E18B4" w:rsidRPr="008F5F64" w:rsidRDefault="008E18B4" w:rsidP="008F5F64">
      <w:pPr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E18B4" w:rsidRPr="008F5F64">
          <w:type w:val="continuous"/>
          <w:pgSz w:w="11910" w:h="16840"/>
          <w:pgMar w:top="1580" w:right="180" w:bottom="280" w:left="360" w:header="720" w:footer="720" w:gutter="0"/>
          <w:cols w:num="2" w:space="720" w:equalWidth="0">
            <w:col w:w="1864" w:space="40"/>
            <w:col w:w="9466"/>
          </w:cols>
        </w:sectPr>
      </w:pP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lastRenderedPageBreak/>
        <w:t>групповую</w:t>
      </w:r>
      <w:r w:rsidRPr="008F5F64">
        <w:rPr>
          <w:spacing w:val="19"/>
        </w:rPr>
        <w:t xml:space="preserve"> </w:t>
      </w:r>
      <w:r w:rsidRPr="008F5F64">
        <w:t>деятельность,</w:t>
      </w:r>
      <w:r w:rsidRPr="008F5F64">
        <w:rPr>
          <w:spacing w:val="18"/>
        </w:rPr>
        <w:t xml:space="preserve"> </w:t>
      </w:r>
      <w:r w:rsidRPr="008F5F64">
        <w:t>организовывать</w:t>
      </w:r>
      <w:r w:rsidRPr="008F5F64">
        <w:rPr>
          <w:spacing w:val="19"/>
        </w:rPr>
        <w:t xml:space="preserve"> </w:t>
      </w:r>
      <w:r w:rsidRPr="008F5F64">
        <w:t>свое</w:t>
      </w:r>
      <w:r w:rsidRPr="008F5F64">
        <w:rPr>
          <w:spacing w:val="21"/>
        </w:rPr>
        <w:t xml:space="preserve"> </w:t>
      </w:r>
      <w:r w:rsidRPr="008F5F64">
        <w:t>время</w:t>
      </w:r>
      <w:r w:rsidRPr="008F5F64">
        <w:rPr>
          <w:spacing w:val="18"/>
        </w:rPr>
        <w:t xml:space="preserve"> </w:t>
      </w:r>
      <w:r w:rsidRPr="008F5F64">
        <w:t>с</w:t>
      </w:r>
      <w:r w:rsidRPr="008F5F64">
        <w:rPr>
          <w:spacing w:val="21"/>
        </w:rPr>
        <w:t xml:space="preserve"> </w:t>
      </w:r>
      <w:r w:rsidRPr="008F5F64">
        <w:t>использованием</w:t>
      </w:r>
      <w:r w:rsidRPr="008F5F64">
        <w:rPr>
          <w:spacing w:val="20"/>
        </w:rPr>
        <w:t xml:space="preserve"> </w:t>
      </w:r>
      <w:r w:rsidRPr="008F5F64">
        <w:t>ИКТ</w:t>
      </w:r>
      <w:r w:rsidRPr="008F5F64">
        <w:rPr>
          <w:spacing w:val="-67"/>
        </w:rPr>
        <w:t xml:space="preserve"> </w:t>
      </w:r>
      <w:r w:rsidRPr="008F5F64">
        <w:t>(ИКТ</w:t>
      </w:r>
      <w:r w:rsidRPr="008F5F64">
        <w:rPr>
          <w:spacing w:val="-1"/>
        </w:rPr>
        <w:t xml:space="preserve"> </w:t>
      </w:r>
      <w:r w:rsidRPr="008F5F64">
        <w:t>31.).</w:t>
      </w:r>
    </w:p>
    <w:p w:rsidR="008E18B4" w:rsidRPr="008F5F64" w:rsidRDefault="008E18B4" w:rsidP="008F5F64">
      <w:pPr>
        <w:pStyle w:val="1"/>
        <w:adjustRightInd w:val="0"/>
        <w:snapToGrid w:val="0"/>
        <w:spacing w:line="360" w:lineRule="auto"/>
        <w:ind w:left="0"/>
      </w:pPr>
      <w:bookmarkStart w:id="5" w:name="Основы_исследовательской_и_проектной_дея"/>
      <w:bookmarkEnd w:id="5"/>
      <w:r w:rsidRPr="008F5F64">
        <w:t>Основы</w:t>
      </w:r>
      <w:r w:rsidRPr="008F5F64">
        <w:rPr>
          <w:spacing w:val="-4"/>
        </w:rPr>
        <w:t xml:space="preserve"> </w:t>
      </w:r>
      <w:r w:rsidRPr="008F5F64">
        <w:t>исследовательской</w:t>
      </w:r>
      <w:r w:rsidRPr="008F5F64">
        <w:rPr>
          <w:spacing w:val="-3"/>
        </w:rPr>
        <w:t xml:space="preserve"> </w:t>
      </w:r>
      <w:r w:rsidRPr="008F5F64">
        <w:t>и</w:t>
      </w:r>
      <w:r w:rsidRPr="008F5F64">
        <w:rPr>
          <w:spacing w:val="-3"/>
        </w:rPr>
        <w:t xml:space="preserve"> </w:t>
      </w:r>
      <w:r w:rsidRPr="008F5F64">
        <w:t>проектной</w:t>
      </w:r>
      <w:r w:rsidRPr="008F5F64">
        <w:rPr>
          <w:spacing w:val="-2"/>
        </w:rPr>
        <w:t xml:space="preserve"> </w:t>
      </w:r>
      <w:r w:rsidRPr="008F5F64">
        <w:t>деятельности</w:t>
      </w:r>
    </w:p>
    <w:p w:rsidR="008E18B4" w:rsidRPr="008F5F64" w:rsidRDefault="008E18B4" w:rsidP="008F5F64">
      <w:pPr>
        <w:pStyle w:val="a6"/>
        <w:adjustRightInd w:val="0"/>
        <w:snapToGrid w:val="0"/>
        <w:spacing w:line="360" w:lineRule="auto"/>
        <w:ind w:left="0"/>
        <w:jc w:val="both"/>
      </w:pPr>
      <w:r w:rsidRPr="008F5F64">
        <w:t>Ученик</w:t>
      </w:r>
      <w:r w:rsidRPr="008F5F64">
        <w:rPr>
          <w:spacing w:val="-4"/>
        </w:rPr>
        <w:t xml:space="preserve"> </w:t>
      </w:r>
      <w:r w:rsidRPr="008F5F64">
        <w:t>научится: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планировать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исследование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социальный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проект,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используя оборудование, модели, методы и приемы, адекватные исследуемой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выбирать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методы,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релевантные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рассматриваемой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2.);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распознавать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ставить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вопросы,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ответы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которые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могут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быть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путем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методов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логического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мышления,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отбирать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адекватные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методы исследования, формулировать вытекающие из исследования выводы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3.);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такие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методы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как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постановка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проблемы,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опросы,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описание,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сравнительное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историческое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описание,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объяснение,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использование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статистических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данных,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интерпретация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факто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в(</w:t>
      </w:r>
      <w:proofErr w:type="spellStart"/>
      <w:proofErr w:type="gramEnd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4.)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ясно, логично и точно излагать свою точку зрения, использовать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языковые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средства,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адекватные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обсуждаемой проблем</w:t>
      </w:r>
      <w:proofErr w:type="gramStart"/>
      <w:r w:rsidRPr="008F5F64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5.)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;</w:t>
      </w:r>
    </w:p>
    <w:p w:rsidR="008E18B4" w:rsidRPr="00BC15C5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  <w:sectPr w:rsidR="008E18B4" w:rsidRPr="00BC15C5">
          <w:type w:val="continuous"/>
          <w:pgSz w:w="11910" w:h="16840"/>
          <w:pgMar w:top="1580" w:right="180" w:bottom="280" w:left="360" w:header="720" w:footer="720" w:gutter="0"/>
          <w:cols w:space="720"/>
        </w:sectPr>
      </w:pPr>
      <w:r w:rsidRPr="008F5F64">
        <w:rPr>
          <w:rFonts w:ascii="Times New Roman" w:hAnsi="Times New Roman" w:cs="Times New Roman"/>
          <w:sz w:val="28"/>
          <w:szCs w:val="28"/>
        </w:rPr>
        <w:t>отличать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факты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суждений,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мнений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оценок,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критически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относиться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суждениям,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мнениям,</w:t>
      </w:r>
      <w:r w:rsidRPr="008F5F6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оценкам,</w:t>
      </w:r>
      <w:r w:rsidRPr="008F5F6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реконструировать</w:t>
      </w:r>
      <w:r w:rsidRPr="008F5F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их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основания;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lastRenderedPageBreak/>
        <w:t>использовать</w:t>
      </w:r>
      <w:r w:rsidRPr="008F5F6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догадку,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озарение,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интуицию</w:t>
      </w:r>
      <w:r w:rsidRPr="008F5F6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6.);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использовать некоторые приемы художественного познания мира: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целостное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отображение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мира,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образность,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художественный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вымысел,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органическое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единство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общего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особенного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(типичного)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единичного,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оригинальность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7.);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видеть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комментировать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ценностные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установки,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моральные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суждения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получении,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распространении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 применении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актуальной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для</w:t>
      </w:r>
      <w:r w:rsidRPr="008F5F6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проектирования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информации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из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разных источников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8.);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определять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достоверную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информацию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случае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наличия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противоречивой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или конфликтной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ситуации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9.);</w:t>
      </w:r>
    </w:p>
    <w:p w:rsidR="008E18B4" w:rsidRPr="008F5F64" w:rsidRDefault="008E18B4" w:rsidP="002C665B">
      <w:pPr>
        <w:pStyle w:val="a3"/>
        <w:widowControl w:val="0"/>
        <w:numPr>
          <w:ilvl w:val="1"/>
          <w:numId w:val="3"/>
        </w:numPr>
        <w:tabs>
          <w:tab w:val="left" w:pos="2439"/>
        </w:tabs>
        <w:autoSpaceDE w:val="0"/>
        <w:autoSpaceDN w:val="0"/>
        <w:adjustRightInd w:val="0"/>
        <w:snapToGrid w:val="0"/>
        <w:spacing w:after="0" w:line="360" w:lineRule="auto"/>
        <w:ind w:left="0" w:firstLine="53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F5F64">
        <w:rPr>
          <w:rFonts w:ascii="Times New Roman" w:hAnsi="Times New Roman" w:cs="Times New Roman"/>
          <w:sz w:val="28"/>
          <w:szCs w:val="28"/>
        </w:rPr>
        <w:t>осознавать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свою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достоверность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полученных</w:t>
      </w:r>
      <w:r w:rsidRPr="008F5F6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знаний,</w:t>
      </w:r>
      <w:r w:rsidRPr="008F5F6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за</w:t>
      </w:r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качество</w:t>
      </w:r>
      <w:r w:rsidRPr="008F5F6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выполненного проекта</w:t>
      </w:r>
      <w:r w:rsidRPr="008F5F6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5F64">
        <w:rPr>
          <w:rFonts w:ascii="Times New Roman" w:hAnsi="Times New Roman" w:cs="Times New Roman"/>
          <w:sz w:val="28"/>
          <w:szCs w:val="28"/>
        </w:rPr>
        <w:t>ИиП</w:t>
      </w:r>
      <w:proofErr w:type="spellEnd"/>
      <w:r w:rsidRPr="008F5F6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5F64">
        <w:rPr>
          <w:rFonts w:ascii="Times New Roman" w:hAnsi="Times New Roman" w:cs="Times New Roman"/>
          <w:sz w:val="28"/>
          <w:szCs w:val="28"/>
        </w:rPr>
        <w:t>10.).</w:t>
      </w:r>
    </w:p>
    <w:p w:rsidR="008E18B4" w:rsidRPr="008F5F64" w:rsidRDefault="008E18B4" w:rsidP="008F5F64">
      <w:pPr>
        <w:pStyle w:val="a3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8E18B4" w:rsidRPr="008F5F64" w:rsidSect="00ED3D9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6555E"/>
    <w:multiLevelType w:val="hybridMultilevel"/>
    <w:tmpl w:val="5852B0B6"/>
    <w:lvl w:ilvl="0" w:tplc="E878EEF8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12B938">
      <w:numFmt w:val="bullet"/>
      <w:lvlText w:val="•"/>
      <w:lvlJc w:val="left"/>
      <w:pPr>
        <w:ind w:left="1049" w:hanging="360"/>
      </w:pPr>
      <w:rPr>
        <w:rFonts w:hint="default"/>
        <w:lang w:val="ru-RU" w:eastAsia="en-US" w:bidi="ar-SA"/>
      </w:rPr>
    </w:lvl>
    <w:lvl w:ilvl="2" w:tplc="2B1A0DF4">
      <w:numFmt w:val="bullet"/>
      <w:lvlText w:val="•"/>
      <w:lvlJc w:val="left"/>
      <w:pPr>
        <w:ind w:left="1278" w:hanging="360"/>
      </w:pPr>
      <w:rPr>
        <w:rFonts w:hint="default"/>
        <w:lang w:val="ru-RU" w:eastAsia="en-US" w:bidi="ar-SA"/>
      </w:rPr>
    </w:lvl>
    <w:lvl w:ilvl="3" w:tplc="CB446DC0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4" w:tplc="EECEF636">
      <w:numFmt w:val="bullet"/>
      <w:lvlText w:val="•"/>
      <w:lvlJc w:val="left"/>
      <w:pPr>
        <w:ind w:left="1736" w:hanging="360"/>
      </w:pPr>
      <w:rPr>
        <w:rFonts w:hint="default"/>
        <w:lang w:val="ru-RU" w:eastAsia="en-US" w:bidi="ar-SA"/>
      </w:rPr>
    </w:lvl>
    <w:lvl w:ilvl="5" w:tplc="08E69F44">
      <w:numFmt w:val="bullet"/>
      <w:lvlText w:val="•"/>
      <w:lvlJc w:val="left"/>
      <w:pPr>
        <w:ind w:left="1965" w:hanging="360"/>
      </w:pPr>
      <w:rPr>
        <w:rFonts w:hint="default"/>
        <w:lang w:val="ru-RU" w:eastAsia="en-US" w:bidi="ar-SA"/>
      </w:rPr>
    </w:lvl>
    <w:lvl w:ilvl="6" w:tplc="85EC2376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7" w:tplc="DE9232FC">
      <w:numFmt w:val="bullet"/>
      <w:lvlText w:val="•"/>
      <w:lvlJc w:val="left"/>
      <w:pPr>
        <w:ind w:left="2423" w:hanging="360"/>
      </w:pPr>
      <w:rPr>
        <w:rFonts w:hint="default"/>
        <w:lang w:val="ru-RU" w:eastAsia="en-US" w:bidi="ar-SA"/>
      </w:rPr>
    </w:lvl>
    <w:lvl w:ilvl="8" w:tplc="483A3F44">
      <w:numFmt w:val="bullet"/>
      <w:lvlText w:val="•"/>
      <w:lvlJc w:val="left"/>
      <w:pPr>
        <w:ind w:left="2652" w:hanging="360"/>
      </w:pPr>
      <w:rPr>
        <w:rFonts w:hint="default"/>
        <w:lang w:val="ru-RU" w:eastAsia="en-US" w:bidi="ar-SA"/>
      </w:rPr>
    </w:lvl>
  </w:abstractNum>
  <w:abstractNum w:abstractNumId="1">
    <w:nsid w:val="2BD12EB5"/>
    <w:multiLevelType w:val="hybridMultilevel"/>
    <w:tmpl w:val="1DA22792"/>
    <w:lvl w:ilvl="0" w:tplc="74BCE794">
      <w:numFmt w:val="bullet"/>
      <w:lvlText w:val=""/>
      <w:lvlJc w:val="left"/>
      <w:pPr>
        <w:ind w:left="535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389060">
      <w:numFmt w:val="bullet"/>
      <w:lvlText w:val=""/>
      <w:lvlJc w:val="left"/>
      <w:pPr>
        <w:ind w:left="13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752F25C">
      <w:numFmt w:val="bullet"/>
      <w:lvlText w:val="•"/>
      <w:lvlJc w:val="left"/>
      <w:pPr>
        <w:ind w:left="2242" w:hanging="557"/>
      </w:pPr>
      <w:rPr>
        <w:rFonts w:hint="default"/>
        <w:lang w:val="ru-RU" w:eastAsia="en-US" w:bidi="ar-SA"/>
      </w:rPr>
    </w:lvl>
    <w:lvl w:ilvl="3" w:tplc="449EDD30">
      <w:numFmt w:val="bullet"/>
      <w:lvlText w:val="•"/>
      <w:lvlJc w:val="left"/>
      <w:pPr>
        <w:ind w:left="3145" w:hanging="557"/>
      </w:pPr>
      <w:rPr>
        <w:rFonts w:hint="default"/>
        <w:lang w:val="ru-RU" w:eastAsia="en-US" w:bidi="ar-SA"/>
      </w:rPr>
    </w:lvl>
    <w:lvl w:ilvl="4" w:tplc="15666A3E">
      <w:numFmt w:val="bullet"/>
      <w:lvlText w:val="•"/>
      <w:lvlJc w:val="left"/>
      <w:pPr>
        <w:ind w:left="4048" w:hanging="557"/>
      </w:pPr>
      <w:rPr>
        <w:rFonts w:hint="default"/>
        <w:lang w:val="ru-RU" w:eastAsia="en-US" w:bidi="ar-SA"/>
      </w:rPr>
    </w:lvl>
    <w:lvl w:ilvl="5" w:tplc="26DC0A26">
      <w:numFmt w:val="bullet"/>
      <w:lvlText w:val="•"/>
      <w:lvlJc w:val="left"/>
      <w:pPr>
        <w:ind w:left="4951" w:hanging="557"/>
      </w:pPr>
      <w:rPr>
        <w:rFonts w:hint="default"/>
        <w:lang w:val="ru-RU" w:eastAsia="en-US" w:bidi="ar-SA"/>
      </w:rPr>
    </w:lvl>
    <w:lvl w:ilvl="6" w:tplc="C3BA5CE0">
      <w:numFmt w:val="bullet"/>
      <w:lvlText w:val="•"/>
      <w:lvlJc w:val="left"/>
      <w:pPr>
        <w:ind w:left="5854" w:hanging="557"/>
      </w:pPr>
      <w:rPr>
        <w:rFonts w:hint="default"/>
        <w:lang w:val="ru-RU" w:eastAsia="en-US" w:bidi="ar-SA"/>
      </w:rPr>
    </w:lvl>
    <w:lvl w:ilvl="7" w:tplc="500C4A1C">
      <w:numFmt w:val="bullet"/>
      <w:lvlText w:val="•"/>
      <w:lvlJc w:val="left"/>
      <w:pPr>
        <w:ind w:left="6756" w:hanging="557"/>
      </w:pPr>
      <w:rPr>
        <w:rFonts w:hint="default"/>
        <w:lang w:val="ru-RU" w:eastAsia="en-US" w:bidi="ar-SA"/>
      </w:rPr>
    </w:lvl>
    <w:lvl w:ilvl="8" w:tplc="72406CF6">
      <w:numFmt w:val="bullet"/>
      <w:lvlText w:val="•"/>
      <w:lvlJc w:val="left"/>
      <w:pPr>
        <w:ind w:left="7659" w:hanging="557"/>
      </w:pPr>
      <w:rPr>
        <w:rFonts w:hint="default"/>
        <w:lang w:val="ru-RU" w:eastAsia="en-US" w:bidi="ar-SA"/>
      </w:rPr>
    </w:lvl>
  </w:abstractNum>
  <w:abstractNum w:abstractNumId="2">
    <w:nsid w:val="42880D8D"/>
    <w:multiLevelType w:val="hybridMultilevel"/>
    <w:tmpl w:val="B958E1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0310D2"/>
    <w:multiLevelType w:val="hybridMultilevel"/>
    <w:tmpl w:val="E67256CA"/>
    <w:lvl w:ilvl="0" w:tplc="F4C281C6">
      <w:numFmt w:val="bullet"/>
      <w:lvlText w:val=""/>
      <w:lvlJc w:val="left"/>
      <w:pPr>
        <w:ind w:left="1342" w:hanging="18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5E8466">
      <w:numFmt w:val="bullet"/>
      <w:lvlText w:val=""/>
      <w:lvlJc w:val="left"/>
      <w:pPr>
        <w:ind w:left="13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1860018">
      <w:numFmt w:val="bullet"/>
      <w:lvlText w:val="•"/>
      <w:lvlJc w:val="left"/>
      <w:pPr>
        <w:ind w:left="3345" w:hanging="557"/>
      </w:pPr>
      <w:rPr>
        <w:rFonts w:hint="default"/>
        <w:lang w:val="ru-RU" w:eastAsia="en-US" w:bidi="ar-SA"/>
      </w:rPr>
    </w:lvl>
    <w:lvl w:ilvl="3" w:tplc="D3B6A210">
      <w:numFmt w:val="bullet"/>
      <w:lvlText w:val="•"/>
      <w:lvlJc w:val="left"/>
      <w:pPr>
        <w:ind w:left="4348" w:hanging="557"/>
      </w:pPr>
      <w:rPr>
        <w:rFonts w:hint="default"/>
        <w:lang w:val="ru-RU" w:eastAsia="en-US" w:bidi="ar-SA"/>
      </w:rPr>
    </w:lvl>
    <w:lvl w:ilvl="4" w:tplc="EBC47158">
      <w:numFmt w:val="bullet"/>
      <w:lvlText w:val="•"/>
      <w:lvlJc w:val="left"/>
      <w:pPr>
        <w:ind w:left="5351" w:hanging="557"/>
      </w:pPr>
      <w:rPr>
        <w:rFonts w:hint="default"/>
        <w:lang w:val="ru-RU" w:eastAsia="en-US" w:bidi="ar-SA"/>
      </w:rPr>
    </w:lvl>
    <w:lvl w:ilvl="5" w:tplc="DF487636">
      <w:numFmt w:val="bullet"/>
      <w:lvlText w:val="•"/>
      <w:lvlJc w:val="left"/>
      <w:pPr>
        <w:ind w:left="6354" w:hanging="557"/>
      </w:pPr>
      <w:rPr>
        <w:rFonts w:hint="default"/>
        <w:lang w:val="ru-RU" w:eastAsia="en-US" w:bidi="ar-SA"/>
      </w:rPr>
    </w:lvl>
    <w:lvl w:ilvl="6" w:tplc="8CD2C49C">
      <w:numFmt w:val="bullet"/>
      <w:lvlText w:val="•"/>
      <w:lvlJc w:val="left"/>
      <w:pPr>
        <w:ind w:left="7357" w:hanging="557"/>
      </w:pPr>
      <w:rPr>
        <w:rFonts w:hint="default"/>
        <w:lang w:val="ru-RU" w:eastAsia="en-US" w:bidi="ar-SA"/>
      </w:rPr>
    </w:lvl>
    <w:lvl w:ilvl="7" w:tplc="36BC5BD8">
      <w:numFmt w:val="bullet"/>
      <w:lvlText w:val="•"/>
      <w:lvlJc w:val="left"/>
      <w:pPr>
        <w:ind w:left="8360" w:hanging="557"/>
      </w:pPr>
      <w:rPr>
        <w:rFonts w:hint="default"/>
        <w:lang w:val="ru-RU" w:eastAsia="en-US" w:bidi="ar-SA"/>
      </w:rPr>
    </w:lvl>
    <w:lvl w:ilvl="8" w:tplc="057E0FFE">
      <w:numFmt w:val="bullet"/>
      <w:lvlText w:val="•"/>
      <w:lvlJc w:val="left"/>
      <w:pPr>
        <w:ind w:left="9363" w:hanging="557"/>
      </w:pPr>
      <w:rPr>
        <w:rFonts w:hint="default"/>
        <w:lang w:val="ru-RU" w:eastAsia="en-US" w:bidi="ar-SA"/>
      </w:rPr>
    </w:lvl>
  </w:abstractNum>
  <w:abstractNum w:abstractNumId="4">
    <w:nsid w:val="5C0B65CC"/>
    <w:multiLevelType w:val="hybridMultilevel"/>
    <w:tmpl w:val="FFECB034"/>
    <w:lvl w:ilvl="0" w:tplc="4E9886BC">
      <w:numFmt w:val="bullet"/>
      <w:lvlText w:val=""/>
      <w:lvlJc w:val="left"/>
      <w:pPr>
        <w:ind w:left="1342" w:hanging="7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49C1778">
      <w:numFmt w:val="bullet"/>
      <w:lvlText w:val=""/>
      <w:lvlJc w:val="left"/>
      <w:pPr>
        <w:ind w:left="13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478A412">
      <w:numFmt w:val="bullet"/>
      <w:lvlText w:val="•"/>
      <w:lvlJc w:val="left"/>
      <w:pPr>
        <w:ind w:left="3345" w:hanging="557"/>
      </w:pPr>
      <w:rPr>
        <w:rFonts w:hint="default"/>
        <w:lang w:val="ru-RU" w:eastAsia="en-US" w:bidi="ar-SA"/>
      </w:rPr>
    </w:lvl>
    <w:lvl w:ilvl="3" w:tplc="C284DC18">
      <w:numFmt w:val="bullet"/>
      <w:lvlText w:val="•"/>
      <w:lvlJc w:val="left"/>
      <w:pPr>
        <w:ind w:left="4348" w:hanging="557"/>
      </w:pPr>
      <w:rPr>
        <w:rFonts w:hint="default"/>
        <w:lang w:val="ru-RU" w:eastAsia="en-US" w:bidi="ar-SA"/>
      </w:rPr>
    </w:lvl>
    <w:lvl w:ilvl="4" w:tplc="1F569E0E">
      <w:numFmt w:val="bullet"/>
      <w:lvlText w:val="•"/>
      <w:lvlJc w:val="left"/>
      <w:pPr>
        <w:ind w:left="5351" w:hanging="557"/>
      </w:pPr>
      <w:rPr>
        <w:rFonts w:hint="default"/>
        <w:lang w:val="ru-RU" w:eastAsia="en-US" w:bidi="ar-SA"/>
      </w:rPr>
    </w:lvl>
    <w:lvl w:ilvl="5" w:tplc="26AA8E3C">
      <w:numFmt w:val="bullet"/>
      <w:lvlText w:val="•"/>
      <w:lvlJc w:val="left"/>
      <w:pPr>
        <w:ind w:left="6354" w:hanging="557"/>
      </w:pPr>
      <w:rPr>
        <w:rFonts w:hint="default"/>
        <w:lang w:val="ru-RU" w:eastAsia="en-US" w:bidi="ar-SA"/>
      </w:rPr>
    </w:lvl>
    <w:lvl w:ilvl="6" w:tplc="2CAAF51A">
      <w:numFmt w:val="bullet"/>
      <w:lvlText w:val="•"/>
      <w:lvlJc w:val="left"/>
      <w:pPr>
        <w:ind w:left="7357" w:hanging="557"/>
      </w:pPr>
      <w:rPr>
        <w:rFonts w:hint="default"/>
        <w:lang w:val="ru-RU" w:eastAsia="en-US" w:bidi="ar-SA"/>
      </w:rPr>
    </w:lvl>
    <w:lvl w:ilvl="7" w:tplc="A732C20E">
      <w:numFmt w:val="bullet"/>
      <w:lvlText w:val="•"/>
      <w:lvlJc w:val="left"/>
      <w:pPr>
        <w:ind w:left="8360" w:hanging="557"/>
      </w:pPr>
      <w:rPr>
        <w:rFonts w:hint="default"/>
        <w:lang w:val="ru-RU" w:eastAsia="en-US" w:bidi="ar-SA"/>
      </w:rPr>
    </w:lvl>
    <w:lvl w:ilvl="8" w:tplc="04D000AE">
      <w:numFmt w:val="bullet"/>
      <w:lvlText w:val="•"/>
      <w:lvlJc w:val="left"/>
      <w:pPr>
        <w:ind w:left="9363" w:hanging="557"/>
      </w:pPr>
      <w:rPr>
        <w:rFonts w:hint="default"/>
        <w:lang w:val="ru-RU" w:eastAsia="en-US" w:bidi="ar-SA"/>
      </w:rPr>
    </w:lvl>
  </w:abstractNum>
  <w:abstractNum w:abstractNumId="5">
    <w:nsid w:val="60D04CBA"/>
    <w:multiLevelType w:val="hybridMultilevel"/>
    <w:tmpl w:val="809EA40C"/>
    <w:lvl w:ilvl="0" w:tplc="06C2831C">
      <w:numFmt w:val="bullet"/>
      <w:lvlText w:val=""/>
      <w:lvlJc w:val="left"/>
      <w:pPr>
        <w:ind w:left="13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8C09304">
      <w:numFmt w:val="bullet"/>
      <w:lvlText w:val="•"/>
      <w:lvlJc w:val="left"/>
      <w:pPr>
        <w:ind w:left="2342" w:hanging="557"/>
      </w:pPr>
      <w:rPr>
        <w:rFonts w:hint="default"/>
        <w:lang w:val="ru-RU" w:eastAsia="en-US" w:bidi="ar-SA"/>
      </w:rPr>
    </w:lvl>
    <w:lvl w:ilvl="2" w:tplc="69E84876">
      <w:numFmt w:val="bullet"/>
      <w:lvlText w:val="•"/>
      <w:lvlJc w:val="left"/>
      <w:pPr>
        <w:ind w:left="3345" w:hanging="557"/>
      </w:pPr>
      <w:rPr>
        <w:rFonts w:hint="default"/>
        <w:lang w:val="ru-RU" w:eastAsia="en-US" w:bidi="ar-SA"/>
      </w:rPr>
    </w:lvl>
    <w:lvl w:ilvl="3" w:tplc="611606FE">
      <w:numFmt w:val="bullet"/>
      <w:lvlText w:val="•"/>
      <w:lvlJc w:val="left"/>
      <w:pPr>
        <w:ind w:left="4348" w:hanging="557"/>
      </w:pPr>
      <w:rPr>
        <w:rFonts w:hint="default"/>
        <w:lang w:val="ru-RU" w:eastAsia="en-US" w:bidi="ar-SA"/>
      </w:rPr>
    </w:lvl>
    <w:lvl w:ilvl="4" w:tplc="8D9ACCB8">
      <w:numFmt w:val="bullet"/>
      <w:lvlText w:val="•"/>
      <w:lvlJc w:val="left"/>
      <w:pPr>
        <w:ind w:left="5351" w:hanging="557"/>
      </w:pPr>
      <w:rPr>
        <w:rFonts w:hint="default"/>
        <w:lang w:val="ru-RU" w:eastAsia="en-US" w:bidi="ar-SA"/>
      </w:rPr>
    </w:lvl>
    <w:lvl w:ilvl="5" w:tplc="5F0CBD7A">
      <w:numFmt w:val="bullet"/>
      <w:lvlText w:val="•"/>
      <w:lvlJc w:val="left"/>
      <w:pPr>
        <w:ind w:left="6354" w:hanging="557"/>
      </w:pPr>
      <w:rPr>
        <w:rFonts w:hint="default"/>
        <w:lang w:val="ru-RU" w:eastAsia="en-US" w:bidi="ar-SA"/>
      </w:rPr>
    </w:lvl>
    <w:lvl w:ilvl="6" w:tplc="9294E5FC">
      <w:numFmt w:val="bullet"/>
      <w:lvlText w:val="•"/>
      <w:lvlJc w:val="left"/>
      <w:pPr>
        <w:ind w:left="7357" w:hanging="557"/>
      </w:pPr>
      <w:rPr>
        <w:rFonts w:hint="default"/>
        <w:lang w:val="ru-RU" w:eastAsia="en-US" w:bidi="ar-SA"/>
      </w:rPr>
    </w:lvl>
    <w:lvl w:ilvl="7" w:tplc="A05202AE">
      <w:numFmt w:val="bullet"/>
      <w:lvlText w:val="•"/>
      <w:lvlJc w:val="left"/>
      <w:pPr>
        <w:ind w:left="8360" w:hanging="557"/>
      </w:pPr>
      <w:rPr>
        <w:rFonts w:hint="default"/>
        <w:lang w:val="ru-RU" w:eastAsia="en-US" w:bidi="ar-SA"/>
      </w:rPr>
    </w:lvl>
    <w:lvl w:ilvl="8" w:tplc="2F66B1A2">
      <w:numFmt w:val="bullet"/>
      <w:lvlText w:val="•"/>
      <w:lvlJc w:val="left"/>
      <w:pPr>
        <w:ind w:left="9363" w:hanging="55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06"/>
    <w:rsid w:val="002B6333"/>
    <w:rsid w:val="002C665B"/>
    <w:rsid w:val="004E7954"/>
    <w:rsid w:val="005C15DF"/>
    <w:rsid w:val="008E18B4"/>
    <w:rsid w:val="008F5F64"/>
    <w:rsid w:val="009D22BE"/>
    <w:rsid w:val="00A054E2"/>
    <w:rsid w:val="00A93DDF"/>
    <w:rsid w:val="00A97906"/>
    <w:rsid w:val="00AA22C3"/>
    <w:rsid w:val="00B14C90"/>
    <w:rsid w:val="00BC15C5"/>
    <w:rsid w:val="00BE2564"/>
    <w:rsid w:val="00CC0803"/>
    <w:rsid w:val="00CE7D9F"/>
    <w:rsid w:val="00D3159E"/>
    <w:rsid w:val="00EB0DF8"/>
    <w:rsid w:val="00ED3D9D"/>
    <w:rsid w:val="00F0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06"/>
    <w:rPr>
      <w:rFonts w:eastAsiaTheme="minorHAnsi"/>
      <w:lang w:eastAsia="en-US"/>
    </w:rPr>
  </w:style>
  <w:style w:type="paragraph" w:styleId="1">
    <w:name w:val="heading 1"/>
    <w:basedOn w:val="a"/>
    <w:link w:val="10"/>
    <w:uiPriority w:val="1"/>
    <w:qFormat/>
    <w:rsid w:val="00ED3D9D"/>
    <w:pPr>
      <w:widowControl w:val="0"/>
      <w:autoSpaceDE w:val="0"/>
      <w:autoSpaceDN w:val="0"/>
      <w:spacing w:after="0" w:line="240" w:lineRule="auto"/>
      <w:ind w:left="188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D22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C9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ED3D9D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6">
    <w:name w:val="Body Text"/>
    <w:basedOn w:val="a"/>
    <w:link w:val="a7"/>
    <w:uiPriority w:val="1"/>
    <w:qFormat/>
    <w:rsid w:val="00ED3D9D"/>
    <w:pPr>
      <w:widowControl w:val="0"/>
      <w:autoSpaceDE w:val="0"/>
      <w:autoSpaceDN w:val="0"/>
      <w:spacing w:after="0" w:line="240" w:lineRule="auto"/>
      <w:ind w:left="13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D3D9D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E18B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8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06"/>
    <w:rPr>
      <w:rFonts w:eastAsiaTheme="minorHAnsi"/>
      <w:lang w:eastAsia="en-US"/>
    </w:rPr>
  </w:style>
  <w:style w:type="paragraph" w:styleId="1">
    <w:name w:val="heading 1"/>
    <w:basedOn w:val="a"/>
    <w:link w:val="10"/>
    <w:uiPriority w:val="1"/>
    <w:qFormat/>
    <w:rsid w:val="00ED3D9D"/>
    <w:pPr>
      <w:widowControl w:val="0"/>
      <w:autoSpaceDE w:val="0"/>
      <w:autoSpaceDN w:val="0"/>
      <w:spacing w:after="0" w:line="240" w:lineRule="auto"/>
      <w:ind w:left="188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D22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C9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ED3D9D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6">
    <w:name w:val="Body Text"/>
    <w:basedOn w:val="a"/>
    <w:link w:val="a7"/>
    <w:uiPriority w:val="1"/>
    <w:qFormat/>
    <w:rsid w:val="00ED3D9D"/>
    <w:pPr>
      <w:widowControl w:val="0"/>
      <w:autoSpaceDE w:val="0"/>
      <w:autoSpaceDN w:val="0"/>
      <w:spacing w:after="0" w:line="240" w:lineRule="auto"/>
      <w:ind w:left="13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D3D9D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E18B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8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21</Pages>
  <Words>3894</Words>
  <Characters>22199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cp:lastPrinted>2023-10-20T07:35:00Z</cp:lastPrinted>
  <dcterms:created xsi:type="dcterms:W3CDTF">2023-10-20T07:31:00Z</dcterms:created>
  <dcterms:modified xsi:type="dcterms:W3CDTF">2024-12-25T08:03:00Z</dcterms:modified>
</cp:coreProperties>
</file>